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36DF15" w14:textId="463C76D4" w:rsidR="00994E5F" w:rsidRDefault="00994E5F">
      <w:pPr>
        <w:pStyle w:val="22"/>
        <w:suppressAutoHyphens/>
        <w:autoSpaceDE w:val="0"/>
        <w:autoSpaceDN w:val="0"/>
        <w:spacing w:after="0"/>
        <w:ind w:left="0"/>
        <w:jc w:val="both"/>
        <w:rPr>
          <w:spacing w:val="30"/>
        </w:rPr>
      </w:pPr>
    </w:p>
    <w:tbl>
      <w:tblPr>
        <w:tblW w:w="10563" w:type="dxa"/>
        <w:tblLayout w:type="fixed"/>
        <w:tblLook w:val="0000" w:firstRow="0" w:lastRow="0" w:firstColumn="0" w:lastColumn="0" w:noHBand="0" w:noVBand="0"/>
      </w:tblPr>
      <w:tblGrid>
        <w:gridCol w:w="4786"/>
        <w:gridCol w:w="5777"/>
      </w:tblGrid>
      <w:tr w:rsidR="00BA084A" w:rsidRPr="005556C6" w14:paraId="4C5B7B0B" w14:textId="77777777" w:rsidTr="00C15DA2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49EDCFDE" w14:textId="77777777" w:rsidR="00BA084A" w:rsidRPr="005556C6" w:rsidRDefault="00BA084A" w:rsidP="00F3034C">
            <w:pPr>
              <w:suppressAutoHyphens/>
              <w:spacing w:before="120" w:after="120"/>
              <w:rPr>
                <w:sz w:val="24"/>
                <w:szCs w:val="24"/>
              </w:rPr>
            </w:pPr>
            <w:r>
              <w:br w:type="page"/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</w:tcPr>
          <w:p w14:paraId="17E23F1A" w14:textId="77777777" w:rsidR="00C15DA2" w:rsidRPr="00C15DA2" w:rsidRDefault="00C15DA2" w:rsidP="00C15DA2">
            <w:pPr>
              <w:suppressAutoHyphens/>
              <w:jc w:val="center"/>
              <w:rPr>
                <w:sz w:val="24"/>
                <w:szCs w:val="24"/>
              </w:rPr>
            </w:pPr>
            <w:r w:rsidRPr="00C15DA2">
              <w:rPr>
                <w:sz w:val="24"/>
                <w:szCs w:val="24"/>
              </w:rPr>
              <w:t>Приложение № 1</w:t>
            </w:r>
          </w:p>
          <w:p w14:paraId="5D9B8237" w14:textId="77777777" w:rsidR="00C15DA2" w:rsidRPr="00C15DA2" w:rsidRDefault="00C15DA2" w:rsidP="00C15DA2">
            <w:pPr>
              <w:suppressAutoHyphens/>
              <w:jc w:val="center"/>
              <w:rPr>
                <w:sz w:val="24"/>
                <w:szCs w:val="24"/>
              </w:rPr>
            </w:pPr>
            <w:r w:rsidRPr="00C15DA2">
              <w:rPr>
                <w:sz w:val="24"/>
                <w:szCs w:val="24"/>
              </w:rPr>
              <w:t>к решению территориальной избирательной комиссии</w:t>
            </w:r>
          </w:p>
          <w:p w14:paraId="31DF538B" w14:textId="77777777" w:rsidR="00C15DA2" w:rsidRPr="00C15DA2" w:rsidRDefault="00C15DA2" w:rsidP="00C15DA2">
            <w:pPr>
              <w:suppressAutoHyphens/>
              <w:jc w:val="center"/>
              <w:rPr>
                <w:sz w:val="24"/>
                <w:szCs w:val="24"/>
              </w:rPr>
            </w:pPr>
            <w:r w:rsidRPr="00C15DA2">
              <w:rPr>
                <w:sz w:val="24"/>
                <w:szCs w:val="24"/>
              </w:rPr>
              <w:t>Чусовского муниципального округа</w:t>
            </w:r>
          </w:p>
          <w:p w14:paraId="5F94D3FC" w14:textId="77777777" w:rsidR="00C15DA2" w:rsidRPr="00C15DA2" w:rsidRDefault="00C15DA2" w:rsidP="00C15DA2">
            <w:pPr>
              <w:suppressAutoHyphens/>
              <w:jc w:val="center"/>
              <w:rPr>
                <w:sz w:val="24"/>
                <w:szCs w:val="24"/>
              </w:rPr>
            </w:pPr>
            <w:r w:rsidRPr="00C15DA2">
              <w:rPr>
                <w:sz w:val="24"/>
                <w:szCs w:val="24"/>
              </w:rPr>
              <w:t>от 01.07.2026 №124/03-5</w:t>
            </w:r>
          </w:p>
          <w:p w14:paraId="422CD105" w14:textId="18448656" w:rsidR="00BA084A" w:rsidRPr="005556C6" w:rsidRDefault="00BA084A" w:rsidP="00F3034C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</w:tbl>
    <w:p w14:paraId="18A775F7" w14:textId="4A64B46B" w:rsidR="00E970BB" w:rsidRDefault="00E970BB">
      <w:pPr>
        <w:pStyle w:val="22"/>
        <w:suppressAutoHyphens/>
        <w:autoSpaceDE w:val="0"/>
        <w:autoSpaceDN w:val="0"/>
        <w:spacing w:after="0"/>
        <w:ind w:left="0"/>
        <w:jc w:val="both"/>
        <w:rPr>
          <w:spacing w:val="30"/>
        </w:rPr>
      </w:pPr>
    </w:p>
    <w:p w14:paraId="146A399A" w14:textId="77777777" w:rsidR="00BA084A" w:rsidRPr="00FE7564" w:rsidRDefault="00BA084A">
      <w:pPr>
        <w:pStyle w:val="22"/>
        <w:suppressAutoHyphens/>
        <w:autoSpaceDE w:val="0"/>
        <w:autoSpaceDN w:val="0"/>
        <w:spacing w:after="0"/>
        <w:ind w:left="0"/>
        <w:jc w:val="both"/>
        <w:rPr>
          <w:spacing w:val="30"/>
        </w:rPr>
      </w:pPr>
    </w:p>
    <w:p w14:paraId="1647B410" w14:textId="038E2FAB" w:rsidR="00E60615" w:rsidRDefault="00F5496C" w:rsidP="00C15DA2">
      <w:pPr>
        <w:pStyle w:val="22"/>
        <w:suppressAutoHyphens/>
        <w:autoSpaceDE w:val="0"/>
        <w:autoSpaceDN w:val="0"/>
        <w:spacing w:after="0"/>
        <w:ind w:left="0"/>
        <w:jc w:val="center"/>
        <w:rPr>
          <w:b/>
          <w:bCs/>
        </w:rPr>
      </w:pPr>
      <w:r w:rsidRPr="00FE7564">
        <w:rPr>
          <w:b/>
          <w:bCs/>
          <w:spacing w:val="30"/>
        </w:rPr>
        <w:t>ПЕРЕЧЕН</w:t>
      </w:r>
      <w:r w:rsidRPr="00FE7564">
        <w:rPr>
          <w:b/>
          <w:bCs/>
        </w:rPr>
        <w:t>Ь</w:t>
      </w:r>
      <w:r w:rsidR="008359BE" w:rsidRPr="00FE7564">
        <w:rPr>
          <w:b/>
          <w:bCs/>
        </w:rPr>
        <w:br/>
      </w:r>
      <w:r w:rsidRPr="00FE7564">
        <w:rPr>
          <w:b/>
          <w:bCs/>
        </w:rPr>
        <w:t xml:space="preserve">документов, представляемых </w:t>
      </w:r>
      <w:r w:rsidR="00D60C8A" w:rsidRPr="00FE7564">
        <w:rPr>
          <w:b/>
          <w:bCs/>
        </w:rPr>
        <w:t>избирательными объединениями</w:t>
      </w:r>
      <w:r w:rsidRPr="00FE7564">
        <w:rPr>
          <w:b/>
          <w:bCs/>
        </w:rPr>
        <w:t xml:space="preserve"> в </w:t>
      </w:r>
      <w:r w:rsidR="00E60615">
        <w:rPr>
          <w:b/>
          <w:bCs/>
        </w:rPr>
        <w:t xml:space="preserve">избирательную комиссию, организующую подготовку и проведение </w:t>
      </w:r>
      <w:r w:rsidR="00C15DA2">
        <w:rPr>
          <w:b/>
          <w:bCs/>
        </w:rPr>
        <w:t xml:space="preserve">дополнительных </w:t>
      </w:r>
      <w:r w:rsidR="00E60615">
        <w:rPr>
          <w:b/>
          <w:bCs/>
        </w:rPr>
        <w:t>выборов депутат</w:t>
      </w:r>
      <w:r w:rsidR="00C15DA2">
        <w:rPr>
          <w:b/>
          <w:bCs/>
        </w:rPr>
        <w:t>а Думы Чусовского муниципального округа Пермского края по одномандатному избирательному округу №17</w:t>
      </w:r>
      <w:r w:rsidR="00E60615">
        <w:rPr>
          <w:b/>
          <w:bCs/>
        </w:rPr>
        <w:t xml:space="preserve"> </w:t>
      </w:r>
    </w:p>
    <w:p w14:paraId="00C75418" w14:textId="77777777" w:rsidR="00C15DA2" w:rsidRPr="00FE7564" w:rsidRDefault="00C15DA2" w:rsidP="00C15DA2">
      <w:pPr>
        <w:pStyle w:val="22"/>
        <w:suppressAutoHyphens/>
        <w:autoSpaceDE w:val="0"/>
        <w:autoSpaceDN w:val="0"/>
        <w:spacing w:after="0"/>
        <w:ind w:left="0"/>
        <w:jc w:val="center"/>
        <w:rPr>
          <w:b/>
          <w:bCs/>
        </w:rPr>
      </w:pPr>
    </w:p>
    <w:p w14:paraId="58D41DBC" w14:textId="44078C7F" w:rsidR="000B542D" w:rsidRPr="00FE7564" w:rsidRDefault="00EA1392" w:rsidP="000B542D">
      <w:pPr>
        <w:pStyle w:val="a9"/>
        <w:keepNext/>
        <w:suppressAutoHyphens/>
        <w:spacing w:before="240" w:after="240" w:line="240" w:lineRule="auto"/>
        <w:rPr>
          <w:b/>
        </w:rPr>
      </w:pPr>
      <w:r>
        <w:rPr>
          <w:b/>
        </w:rPr>
        <w:t>1</w:t>
      </w:r>
      <w:r w:rsidR="000B542D" w:rsidRPr="00FE7564">
        <w:rPr>
          <w:b/>
        </w:rPr>
        <w:t xml:space="preserve">. Документы, представляемые уполномоченным представителем </w:t>
      </w:r>
      <w:r w:rsidR="000B542D" w:rsidRPr="00FE7564">
        <w:rPr>
          <w:b/>
        </w:rPr>
        <w:br/>
      </w:r>
      <w:r w:rsidR="00A85025" w:rsidRPr="00FE7564">
        <w:rPr>
          <w:b/>
        </w:rPr>
        <w:t>избирательного объединения</w:t>
      </w:r>
      <w:r w:rsidR="000B542D" w:rsidRPr="00FE7564">
        <w:rPr>
          <w:b/>
        </w:rPr>
        <w:t xml:space="preserve"> для заверения списка кандидатов по одномандатным</w:t>
      </w:r>
      <w:r>
        <w:rPr>
          <w:b/>
        </w:rPr>
        <w:t xml:space="preserve"> (мног</w:t>
      </w:r>
      <w:r w:rsidRPr="00EA1392">
        <w:rPr>
          <w:b/>
        </w:rPr>
        <w:t>омандатным)</w:t>
      </w:r>
      <w:r w:rsidR="000B542D" w:rsidRPr="00FE7564">
        <w:rPr>
          <w:b/>
        </w:rPr>
        <w:t xml:space="preserve"> избирательным округам</w:t>
      </w:r>
    </w:p>
    <w:p w14:paraId="5C8588B1" w14:textId="58EF308C" w:rsidR="000B542D" w:rsidRPr="00FE7564" w:rsidRDefault="00EA1392" w:rsidP="000B542D">
      <w:pPr>
        <w:pStyle w:val="22"/>
        <w:suppressAutoHyphens/>
        <w:autoSpaceDE w:val="0"/>
        <w:autoSpaceDN w:val="0"/>
        <w:spacing w:after="0" w:line="360" w:lineRule="auto"/>
        <w:ind w:left="0" w:firstLine="720"/>
        <w:jc w:val="both"/>
      </w:pPr>
      <w:r>
        <w:t>1</w:t>
      </w:r>
      <w:r w:rsidR="000B542D" w:rsidRPr="00FE7564">
        <w:t xml:space="preserve">.1. Уведомительное письмо о выдвижении </w:t>
      </w:r>
      <w:r w:rsidR="00392D47" w:rsidRPr="00FE7564">
        <w:t>списк</w:t>
      </w:r>
      <w:r w:rsidR="00392D47" w:rsidRPr="009B7820">
        <w:t xml:space="preserve">а </w:t>
      </w:r>
      <w:r w:rsidR="000B542D" w:rsidRPr="00FE7564">
        <w:t xml:space="preserve">кандидатов по одномандатным </w:t>
      </w:r>
      <w:r w:rsidR="009B7820">
        <w:t>(мног</w:t>
      </w:r>
      <w:r w:rsidR="009B7820" w:rsidRPr="009B7820">
        <w:t>омандатным)</w:t>
      </w:r>
      <w:r w:rsidR="009B7820">
        <w:t xml:space="preserve"> </w:t>
      </w:r>
      <w:r w:rsidR="000B542D" w:rsidRPr="00FE7564">
        <w:t>избирательным округам (приложение № </w:t>
      </w:r>
      <w:r w:rsidR="00C8740F">
        <w:t>3</w:t>
      </w:r>
      <w:r w:rsidR="00655380" w:rsidRPr="00FE7564">
        <w:t xml:space="preserve"> </w:t>
      </w:r>
      <w:r w:rsidR="00C8740F">
        <w:br/>
      </w:r>
      <w:r w:rsidR="00A95B37" w:rsidRPr="00FE7564">
        <w:t xml:space="preserve">к </w:t>
      </w:r>
      <w:r w:rsidR="00753832">
        <w:t>решению</w:t>
      </w:r>
      <w:r w:rsidR="00E60615">
        <w:rPr>
          <w:rStyle w:val="ad"/>
        </w:rPr>
        <w:footnoteReference w:id="1"/>
      </w:r>
      <w:r w:rsidR="000B542D" w:rsidRPr="00FE7564">
        <w:t>).</w:t>
      </w:r>
    </w:p>
    <w:p w14:paraId="09D9CE83" w14:textId="7BD71C14" w:rsidR="000B542D" w:rsidRPr="00FE7564" w:rsidRDefault="00EA1392" w:rsidP="000B542D">
      <w:pPr>
        <w:pStyle w:val="22"/>
        <w:suppressAutoHyphens/>
        <w:autoSpaceDE w:val="0"/>
        <w:autoSpaceDN w:val="0"/>
        <w:spacing w:after="0" w:line="360" w:lineRule="auto"/>
        <w:ind w:left="0" w:firstLine="720"/>
        <w:jc w:val="both"/>
      </w:pPr>
      <w:r>
        <w:t>1</w:t>
      </w:r>
      <w:r w:rsidR="007C7683" w:rsidRPr="00FE7564">
        <w:t>.2</w:t>
      </w:r>
      <w:r w:rsidR="000B542D" w:rsidRPr="00FE7564">
        <w:t xml:space="preserve">. Список кандидатов по одномандатным </w:t>
      </w:r>
      <w:r w:rsidR="009B7820">
        <w:t>(мног</w:t>
      </w:r>
      <w:r w:rsidR="009B7820" w:rsidRPr="009B7820">
        <w:t>омандатным)</w:t>
      </w:r>
      <w:r w:rsidR="009B7820">
        <w:t xml:space="preserve"> </w:t>
      </w:r>
      <w:r w:rsidR="000B542D" w:rsidRPr="00FE7564">
        <w:t xml:space="preserve">избирательным округам по форме, </w:t>
      </w:r>
      <w:r w:rsidR="00A85025" w:rsidRPr="00FE7564">
        <w:t xml:space="preserve">утвержденной </w:t>
      </w:r>
      <w:r w:rsidR="009B7820">
        <w:t xml:space="preserve">решением </w:t>
      </w:r>
      <w:r w:rsidR="000B542D" w:rsidRPr="00FE7564">
        <w:t>(</w:t>
      </w:r>
      <w:r w:rsidR="00F34A5C">
        <w:t>ч. 8,</w:t>
      </w:r>
      <w:r w:rsidR="00B37BC6" w:rsidRPr="00FE7564">
        <w:t xml:space="preserve"> п. 1 ч. 10.2 </w:t>
      </w:r>
      <w:r w:rsidR="00C8740F">
        <w:br/>
      </w:r>
      <w:r w:rsidR="00B37BC6" w:rsidRPr="00FE7564">
        <w:t xml:space="preserve">ст. 33 </w:t>
      </w:r>
      <w:r w:rsidR="00A85025" w:rsidRPr="00FE7564">
        <w:t xml:space="preserve">Закона Пермского края № </w:t>
      </w:r>
      <w:r w:rsidR="00B37BC6" w:rsidRPr="00FE7564">
        <w:t>525</w:t>
      </w:r>
      <w:r w:rsidR="00A85025" w:rsidRPr="00FE7564">
        <w:t>-ПК</w:t>
      </w:r>
      <w:r w:rsidR="00C8740F">
        <w:t>) (приложение</w:t>
      </w:r>
      <w:r w:rsidR="000B542D" w:rsidRPr="00FE7564">
        <w:t xml:space="preserve"> № </w:t>
      </w:r>
      <w:r w:rsidR="00C8740F">
        <w:t>4</w:t>
      </w:r>
      <w:r w:rsidR="000B542D" w:rsidRPr="00FE7564">
        <w:t xml:space="preserve"> </w:t>
      </w:r>
      <w:r w:rsidR="00A95B37" w:rsidRPr="00FE7564">
        <w:t xml:space="preserve">к </w:t>
      </w:r>
      <w:r w:rsidR="00753832">
        <w:t>решению</w:t>
      </w:r>
      <w:r w:rsidR="000B542D" w:rsidRPr="00FE7564">
        <w:t>).</w:t>
      </w:r>
    </w:p>
    <w:p w14:paraId="03D433C3" w14:textId="652066D4" w:rsidR="00511D67" w:rsidRPr="00FE7564" w:rsidRDefault="00EA1392" w:rsidP="00511D67">
      <w:pPr>
        <w:pStyle w:val="22"/>
        <w:suppressAutoHyphens/>
        <w:autoSpaceDE w:val="0"/>
        <w:autoSpaceDN w:val="0"/>
        <w:spacing w:after="0" w:line="360" w:lineRule="auto"/>
        <w:ind w:left="0" w:firstLine="720"/>
        <w:jc w:val="both"/>
      </w:pPr>
      <w:r>
        <w:t>1</w:t>
      </w:r>
      <w:r w:rsidR="0024060A" w:rsidRPr="00FE7564">
        <w:t>.3</w:t>
      </w:r>
      <w:r w:rsidR="00655380" w:rsidRPr="00FE7564">
        <w:t>.</w:t>
      </w:r>
      <w:r w:rsidR="000B542D" w:rsidRPr="00FE7564">
        <w:t> </w:t>
      </w:r>
      <w:r w:rsidR="00952C01" w:rsidRPr="00FE7564">
        <w:t>Нотариально удостоверенная копия документа о государственной регистрации избирательного объединения, выданного федеральным органом исполнительной власти, уполномоченным на осуществление функций в сфере регистрации общественных объединений, его территориальным органом, или документ, подтверждающий факт внесения записи об избирательном объединении в единый государственный реестр юридических лиц, а в случае, если избирательное объединение не является юридическим лицом, также решение о его создании</w:t>
      </w:r>
      <w:r w:rsidR="00952C01" w:rsidRPr="00FE7564">
        <w:rPr>
          <w:rStyle w:val="ad"/>
        </w:rPr>
        <w:t xml:space="preserve"> </w:t>
      </w:r>
      <w:r w:rsidR="00952C01" w:rsidRPr="00FE7564">
        <w:rPr>
          <w:rStyle w:val="ad"/>
        </w:rPr>
        <w:footnoteReference w:id="2"/>
      </w:r>
      <w:r w:rsidR="00952C01" w:rsidRPr="00FE7564">
        <w:t xml:space="preserve"> (п. 4 ч. 10.2 ст. 33 Закона Пермского края </w:t>
      </w:r>
      <w:r w:rsidR="00A52CBA">
        <w:t>№ 525-ПК</w:t>
      </w:r>
      <w:r w:rsidR="00952C01" w:rsidRPr="00FE7564">
        <w:t>)</w:t>
      </w:r>
      <w:r w:rsidR="000B542D" w:rsidRPr="00FE7564">
        <w:t>.</w:t>
      </w:r>
    </w:p>
    <w:p w14:paraId="7ED26DD8" w14:textId="4D89730A" w:rsidR="00952C01" w:rsidRPr="00FE7564" w:rsidRDefault="00EA1392" w:rsidP="0024060A">
      <w:pPr>
        <w:pStyle w:val="22"/>
        <w:suppressAutoHyphens/>
        <w:autoSpaceDE w:val="0"/>
        <w:autoSpaceDN w:val="0"/>
        <w:spacing w:after="0" w:line="360" w:lineRule="auto"/>
        <w:ind w:left="0" w:firstLine="720"/>
        <w:jc w:val="both"/>
      </w:pPr>
      <w:r>
        <w:lastRenderedPageBreak/>
        <w:t>1</w:t>
      </w:r>
      <w:r w:rsidR="0024060A" w:rsidRPr="00FE7564">
        <w:t>.4.</w:t>
      </w:r>
      <w:r w:rsidR="00952C01" w:rsidRPr="00FE7564">
        <w:t xml:space="preserve"> Копия устава общественного объединения, заверенная постоянно действующим руководящим органом общественного объединения</w:t>
      </w:r>
      <w:r w:rsidR="00952C01" w:rsidRPr="00FE7564">
        <w:rPr>
          <w:rStyle w:val="ad"/>
        </w:rPr>
        <w:footnoteReference w:id="3"/>
      </w:r>
      <w:r w:rsidR="00952C01" w:rsidRPr="00FE7564">
        <w:t xml:space="preserve"> (п. 5 ч. 10.2 ст. 33 Закона Пермского края </w:t>
      </w:r>
      <w:r w:rsidR="00A52CBA">
        <w:t>№ 525-ПК</w:t>
      </w:r>
      <w:r w:rsidR="00952C01" w:rsidRPr="00FE7564">
        <w:t>).</w:t>
      </w:r>
    </w:p>
    <w:p w14:paraId="69CCE589" w14:textId="0F6FEF79" w:rsidR="0024060A" w:rsidRPr="00FE7564" w:rsidRDefault="00EA1392" w:rsidP="0024060A">
      <w:pPr>
        <w:pStyle w:val="22"/>
        <w:suppressAutoHyphens/>
        <w:autoSpaceDE w:val="0"/>
        <w:autoSpaceDN w:val="0"/>
        <w:spacing w:after="0" w:line="360" w:lineRule="auto"/>
        <w:ind w:left="0" w:firstLine="720"/>
        <w:jc w:val="both"/>
      </w:pPr>
      <w:r>
        <w:t>1</w:t>
      </w:r>
      <w:r w:rsidR="00952C01" w:rsidRPr="00FE7564">
        <w:t xml:space="preserve">.5. </w:t>
      </w:r>
      <w:r w:rsidR="0024060A" w:rsidRPr="00FE7564">
        <w:t> </w:t>
      </w:r>
      <w:r w:rsidR="003A3155" w:rsidRPr="00FE7564">
        <w:t xml:space="preserve">Решение съезда политической партии (конференции или общего собрания ее регионального отделения, общего собрания иного структурного подразделения политической партии, а в случаях, предусмотренных Федеральным законом </w:t>
      </w:r>
      <w:r w:rsidR="00910C32" w:rsidRPr="00FE7564">
        <w:t>«О политических партиях»</w:t>
      </w:r>
      <w:r w:rsidR="003A3155" w:rsidRPr="00FE7564">
        <w:t>, соответствующего органа политической партии, ее регионального отделения или иного структурного подразделения), съезда (конференции, собрания) иного общественного объединения, его регионального или местного отделения о выдвижен</w:t>
      </w:r>
      <w:r w:rsidR="00910C32" w:rsidRPr="00FE7564">
        <w:t>ии кандидатов по одномандатным</w:t>
      </w:r>
      <w:r w:rsidR="003A3155" w:rsidRPr="00FE7564">
        <w:t xml:space="preserve"> </w:t>
      </w:r>
      <w:r w:rsidR="009B7820">
        <w:t>(мног</w:t>
      </w:r>
      <w:r w:rsidR="009B7820" w:rsidRPr="009B7820">
        <w:t>омандатным)</w:t>
      </w:r>
      <w:r w:rsidR="009B7820">
        <w:t xml:space="preserve"> </w:t>
      </w:r>
      <w:r w:rsidR="003A3155" w:rsidRPr="00FE7564">
        <w:t>избирательным округам списком</w:t>
      </w:r>
      <w:r w:rsidR="00A77E5C" w:rsidRPr="00FE7564">
        <w:t xml:space="preserve">, оформленное в соответствии с требованиями части 7 статьи </w:t>
      </w:r>
      <w:r w:rsidR="00910C32" w:rsidRPr="00FE7564">
        <w:t xml:space="preserve">33 Закона Пермского края </w:t>
      </w:r>
      <w:r w:rsidR="00A52CBA">
        <w:t>№ 525-ПК</w:t>
      </w:r>
      <w:r w:rsidR="00511D67" w:rsidRPr="00FE7564">
        <w:t xml:space="preserve"> </w:t>
      </w:r>
      <w:r w:rsidR="005471F3" w:rsidRPr="00FE7564">
        <w:t>(</w:t>
      </w:r>
      <w:r w:rsidR="00A85025" w:rsidRPr="00FE7564">
        <w:t xml:space="preserve">ч. 7, п. </w:t>
      </w:r>
      <w:r w:rsidR="00910C32" w:rsidRPr="00FE7564">
        <w:t>6 ч. 10.2 ст. 33</w:t>
      </w:r>
      <w:r w:rsidR="0076386A" w:rsidRPr="00FE7564">
        <w:t xml:space="preserve"> Закона Пермского края </w:t>
      </w:r>
      <w:r w:rsidR="009B7820">
        <w:br/>
      </w:r>
      <w:r w:rsidR="0076386A" w:rsidRPr="00FE7564">
        <w:t>№ 525</w:t>
      </w:r>
      <w:r w:rsidR="00A85025" w:rsidRPr="00FE7564">
        <w:t>-ПК</w:t>
      </w:r>
      <w:r w:rsidR="00A77E5C" w:rsidRPr="00FE7564">
        <w:t>)</w:t>
      </w:r>
      <w:r w:rsidR="0024060A" w:rsidRPr="00FE7564">
        <w:t>.</w:t>
      </w:r>
    </w:p>
    <w:p w14:paraId="748EB286" w14:textId="4254EA06" w:rsidR="000B542D" w:rsidRPr="00FE7564" w:rsidRDefault="00EA1392" w:rsidP="000B542D">
      <w:pPr>
        <w:pStyle w:val="22"/>
        <w:suppressAutoHyphens/>
        <w:autoSpaceDE w:val="0"/>
        <w:autoSpaceDN w:val="0"/>
        <w:spacing w:after="0" w:line="360" w:lineRule="auto"/>
        <w:ind w:left="0" w:firstLine="720"/>
        <w:jc w:val="both"/>
      </w:pPr>
      <w:r>
        <w:t>1</w:t>
      </w:r>
      <w:r w:rsidR="00952C01" w:rsidRPr="00FE7564">
        <w:t>.6</w:t>
      </w:r>
      <w:r w:rsidR="0024060A" w:rsidRPr="00FE7564">
        <w:t>.</w:t>
      </w:r>
      <w:r w:rsidR="000B542D" w:rsidRPr="00FE7564">
        <w:t xml:space="preserve"> Заявление каждого кандидата, включенного в список кандидатов по одномандатным </w:t>
      </w:r>
      <w:r w:rsidR="006C417F">
        <w:t>(мног</w:t>
      </w:r>
      <w:r w:rsidR="006C417F" w:rsidRPr="009B7820">
        <w:t>омандатным)</w:t>
      </w:r>
      <w:r w:rsidR="006C417F">
        <w:t xml:space="preserve"> </w:t>
      </w:r>
      <w:r w:rsidR="000B542D" w:rsidRPr="00FE7564">
        <w:t>избирательным округам, о согласии баллотироваться по одномандатному</w:t>
      </w:r>
      <w:r w:rsidR="006C417F">
        <w:t xml:space="preserve"> (многомандатному</w:t>
      </w:r>
      <w:r w:rsidR="006C417F" w:rsidRPr="006C417F">
        <w:t xml:space="preserve">) </w:t>
      </w:r>
      <w:r w:rsidR="000B542D" w:rsidRPr="00FE7564">
        <w:t>избирательному округу с обязательством в случае избрания прекратить деятельность, несовместимую со статусом д</w:t>
      </w:r>
      <w:r w:rsidR="006C417F">
        <w:t>епутата</w:t>
      </w:r>
      <w:r w:rsidR="000B542D" w:rsidRPr="00FE7564">
        <w:t xml:space="preserve"> </w:t>
      </w:r>
      <w:r w:rsidR="00F34A5C">
        <w:t>(ч. 1 ст. 32,</w:t>
      </w:r>
      <w:r w:rsidR="00910C32" w:rsidRPr="00FE7564">
        <w:t xml:space="preserve"> ч. 10.2 ст. 33</w:t>
      </w:r>
      <w:r w:rsidR="00173710" w:rsidRPr="00FE7564">
        <w:t xml:space="preserve"> Закона Пермского края № </w:t>
      </w:r>
      <w:r w:rsidR="00910C32" w:rsidRPr="00FE7564">
        <w:t>525</w:t>
      </w:r>
      <w:r w:rsidR="00173710" w:rsidRPr="00FE7564">
        <w:t>-ПК</w:t>
      </w:r>
      <w:r w:rsidR="00C8740F">
        <w:t>) (приложение</w:t>
      </w:r>
      <w:r w:rsidR="000B542D" w:rsidRPr="00FE7564">
        <w:t xml:space="preserve"> № </w:t>
      </w:r>
      <w:r w:rsidR="00C8740F">
        <w:t>5</w:t>
      </w:r>
      <w:r w:rsidR="000B542D" w:rsidRPr="00FE7564">
        <w:t xml:space="preserve"> </w:t>
      </w:r>
      <w:r w:rsidR="00A95B37" w:rsidRPr="00FE7564">
        <w:t xml:space="preserve">к </w:t>
      </w:r>
      <w:r w:rsidR="00753832">
        <w:t>решению</w:t>
      </w:r>
      <w:r w:rsidR="000B542D" w:rsidRPr="00FE7564">
        <w:t>).</w:t>
      </w:r>
    </w:p>
    <w:p w14:paraId="2163C541" w14:textId="1DA66485" w:rsidR="000B542D" w:rsidRPr="00FE7564" w:rsidRDefault="00EA1392" w:rsidP="000B542D">
      <w:pPr>
        <w:pStyle w:val="22"/>
        <w:suppressAutoHyphens/>
        <w:autoSpaceDE w:val="0"/>
        <w:autoSpaceDN w:val="0"/>
        <w:spacing w:after="0" w:line="360" w:lineRule="auto"/>
        <w:ind w:left="0" w:firstLine="720"/>
        <w:jc w:val="both"/>
      </w:pPr>
      <w:r>
        <w:t>1</w:t>
      </w:r>
      <w:r w:rsidR="0024060A" w:rsidRPr="00FE7564">
        <w:t>.</w:t>
      </w:r>
      <w:r w:rsidR="00952C01" w:rsidRPr="00FE7564">
        <w:t>6</w:t>
      </w:r>
      <w:r w:rsidR="0024060A" w:rsidRPr="00FE7564">
        <w:t>.1.</w:t>
      </w:r>
      <w:r w:rsidR="000B542D" w:rsidRPr="00FE7564">
        <w:t xml:space="preserve"> В случае указания кандидатом в заявлении о согласии баллотироваться по одномандатному </w:t>
      </w:r>
      <w:r w:rsidR="006C417F">
        <w:t>(многомандатному</w:t>
      </w:r>
      <w:r w:rsidR="006C417F" w:rsidRPr="006C417F">
        <w:t xml:space="preserve">) </w:t>
      </w:r>
      <w:r w:rsidR="000B542D" w:rsidRPr="00FE7564">
        <w:t>избирательному округу с обязательством в случае избрания прекратить деятельность, нес</w:t>
      </w:r>
      <w:r w:rsidR="006C417F">
        <w:t>овместимую со статусом депутата</w:t>
      </w:r>
      <w:r w:rsidR="000B542D" w:rsidRPr="00FE7564">
        <w:t xml:space="preserve">, своей принадлежности к политической партии либо не более чем к одному иному общественному объединению, </w:t>
      </w:r>
      <w:r w:rsidR="00181324" w:rsidRPr="00FE7564">
        <w:t xml:space="preserve">зарегистрированному не позднее чем за один год до дня голосования в установленном законом порядке, </w:t>
      </w:r>
      <w:r w:rsidR="000B542D" w:rsidRPr="00FE7564">
        <w:t xml:space="preserve">статуса кандидата в указанной политической партии, указанном общественном объединении представляется документ, подтверждающий принадлежность кандидата к политической партии либо не более чем к одному иному общественному объединению, статус кандидата в </w:t>
      </w:r>
      <w:r w:rsidR="000B542D" w:rsidRPr="00FE7564">
        <w:lastRenderedPageBreak/>
        <w:t>указанной политической партии, указанном общественном объединении, подписанный уполномоченным лицом</w:t>
      </w:r>
      <w:r w:rsidR="000B542D" w:rsidRPr="00FE7564">
        <w:rPr>
          <w:rFonts w:ascii="Calibri" w:hAnsi="Calibri" w:cs="Calibri"/>
        </w:rPr>
        <w:t xml:space="preserve"> </w:t>
      </w:r>
      <w:r w:rsidR="000B542D" w:rsidRPr="00FE7564">
        <w:t xml:space="preserve">политической партии, общественного объединения </w:t>
      </w:r>
      <w:r w:rsidR="00173710" w:rsidRPr="00FE7564">
        <w:t>либо уполномоченным лицом соответствующего структурного подразделения политической партии, иного общественного объединения</w:t>
      </w:r>
      <w:r w:rsidR="000B542D" w:rsidRPr="00FE7564">
        <w:t xml:space="preserve"> </w:t>
      </w:r>
      <w:r w:rsidR="00910C32" w:rsidRPr="00FE7564">
        <w:br/>
      </w:r>
      <w:r w:rsidR="000B542D" w:rsidRPr="00FE7564">
        <w:t>(</w:t>
      </w:r>
      <w:r w:rsidR="00F52C1A" w:rsidRPr="00FE7564">
        <w:t xml:space="preserve">ч. 1 ст. </w:t>
      </w:r>
      <w:r w:rsidR="00910C32" w:rsidRPr="00FE7564">
        <w:t>32</w:t>
      </w:r>
      <w:r w:rsidR="00173710" w:rsidRPr="00FE7564">
        <w:t xml:space="preserve"> Закона Пермского края № </w:t>
      </w:r>
      <w:r w:rsidR="00910C32" w:rsidRPr="00FE7564">
        <w:t>525</w:t>
      </w:r>
      <w:r w:rsidR="00173710" w:rsidRPr="00FE7564">
        <w:t>-ПК</w:t>
      </w:r>
      <w:r w:rsidR="000B542D" w:rsidRPr="00FE7564">
        <w:t>) (приложение № </w:t>
      </w:r>
      <w:r w:rsidR="00C8740F">
        <w:t>6</w:t>
      </w:r>
      <w:r w:rsidR="000B542D" w:rsidRPr="00FE7564">
        <w:t xml:space="preserve"> </w:t>
      </w:r>
      <w:r w:rsidR="00A95B37" w:rsidRPr="00FE7564">
        <w:t xml:space="preserve">к </w:t>
      </w:r>
      <w:r w:rsidR="00753832">
        <w:t>решению</w:t>
      </w:r>
      <w:r w:rsidR="000B542D" w:rsidRPr="00FE7564">
        <w:t>)</w:t>
      </w:r>
      <w:r w:rsidR="000B542D" w:rsidRPr="00FE7564">
        <w:rPr>
          <w:rStyle w:val="ad"/>
        </w:rPr>
        <w:footnoteReference w:id="4"/>
      </w:r>
      <w:r w:rsidR="000B542D" w:rsidRPr="00FE7564">
        <w:t>.</w:t>
      </w:r>
    </w:p>
    <w:p w14:paraId="0B930AC9" w14:textId="4C0B4934" w:rsidR="00173710" w:rsidRPr="00FE7564" w:rsidRDefault="00EA1392" w:rsidP="00BE15E4">
      <w:pPr>
        <w:pStyle w:val="22"/>
        <w:suppressAutoHyphens/>
        <w:spacing w:after="0" w:line="360" w:lineRule="auto"/>
        <w:ind w:left="0" w:firstLine="720"/>
        <w:jc w:val="both"/>
      </w:pPr>
      <w:r>
        <w:t>1</w:t>
      </w:r>
      <w:r w:rsidR="00A77E5C" w:rsidRPr="00FE7564">
        <w:t>.</w:t>
      </w:r>
      <w:r w:rsidR="00952C01" w:rsidRPr="00FE7564">
        <w:t>7</w:t>
      </w:r>
      <w:r w:rsidR="00173710" w:rsidRPr="00FE7564">
        <w:t xml:space="preserve">. </w:t>
      </w:r>
      <w:r w:rsidR="00910C32" w:rsidRPr="00FE7564">
        <w:t>Документ, подтверждающий согласование с соответствующим органом политической партии, иного общественного объединения кандидатур, выдвигаемых в качестве кандидатов, если такое согласование предусмотрено уставом политической партии, иного общественного объединения (п. 7 ч. 10.2 ст. 33 Закона Пермского края № 525</w:t>
      </w:r>
      <w:r w:rsidR="00BE15E4" w:rsidRPr="00FE7564">
        <w:t>-ПК).</w:t>
      </w:r>
    </w:p>
    <w:p w14:paraId="23116F07" w14:textId="06BF17CD" w:rsidR="0024060A" w:rsidRPr="00FE7564" w:rsidRDefault="00EA1392" w:rsidP="00BE15E4">
      <w:pPr>
        <w:pStyle w:val="22"/>
        <w:suppressAutoHyphens/>
        <w:autoSpaceDE w:val="0"/>
        <w:autoSpaceDN w:val="0"/>
        <w:spacing w:after="0" w:line="360" w:lineRule="auto"/>
        <w:ind w:left="0" w:firstLine="720"/>
        <w:jc w:val="both"/>
      </w:pPr>
      <w:r>
        <w:t>1</w:t>
      </w:r>
      <w:r w:rsidR="00A77E5C" w:rsidRPr="00FE7564">
        <w:t>.</w:t>
      </w:r>
      <w:r w:rsidR="00952C01" w:rsidRPr="00FE7564">
        <w:t>8</w:t>
      </w:r>
      <w:r w:rsidR="002B0380" w:rsidRPr="00FE7564">
        <w:t>.</w:t>
      </w:r>
      <w:r w:rsidR="0024060A" w:rsidRPr="00FE7564">
        <w:t> </w:t>
      </w:r>
      <w:r w:rsidR="00910C32" w:rsidRPr="00FE7564">
        <w:t>Сведения о наименовании политической партии, общественного объединения для использования в избирательных документах</w:t>
      </w:r>
      <w:r w:rsidR="00910C32" w:rsidRPr="00FE7564">
        <w:rPr>
          <w:rStyle w:val="ad"/>
        </w:rPr>
        <w:footnoteReference w:id="5"/>
      </w:r>
      <w:r w:rsidR="00910C32" w:rsidRPr="00FE7564">
        <w:t xml:space="preserve"> (ч. 5 ст. 33 Закона Пермского края № </w:t>
      </w:r>
      <w:r w:rsidR="00547593" w:rsidRPr="00FE7564">
        <w:t>525</w:t>
      </w:r>
      <w:r w:rsidR="00910C32" w:rsidRPr="00FE7564">
        <w:t>-ПК)</w:t>
      </w:r>
      <w:r w:rsidR="0024060A" w:rsidRPr="00FE7564">
        <w:t>.</w:t>
      </w:r>
    </w:p>
    <w:p w14:paraId="6EDD273F" w14:textId="48E5F49C" w:rsidR="00BA414B" w:rsidRPr="00FE7564" w:rsidRDefault="00EA1392" w:rsidP="00BA414B">
      <w:pPr>
        <w:pStyle w:val="22"/>
        <w:suppressAutoHyphens/>
        <w:autoSpaceDE w:val="0"/>
        <w:autoSpaceDN w:val="0"/>
        <w:spacing w:after="0" w:line="360" w:lineRule="auto"/>
        <w:ind w:left="0" w:firstLine="720"/>
        <w:jc w:val="both"/>
      </w:pPr>
      <w:r w:rsidRPr="00373CDF">
        <w:t>1</w:t>
      </w:r>
      <w:r w:rsidR="00136EEF" w:rsidRPr="00373CDF">
        <w:t>.</w:t>
      </w:r>
      <w:r w:rsidR="00952C01" w:rsidRPr="00373CDF">
        <w:t>9</w:t>
      </w:r>
      <w:r w:rsidR="00136EEF" w:rsidRPr="00373CDF">
        <w:t>.</w:t>
      </w:r>
      <w:r w:rsidR="000B542D" w:rsidRPr="00373CDF">
        <w:t xml:space="preserve"> Решение уполномоченного органа </w:t>
      </w:r>
      <w:r w:rsidR="001635D0" w:rsidRPr="00373CDF">
        <w:t>избирательного объединения</w:t>
      </w:r>
      <w:r w:rsidR="000B542D" w:rsidRPr="00373CDF">
        <w:t xml:space="preserve"> о </w:t>
      </w:r>
      <w:r w:rsidR="00D10760" w:rsidRPr="00373CDF">
        <w:t xml:space="preserve">наделении лица полномочиями </w:t>
      </w:r>
      <w:r w:rsidR="000B542D" w:rsidRPr="00373CDF">
        <w:t xml:space="preserve">заверить список кандидатов по одномандатным </w:t>
      </w:r>
      <w:r w:rsidR="00CF2863" w:rsidRPr="00373CDF">
        <w:t xml:space="preserve">(многомандатным) </w:t>
      </w:r>
      <w:r w:rsidR="000B542D" w:rsidRPr="00373CDF">
        <w:t xml:space="preserve">избирательным округам в случае, если в уставе </w:t>
      </w:r>
      <w:r w:rsidR="001635D0" w:rsidRPr="00373CDF">
        <w:t>избирательного объединения</w:t>
      </w:r>
      <w:r w:rsidR="000B542D" w:rsidRPr="00373CDF">
        <w:t xml:space="preserve"> такое лицо не определено (</w:t>
      </w:r>
      <w:r w:rsidR="00910C32" w:rsidRPr="00373CDF">
        <w:rPr>
          <w:szCs w:val="24"/>
        </w:rPr>
        <w:t xml:space="preserve">ч. 8 ст. 33 </w:t>
      </w:r>
      <w:r w:rsidR="001635D0" w:rsidRPr="00373CDF">
        <w:t xml:space="preserve">Закона Пермского края № </w:t>
      </w:r>
      <w:r w:rsidR="00910C32" w:rsidRPr="00373CDF">
        <w:t>525</w:t>
      </w:r>
      <w:r w:rsidR="001635D0" w:rsidRPr="00373CDF">
        <w:t>-ПК</w:t>
      </w:r>
      <w:r w:rsidR="000B542D" w:rsidRPr="00373CDF">
        <w:t>).</w:t>
      </w:r>
      <w:r w:rsidR="00BA414B" w:rsidRPr="00FE7564">
        <w:t xml:space="preserve"> </w:t>
      </w:r>
    </w:p>
    <w:p w14:paraId="3071DB48" w14:textId="6B1ABD09" w:rsidR="00994E5F" w:rsidRPr="00FE7564" w:rsidRDefault="00373CDF" w:rsidP="00C80D52">
      <w:pPr>
        <w:autoSpaceDE w:val="0"/>
        <w:autoSpaceDN w:val="0"/>
        <w:adjustRightInd w:val="0"/>
        <w:spacing w:line="360" w:lineRule="auto"/>
        <w:ind w:firstLine="709"/>
        <w:jc w:val="both"/>
      </w:pPr>
      <w:r>
        <w:t>1</w:t>
      </w:r>
      <w:r w:rsidR="00F5496C" w:rsidRPr="00FE7564">
        <w:t>.1</w:t>
      </w:r>
      <w:r>
        <w:t>0</w:t>
      </w:r>
      <w:r w:rsidR="00F5496C" w:rsidRPr="00FE7564">
        <w:t>. </w:t>
      </w:r>
      <w:r w:rsidR="00547593" w:rsidRPr="00FE7564">
        <w:t>Решение о назначении уполномоченн</w:t>
      </w:r>
      <w:r>
        <w:t>ого</w:t>
      </w:r>
      <w:r w:rsidR="00547593" w:rsidRPr="00FE7564">
        <w:t xml:space="preserve"> представител</w:t>
      </w:r>
      <w:r>
        <w:t>я</w:t>
      </w:r>
      <w:r w:rsidR="00547593" w:rsidRPr="00FE7564">
        <w:t xml:space="preserve"> избирательного объединения</w:t>
      </w:r>
      <w:r>
        <w:t xml:space="preserve">, </w:t>
      </w:r>
      <w:r w:rsidRPr="00373CDF">
        <w:t xml:space="preserve">в котором указываются </w:t>
      </w:r>
      <w:r>
        <w:t>его</w:t>
      </w:r>
      <w:r w:rsidRPr="00373CDF">
        <w:t xml:space="preserve"> фамилия, имя и отчество, дата рождения, адрес места жительства, серия, номер и дата выдачи паспорта или документа, заменяющего паспорт гражданина, основное место работы или службы, занимаемая должность (в случае отсутствия основного места работы или службы - род занятий)</w:t>
      </w:r>
      <w:r>
        <w:t xml:space="preserve"> </w:t>
      </w:r>
      <w:r w:rsidR="00CA32CB" w:rsidRPr="00FE7564">
        <w:t>(</w:t>
      </w:r>
      <w:r w:rsidR="00547593" w:rsidRPr="00FE7564">
        <w:t>п. 3</w:t>
      </w:r>
      <w:r w:rsidR="0098066D" w:rsidRPr="00FE7564">
        <w:t xml:space="preserve"> ч. </w:t>
      </w:r>
      <w:r w:rsidR="00547593" w:rsidRPr="00FE7564">
        <w:t>10.2</w:t>
      </w:r>
      <w:r w:rsidR="0098066D" w:rsidRPr="00FE7564">
        <w:t xml:space="preserve"> </w:t>
      </w:r>
      <w:r w:rsidR="00F920D2" w:rsidRPr="00FE7564">
        <w:t xml:space="preserve">ст. </w:t>
      </w:r>
      <w:r w:rsidR="00547593" w:rsidRPr="00FE7564">
        <w:t>33</w:t>
      </w:r>
      <w:r>
        <w:t xml:space="preserve"> </w:t>
      </w:r>
      <w:r w:rsidR="00F920D2" w:rsidRPr="00FE7564">
        <w:t>Закона Пермского края</w:t>
      </w:r>
      <w:r w:rsidR="004415E0" w:rsidRPr="00FE7564">
        <w:t xml:space="preserve"> </w:t>
      </w:r>
      <w:r w:rsidR="00F920D2" w:rsidRPr="00FE7564">
        <w:t xml:space="preserve">№ </w:t>
      </w:r>
      <w:r w:rsidR="00547593" w:rsidRPr="00FE7564">
        <w:t>525</w:t>
      </w:r>
      <w:r w:rsidR="00F920D2" w:rsidRPr="00FE7564">
        <w:t>-ПК</w:t>
      </w:r>
      <w:r w:rsidR="00E02D8B" w:rsidRPr="00FE7564">
        <w:t>)</w:t>
      </w:r>
      <w:r w:rsidR="00517324" w:rsidRPr="00FE7564">
        <w:t>.</w:t>
      </w:r>
    </w:p>
    <w:p w14:paraId="6E3AFE68" w14:textId="20FB1272" w:rsidR="00994E5F" w:rsidRPr="00FE7564" w:rsidRDefault="00373CDF" w:rsidP="00567266">
      <w:pPr>
        <w:pStyle w:val="14-15"/>
        <w:suppressAutoHyphens/>
      </w:pPr>
      <w:r>
        <w:t>1.11</w:t>
      </w:r>
      <w:r w:rsidR="00F5496C" w:rsidRPr="00FE7564">
        <w:t>. </w:t>
      </w:r>
      <w:r w:rsidR="0022095C" w:rsidRPr="00FE7564">
        <w:t>З</w:t>
      </w:r>
      <w:r w:rsidR="00F5496C" w:rsidRPr="00FE7564">
        <w:t xml:space="preserve">аявление каждого уполномоченного представителя </w:t>
      </w:r>
      <w:r w:rsidR="00A83D9F" w:rsidRPr="00FE7564">
        <w:t>избирательного объединения</w:t>
      </w:r>
      <w:r w:rsidR="00F5496C" w:rsidRPr="00FE7564">
        <w:t xml:space="preserve"> о согласии быть уполномоченным представителем</w:t>
      </w:r>
      <w:r w:rsidR="007F0FAE" w:rsidRPr="00FE7564">
        <w:t xml:space="preserve"> </w:t>
      </w:r>
      <w:r w:rsidR="005149A1" w:rsidRPr="00FE7564">
        <w:t>(приложени</w:t>
      </w:r>
      <w:r>
        <w:t>е</w:t>
      </w:r>
      <w:r w:rsidR="005149A1" w:rsidRPr="00FE7564">
        <w:t xml:space="preserve"> № </w:t>
      </w:r>
      <w:r w:rsidR="00C8740F">
        <w:t>7</w:t>
      </w:r>
      <w:r w:rsidR="00BC3E2B" w:rsidRPr="00FE7564">
        <w:t xml:space="preserve"> </w:t>
      </w:r>
      <w:r w:rsidR="00A95B37" w:rsidRPr="00FE7564">
        <w:t xml:space="preserve">к </w:t>
      </w:r>
      <w:r w:rsidR="00753832">
        <w:t>решению</w:t>
      </w:r>
      <w:r w:rsidR="00D40A4A" w:rsidRPr="00FE7564">
        <w:t>).</w:t>
      </w:r>
    </w:p>
    <w:p w14:paraId="5D2DC7AB" w14:textId="400476B2" w:rsidR="00994E5F" w:rsidRPr="00FE7564" w:rsidRDefault="00373CDF" w:rsidP="00FE38F6">
      <w:pPr>
        <w:pStyle w:val="22"/>
        <w:suppressAutoHyphens/>
        <w:autoSpaceDE w:val="0"/>
        <w:autoSpaceDN w:val="0"/>
        <w:spacing w:before="240" w:after="240"/>
        <w:ind w:left="0"/>
        <w:jc w:val="center"/>
        <w:rPr>
          <w:b/>
          <w:bCs/>
        </w:rPr>
      </w:pPr>
      <w:r>
        <w:rPr>
          <w:b/>
          <w:bCs/>
        </w:rPr>
        <w:lastRenderedPageBreak/>
        <w:t>2</w:t>
      </w:r>
      <w:r w:rsidR="008806AF" w:rsidRPr="00FE7564">
        <w:rPr>
          <w:b/>
          <w:bCs/>
        </w:rPr>
        <w:t>.</w:t>
      </w:r>
      <w:r w:rsidR="00F5496C" w:rsidRPr="00FE7564">
        <w:rPr>
          <w:b/>
          <w:bCs/>
        </w:rPr>
        <w:t xml:space="preserve"> Документы, представляемые уполномоченным представителем </w:t>
      </w:r>
      <w:r w:rsidR="00F5496C" w:rsidRPr="00FE7564">
        <w:rPr>
          <w:b/>
          <w:bCs/>
        </w:rPr>
        <w:br/>
      </w:r>
      <w:r w:rsidR="00FA6EDC" w:rsidRPr="00FE7564">
        <w:rPr>
          <w:b/>
          <w:bCs/>
        </w:rPr>
        <w:t xml:space="preserve">избирательного объединения </w:t>
      </w:r>
      <w:r w:rsidR="00F5496C" w:rsidRPr="00FE7564">
        <w:rPr>
          <w:b/>
          <w:bCs/>
        </w:rPr>
        <w:t>для регистрации доверенных лиц</w:t>
      </w:r>
      <w:r w:rsidR="008A30B5" w:rsidRPr="00FE7564">
        <w:rPr>
          <w:rStyle w:val="ad"/>
        </w:rPr>
        <w:footnoteReference w:id="6"/>
      </w:r>
    </w:p>
    <w:p w14:paraId="4051DB37" w14:textId="6F2BCD49" w:rsidR="006A6EED" w:rsidRPr="00FE7564" w:rsidRDefault="00373CDF" w:rsidP="00FE38F6">
      <w:pPr>
        <w:pStyle w:val="14-15"/>
        <w:widowControl/>
        <w:suppressAutoHyphens/>
        <w:ind w:firstLine="720"/>
      </w:pPr>
      <w:bookmarkStart w:id="1" w:name="вернуться"/>
      <w:r>
        <w:t>2</w:t>
      </w:r>
      <w:r w:rsidR="006A6EED" w:rsidRPr="00FE7564">
        <w:t>.1.</w:t>
      </w:r>
      <w:r w:rsidR="0009051B" w:rsidRPr="00FE7564">
        <w:t xml:space="preserve"> </w:t>
      </w:r>
      <w:r w:rsidR="00E844C6" w:rsidRPr="00FE7564">
        <w:t xml:space="preserve">Письменное представление </w:t>
      </w:r>
      <w:r w:rsidR="00FE644D" w:rsidRPr="00FE7564">
        <w:t xml:space="preserve">избирательного </w:t>
      </w:r>
      <w:r w:rsidR="00E844C6" w:rsidRPr="00FE7564">
        <w:t>о</w:t>
      </w:r>
      <w:r w:rsidR="00FE644D" w:rsidRPr="00FE7564">
        <w:t>бъединения о</w:t>
      </w:r>
      <w:r w:rsidR="00E844C6" w:rsidRPr="00FE7564">
        <w:t xml:space="preserve"> назначении доверенных лиц </w:t>
      </w:r>
      <w:r w:rsidR="00FE644D" w:rsidRPr="00FE7564">
        <w:t>избирательного объединения</w:t>
      </w:r>
      <w:r w:rsidR="00E844C6" w:rsidRPr="00FE7564">
        <w:t xml:space="preserve"> (ч. 1 ст. </w:t>
      </w:r>
      <w:r w:rsidR="002A023A" w:rsidRPr="00FE7564">
        <w:t>41</w:t>
      </w:r>
      <w:r w:rsidR="00E844C6" w:rsidRPr="00FE7564">
        <w:t xml:space="preserve"> </w:t>
      </w:r>
      <w:r w:rsidR="00FE644D" w:rsidRPr="00FE7564">
        <w:t>З</w:t>
      </w:r>
      <w:r w:rsidR="00E844C6" w:rsidRPr="00FE7564">
        <w:t>акона</w:t>
      </w:r>
      <w:r w:rsidR="00D95399" w:rsidRPr="00FE7564">
        <w:t xml:space="preserve"> Пермского края </w:t>
      </w:r>
      <w:r w:rsidR="00E844C6" w:rsidRPr="00FE7564">
        <w:t>№ </w:t>
      </w:r>
      <w:r w:rsidR="002A023A" w:rsidRPr="00FE7564">
        <w:t>525</w:t>
      </w:r>
      <w:r w:rsidR="00E844C6" w:rsidRPr="00FE7564">
        <w:t>-</w:t>
      </w:r>
      <w:r w:rsidR="00FE644D" w:rsidRPr="00FE7564">
        <w:t>ПК</w:t>
      </w:r>
      <w:r w:rsidR="00E844C6" w:rsidRPr="00FE7564">
        <w:t>)</w:t>
      </w:r>
      <w:r w:rsidR="00C56A85" w:rsidRPr="00FE7564">
        <w:t xml:space="preserve"> (приложение № </w:t>
      </w:r>
      <w:r w:rsidR="00C8740F">
        <w:t>8</w:t>
      </w:r>
      <w:r w:rsidR="00C56A85" w:rsidRPr="00FE7564">
        <w:t xml:space="preserve"> к </w:t>
      </w:r>
      <w:r w:rsidR="00753832">
        <w:t>решению</w:t>
      </w:r>
      <w:r w:rsidR="00C56A85" w:rsidRPr="00FE7564">
        <w:t>)</w:t>
      </w:r>
      <w:r w:rsidR="00E844C6" w:rsidRPr="00FE7564">
        <w:t>.</w:t>
      </w:r>
    </w:p>
    <w:bookmarkEnd w:id="1"/>
    <w:p w14:paraId="1F539CA2" w14:textId="37151C86" w:rsidR="00994E5F" w:rsidRPr="00FE7564" w:rsidRDefault="00373CDF" w:rsidP="00FE38F6">
      <w:pPr>
        <w:pStyle w:val="14-15"/>
        <w:widowControl/>
        <w:suppressAutoHyphens/>
        <w:ind w:firstLine="720"/>
      </w:pPr>
      <w:r>
        <w:t>2</w:t>
      </w:r>
      <w:r w:rsidR="008806AF" w:rsidRPr="00FE7564">
        <w:t>.</w:t>
      </w:r>
      <w:r w:rsidR="00F5496C" w:rsidRPr="00FE7564">
        <w:t xml:space="preserve">2. Список доверенных лиц </w:t>
      </w:r>
      <w:r w:rsidR="0049791B" w:rsidRPr="00FE7564">
        <w:t>избирательного объединения</w:t>
      </w:r>
      <w:r w:rsidR="009159F4" w:rsidRPr="00FE7564">
        <w:t xml:space="preserve"> </w:t>
      </w:r>
      <w:r w:rsidR="00F5496C" w:rsidRPr="00FE7564">
        <w:t xml:space="preserve">(ч. 1 </w:t>
      </w:r>
      <w:r w:rsidR="0049791B" w:rsidRPr="00FE7564">
        <w:t>ст. </w:t>
      </w:r>
      <w:r w:rsidR="002A023A" w:rsidRPr="00FE7564">
        <w:t>41</w:t>
      </w:r>
      <w:r w:rsidR="0049791B" w:rsidRPr="00FE7564">
        <w:t xml:space="preserve"> Закона</w:t>
      </w:r>
      <w:r w:rsidR="00D95399" w:rsidRPr="00FE7564">
        <w:t xml:space="preserve"> Пермского края</w:t>
      </w:r>
      <w:r w:rsidR="0049791B" w:rsidRPr="00FE7564">
        <w:t xml:space="preserve"> № </w:t>
      </w:r>
      <w:r w:rsidR="002A023A" w:rsidRPr="00FE7564">
        <w:t>525</w:t>
      </w:r>
      <w:r w:rsidR="0049791B" w:rsidRPr="00FE7564">
        <w:t>-ПК</w:t>
      </w:r>
      <w:r w:rsidR="00C8740F">
        <w:t>) (приложение</w:t>
      </w:r>
      <w:r w:rsidR="005149A1" w:rsidRPr="00FE7564">
        <w:t xml:space="preserve"> № </w:t>
      </w:r>
      <w:r w:rsidR="00C8740F">
        <w:t>9</w:t>
      </w:r>
      <w:r w:rsidR="00E970BB">
        <w:t xml:space="preserve"> </w:t>
      </w:r>
      <w:r w:rsidR="00A95B37" w:rsidRPr="00FE7564">
        <w:t xml:space="preserve">к </w:t>
      </w:r>
      <w:r w:rsidR="00753832">
        <w:t>решению</w:t>
      </w:r>
      <w:r w:rsidR="00F5496C" w:rsidRPr="00FE7564">
        <w:t>).</w:t>
      </w:r>
    </w:p>
    <w:p w14:paraId="65ACA98C" w14:textId="6C6DD601" w:rsidR="00994E5F" w:rsidRPr="00FE7564" w:rsidRDefault="00373CDF" w:rsidP="00FE38F6">
      <w:pPr>
        <w:pStyle w:val="14-15"/>
        <w:widowControl/>
        <w:suppressAutoHyphens/>
        <w:ind w:firstLine="720"/>
      </w:pPr>
      <w:r>
        <w:t>2</w:t>
      </w:r>
      <w:r w:rsidR="008806AF" w:rsidRPr="00FE7564">
        <w:t>.</w:t>
      </w:r>
      <w:r w:rsidR="00F5496C" w:rsidRPr="00FE7564">
        <w:t>3. Заявления граждан о согласии быть</w:t>
      </w:r>
      <w:r w:rsidR="00B72E1D" w:rsidRPr="00FE7564">
        <w:t xml:space="preserve"> доверенными лицами </w:t>
      </w:r>
      <w:r w:rsidR="0049791B" w:rsidRPr="00FE7564">
        <w:t>избирательного объединения</w:t>
      </w:r>
      <w:r w:rsidR="009159F4" w:rsidRPr="00FE7564">
        <w:t xml:space="preserve"> </w:t>
      </w:r>
      <w:r w:rsidR="00B72E1D" w:rsidRPr="00FE7564">
        <w:t>(</w:t>
      </w:r>
      <w:r w:rsidR="0049791B" w:rsidRPr="00FE7564">
        <w:t>ч. 1 ст. </w:t>
      </w:r>
      <w:r w:rsidR="002A023A" w:rsidRPr="00FE7564">
        <w:t>41</w:t>
      </w:r>
      <w:r w:rsidR="0049791B" w:rsidRPr="00FE7564">
        <w:t xml:space="preserve"> Закона</w:t>
      </w:r>
      <w:r w:rsidR="00261DC1" w:rsidRPr="00FE7564">
        <w:t xml:space="preserve"> </w:t>
      </w:r>
      <w:r w:rsidR="00D95399" w:rsidRPr="00FE7564">
        <w:t xml:space="preserve">Пермского края </w:t>
      </w:r>
      <w:r w:rsidR="00261DC1" w:rsidRPr="00FE7564">
        <w:t xml:space="preserve">№ </w:t>
      </w:r>
      <w:r w:rsidR="002A023A" w:rsidRPr="00FE7564">
        <w:t>525</w:t>
      </w:r>
      <w:r w:rsidR="00261DC1" w:rsidRPr="00FE7564">
        <w:t>-ПК</w:t>
      </w:r>
      <w:r w:rsidR="00291455" w:rsidRPr="00FE7564">
        <w:t>) (приложени</w:t>
      </w:r>
      <w:r w:rsidR="00C8740F">
        <w:t>е</w:t>
      </w:r>
      <w:r w:rsidR="005149A1" w:rsidRPr="00FE7564">
        <w:t xml:space="preserve"> № </w:t>
      </w:r>
      <w:r w:rsidR="00C8740F">
        <w:t>10</w:t>
      </w:r>
      <w:r w:rsidR="00A95B37" w:rsidRPr="00FE7564">
        <w:t xml:space="preserve"> к </w:t>
      </w:r>
      <w:r w:rsidR="00753832">
        <w:t>решению</w:t>
      </w:r>
      <w:r w:rsidR="00F5496C" w:rsidRPr="00FE7564">
        <w:t>).</w:t>
      </w:r>
    </w:p>
    <w:p w14:paraId="75D23409" w14:textId="77777777" w:rsidR="00E970BB" w:rsidRDefault="00373CDF" w:rsidP="00E970BB">
      <w:pPr>
        <w:pStyle w:val="14-15"/>
        <w:widowControl/>
        <w:suppressAutoHyphens/>
        <w:ind w:firstLine="720"/>
        <w:rPr>
          <w:spacing w:val="-4"/>
        </w:rPr>
      </w:pPr>
      <w:r>
        <w:rPr>
          <w:spacing w:val="-4"/>
        </w:rPr>
        <w:t>2</w:t>
      </w:r>
      <w:r w:rsidR="008806AF" w:rsidRPr="00FE7564">
        <w:rPr>
          <w:spacing w:val="-4"/>
        </w:rPr>
        <w:t>.</w:t>
      </w:r>
      <w:r w:rsidR="00F5496C" w:rsidRPr="00FE7564">
        <w:rPr>
          <w:spacing w:val="-4"/>
        </w:rPr>
        <w:t>4. Копия приказа (распоряжения) об освобождении от исполнения служебных обязанностей на период осуществления полномочий доверенного лица в отношении гражданина Российской Федерации, находящегося на государственной или муниципальной службе</w:t>
      </w:r>
      <w:r w:rsidR="00CC66B9" w:rsidRPr="00FE7564">
        <w:rPr>
          <w:spacing w:val="-4"/>
        </w:rPr>
        <w:t xml:space="preserve"> </w:t>
      </w:r>
      <w:r w:rsidR="00F5496C" w:rsidRPr="00FE7564">
        <w:rPr>
          <w:spacing w:val="-4"/>
        </w:rPr>
        <w:t xml:space="preserve">(в том числе </w:t>
      </w:r>
      <w:r w:rsidR="00E5267D" w:rsidRPr="00FE7564">
        <w:rPr>
          <w:spacing w:val="-4"/>
        </w:rPr>
        <w:t xml:space="preserve">на </w:t>
      </w:r>
      <w:r w:rsidR="00F5496C" w:rsidRPr="00FE7564">
        <w:rPr>
          <w:spacing w:val="-4"/>
        </w:rPr>
        <w:t xml:space="preserve">период </w:t>
      </w:r>
      <w:r w:rsidR="006008DD" w:rsidRPr="00FE7564">
        <w:rPr>
          <w:spacing w:val="-4"/>
        </w:rPr>
        <w:t xml:space="preserve">отпуска) </w:t>
      </w:r>
      <w:r w:rsidR="00EC7870" w:rsidRPr="00FE7564">
        <w:rPr>
          <w:spacing w:val="-4"/>
        </w:rPr>
        <w:br/>
      </w:r>
      <w:r w:rsidR="006008DD" w:rsidRPr="00FE7564">
        <w:rPr>
          <w:spacing w:val="-4"/>
        </w:rPr>
        <w:t>(</w:t>
      </w:r>
      <w:r w:rsidR="00261DC1" w:rsidRPr="00FE7564">
        <w:t>ч. 2 ст. </w:t>
      </w:r>
      <w:r w:rsidR="002A023A" w:rsidRPr="00FE7564">
        <w:t>41</w:t>
      </w:r>
      <w:r w:rsidR="00261DC1" w:rsidRPr="00FE7564">
        <w:t xml:space="preserve"> Закона </w:t>
      </w:r>
      <w:r w:rsidR="00D95399" w:rsidRPr="00FE7564">
        <w:t xml:space="preserve">Пермского края </w:t>
      </w:r>
      <w:r w:rsidR="00261DC1" w:rsidRPr="00FE7564">
        <w:t xml:space="preserve">№ </w:t>
      </w:r>
      <w:r w:rsidR="002A023A" w:rsidRPr="00FE7564">
        <w:t>525</w:t>
      </w:r>
      <w:r w:rsidR="00261DC1" w:rsidRPr="00FE7564">
        <w:t>-ПК</w:t>
      </w:r>
      <w:r w:rsidR="00F5496C" w:rsidRPr="00FE7564">
        <w:rPr>
          <w:spacing w:val="-4"/>
        </w:rPr>
        <w:t>).</w:t>
      </w:r>
    </w:p>
    <w:p w14:paraId="63AEF220" w14:textId="72591A06" w:rsidR="00994E5F" w:rsidRPr="00FE7564" w:rsidRDefault="00D222D7" w:rsidP="00E27BBC">
      <w:pPr>
        <w:pStyle w:val="14-15"/>
        <w:widowControl/>
        <w:suppressAutoHyphens/>
        <w:ind w:firstLine="720"/>
        <w:rPr>
          <w:spacing w:val="-4"/>
        </w:rPr>
      </w:pPr>
      <w:r w:rsidRPr="00FE7564">
        <w:rPr>
          <w:spacing w:val="-4"/>
        </w:rPr>
        <w:t>О</w:t>
      </w:r>
      <w:r w:rsidRPr="00FE7564">
        <w:rPr>
          <w:lang w:eastAsia="en-US"/>
        </w:rPr>
        <w:t>бразе</w:t>
      </w:r>
      <w:r w:rsidR="002413E6" w:rsidRPr="00FE7564">
        <w:rPr>
          <w:lang w:eastAsia="en-US"/>
        </w:rPr>
        <w:t xml:space="preserve">ц сопроводительного письма, представляемого уполномоченным представителем </w:t>
      </w:r>
      <w:r w:rsidR="0090101E" w:rsidRPr="00FE7564">
        <w:rPr>
          <w:lang w:eastAsia="en-US"/>
        </w:rPr>
        <w:t>избирательного объединения</w:t>
      </w:r>
      <w:r w:rsidR="002413E6" w:rsidRPr="00FE7564">
        <w:rPr>
          <w:lang w:eastAsia="en-US"/>
        </w:rPr>
        <w:t xml:space="preserve"> в </w:t>
      </w:r>
      <w:r w:rsidR="00E970BB">
        <w:rPr>
          <w:lang w:eastAsia="en-US"/>
        </w:rPr>
        <w:t>и</w:t>
      </w:r>
      <w:r w:rsidR="0090101E" w:rsidRPr="00FE7564">
        <w:rPr>
          <w:lang w:eastAsia="en-US"/>
        </w:rPr>
        <w:t>збирательную комиссию</w:t>
      </w:r>
      <w:r w:rsidR="00E970BB">
        <w:rPr>
          <w:lang w:eastAsia="en-US"/>
        </w:rPr>
        <w:t xml:space="preserve">, организующую подготовку и проведение </w:t>
      </w:r>
      <w:r w:rsidR="00E27BBC">
        <w:t xml:space="preserve">дополнительных </w:t>
      </w:r>
      <w:r w:rsidR="00E27BBC" w:rsidRPr="00FE7564">
        <w:t>выбор</w:t>
      </w:r>
      <w:r w:rsidR="00E27BBC">
        <w:t>ов</w:t>
      </w:r>
      <w:r w:rsidR="00E27BBC" w:rsidRPr="00FE7564">
        <w:t xml:space="preserve"> депутат</w:t>
      </w:r>
      <w:r w:rsidR="00E27BBC">
        <w:t>а Думы Чусовского муниципального округа Пермского края по одномандатному избирательному округу №17</w:t>
      </w:r>
      <w:r w:rsidR="00E970BB" w:rsidRPr="00E970BB">
        <w:rPr>
          <w:bCs/>
        </w:rPr>
        <w:t>,</w:t>
      </w:r>
      <w:r w:rsidR="00E27BBC">
        <w:rPr>
          <w:spacing w:val="-4"/>
        </w:rPr>
        <w:t xml:space="preserve"> </w:t>
      </w:r>
      <w:r w:rsidRPr="00FE7564">
        <w:rPr>
          <w:lang w:eastAsia="en-US"/>
        </w:rPr>
        <w:t>пр</w:t>
      </w:r>
      <w:r w:rsidR="002413E6" w:rsidRPr="00FE7564">
        <w:rPr>
          <w:lang w:eastAsia="en-US"/>
        </w:rPr>
        <w:t>иведен</w:t>
      </w:r>
      <w:r w:rsidR="00E970BB">
        <w:rPr>
          <w:lang w:eastAsia="en-US"/>
        </w:rPr>
        <w:t xml:space="preserve"> в приложении № </w:t>
      </w:r>
      <w:r w:rsidR="00C8740F">
        <w:rPr>
          <w:lang w:eastAsia="en-US"/>
        </w:rPr>
        <w:t>11</w:t>
      </w:r>
      <w:r w:rsidRPr="00FE7564">
        <w:rPr>
          <w:lang w:eastAsia="en-US"/>
        </w:rPr>
        <w:t xml:space="preserve"> </w:t>
      </w:r>
      <w:r w:rsidR="00A95B37" w:rsidRPr="00FE7564">
        <w:rPr>
          <w:lang w:eastAsia="en-US"/>
        </w:rPr>
        <w:t xml:space="preserve">к </w:t>
      </w:r>
      <w:r w:rsidR="00753832">
        <w:rPr>
          <w:lang w:eastAsia="en-US"/>
        </w:rPr>
        <w:t>решению</w:t>
      </w:r>
      <w:r w:rsidRPr="00FE7564">
        <w:rPr>
          <w:lang w:eastAsia="en-US"/>
        </w:rPr>
        <w:t>.</w:t>
      </w:r>
    </w:p>
    <w:p w14:paraId="498B93F6" w14:textId="5A86CDAA" w:rsidR="00994E5F" w:rsidRPr="00FE7564" w:rsidRDefault="00E970BB" w:rsidP="00FE38F6">
      <w:pPr>
        <w:pStyle w:val="a9"/>
        <w:keepNext/>
        <w:keepLines/>
        <w:suppressAutoHyphens/>
        <w:spacing w:before="240" w:after="240" w:line="240" w:lineRule="auto"/>
        <w:rPr>
          <w:b/>
        </w:rPr>
      </w:pPr>
      <w:r>
        <w:rPr>
          <w:b/>
        </w:rPr>
        <w:t>3</w:t>
      </w:r>
      <w:r w:rsidR="0023693B" w:rsidRPr="00FE7564">
        <w:rPr>
          <w:b/>
        </w:rPr>
        <w:t>.</w:t>
      </w:r>
      <w:r w:rsidR="00FE38F6" w:rsidRPr="00FE7564">
        <w:rPr>
          <w:b/>
        </w:rPr>
        <w:t> </w:t>
      </w:r>
      <w:r w:rsidR="00F5496C" w:rsidRPr="00FE7564">
        <w:rPr>
          <w:b/>
        </w:rPr>
        <w:t xml:space="preserve">Документы, представляемые при </w:t>
      </w:r>
      <w:r w:rsidR="002509F4" w:rsidRPr="00FE7564">
        <w:rPr>
          <w:b/>
        </w:rPr>
        <w:t xml:space="preserve">отзыве кандидата, выдвинутого </w:t>
      </w:r>
      <w:r w:rsidR="0090101E" w:rsidRPr="00FE7564">
        <w:rPr>
          <w:b/>
        </w:rPr>
        <w:t>избирательным объединением</w:t>
      </w:r>
      <w:r w:rsidR="002509F4" w:rsidRPr="00FE7564">
        <w:rPr>
          <w:b/>
        </w:rPr>
        <w:t xml:space="preserve"> по одномандатному</w:t>
      </w:r>
      <w:r w:rsidR="00E362C2">
        <w:rPr>
          <w:b/>
        </w:rPr>
        <w:t xml:space="preserve"> (многомандатному)</w:t>
      </w:r>
      <w:r w:rsidR="002509F4" w:rsidRPr="00FE7564">
        <w:rPr>
          <w:b/>
        </w:rPr>
        <w:t xml:space="preserve"> избирательному округу</w:t>
      </w:r>
    </w:p>
    <w:p w14:paraId="22C4D890" w14:textId="6F820FAA" w:rsidR="00213A55" w:rsidRDefault="00E970BB" w:rsidP="00A3579B">
      <w:pPr>
        <w:pStyle w:val="22"/>
        <w:suppressAutoHyphens/>
        <w:autoSpaceDE w:val="0"/>
        <w:autoSpaceDN w:val="0"/>
        <w:spacing w:after="240" w:line="360" w:lineRule="auto"/>
        <w:ind w:left="0" w:firstLine="720"/>
        <w:jc w:val="both"/>
      </w:pPr>
      <w:r>
        <w:t>3</w:t>
      </w:r>
      <w:r w:rsidR="0023693B" w:rsidRPr="00FE7564">
        <w:t>.</w:t>
      </w:r>
      <w:r w:rsidR="00F34A5C">
        <w:t>1</w:t>
      </w:r>
      <w:r w:rsidR="00235D71" w:rsidRPr="00FE7564">
        <w:t>. </w:t>
      </w:r>
      <w:r w:rsidR="00D6139D" w:rsidRPr="00FE7564">
        <w:t>Решение</w:t>
      </w:r>
      <w:r w:rsidR="00F9119B" w:rsidRPr="00FE7564">
        <w:t xml:space="preserve"> </w:t>
      </w:r>
      <w:r w:rsidR="00333965" w:rsidRPr="00FE7564">
        <w:t>избирательного объединения</w:t>
      </w:r>
      <w:r w:rsidR="00235D71" w:rsidRPr="00FE7564">
        <w:t xml:space="preserve"> об отзыве кандидата, выдвинутого по одномандатному</w:t>
      </w:r>
      <w:r>
        <w:t xml:space="preserve"> (много</w:t>
      </w:r>
      <w:r w:rsidRPr="00FE7564">
        <w:t>мандатному</w:t>
      </w:r>
      <w:r>
        <w:t>)</w:t>
      </w:r>
      <w:r w:rsidR="00235D71" w:rsidRPr="00FE7564">
        <w:t xml:space="preserve"> избирательному округу</w:t>
      </w:r>
      <w:r w:rsidR="00890246" w:rsidRPr="00FE7564">
        <w:t>, принято</w:t>
      </w:r>
      <w:r w:rsidR="00BC0CB3" w:rsidRPr="00FE7564">
        <w:t>е</w:t>
      </w:r>
      <w:r w:rsidR="00890246" w:rsidRPr="00FE7564">
        <w:t xml:space="preserve"> в порядке и по основаниям, </w:t>
      </w:r>
      <w:r w:rsidR="00E17D61" w:rsidRPr="00FE7564">
        <w:t>которые предусмотрены уставом</w:t>
      </w:r>
      <w:r w:rsidR="00890246" w:rsidRPr="00FE7564">
        <w:t xml:space="preserve"> </w:t>
      </w:r>
      <w:r w:rsidR="00333965" w:rsidRPr="00FE7564">
        <w:t>избирательного объединения</w:t>
      </w:r>
      <w:r w:rsidR="00235D71" w:rsidRPr="00FE7564">
        <w:t xml:space="preserve"> (</w:t>
      </w:r>
      <w:r w:rsidR="00333965" w:rsidRPr="00FE7564">
        <w:t>ч. </w:t>
      </w:r>
      <w:r w:rsidR="00F96433" w:rsidRPr="00FE7564">
        <w:t>3</w:t>
      </w:r>
      <w:r w:rsidR="00333965" w:rsidRPr="00FE7564">
        <w:t> ст. </w:t>
      </w:r>
      <w:r w:rsidR="00E17D61" w:rsidRPr="00FE7564">
        <w:t>42</w:t>
      </w:r>
      <w:r w:rsidR="00333965" w:rsidRPr="00FE7564">
        <w:t xml:space="preserve"> Закона </w:t>
      </w:r>
      <w:r w:rsidR="00D95399" w:rsidRPr="00FE7564">
        <w:t xml:space="preserve">Пермского края </w:t>
      </w:r>
      <w:r w:rsidR="00333965" w:rsidRPr="00FE7564">
        <w:t xml:space="preserve">№ </w:t>
      </w:r>
      <w:r w:rsidR="00E17D61" w:rsidRPr="00FE7564">
        <w:t>525</w:t>
      </w:r>
      <w:r w:rsidR="00333965" w:rsidRPr="00FE7564">
        <w:t>-ПК</w:t>
      </w:r>
      <w:r w:rsidR="00235D71" w:rsidRPr="00FE7564">
        <w:t>).</w:t>
      </w:r>
    </w:p>
    <w:p w14:paraId="524CE100" w14:textId="77777777" w:rsidR="00E970BB" w:rsidRPr="00FE7564" w:rsidRDefault="00E970BB" w:rsidP="00A3579B">
      <w:pPr>
        <w:pStyle w:val="22"/>
        <w:suppressAutoHyphens/>
        <w:autoSpaceDE w:val="0"/>
        <w:autoSpaceDN w:val="0"/>
        <w:spacing w:after="240" w:line="360" w:lineRule="auto"/>
        <w:ind w:left="0" w:firstLine="720"/>
        <w:jc w:val="both"/>
      </w:pPr>
    </w:p>
    <w:p w14:paraId="74B4C422" w14:textId="2B19DF53" w:rsidR="00A3579B" w:rsidRPr="00FE7564" w:rsidRDefault="00E970BB" w:rsidP="0023693B">
      <w:pPr>
        <w:keepNext/>
        <w:spacing w:after="240"/>
        <w:jc w:val="center"/>
        <w:rPr>
          <w:b/>
          <w:bCs/>
        </w:rPr>
      </w:pPr>
      <w:r>
        <w:rPr>
          <w:b/>
          <w:bCs/>
        </w:rPr>
        <w:lastRenderedPageBreak/>
        <w:t>4</w:t>
      </w:r>
      <w:r w:rsidR="00C82FAE" w:rsidRPr="00FE7564">
        <w:rPr>
          <w:b/>
          <w:bCs/>
        </w:rPr>
        <w:t xml:space="preserve">. </w:t>
      </w:r>
      <w:r w:rsidR="00F80C03" w:rsidRPr="00FE7564">
        <w:rPr>
          <w:b/>
          <w:bCs/>
        </w:rPr>
        <w:t xml:space="preserve">Документы, представляемые уполномоченным представителем избирательного объединения при изменении одномандатного </w:t>
      </w:r>
      <w:r>
        <w:rPr>
          <w:b/>
          <w:bCs/>
        </w:rPr>
        <w:t xml:space="preserve">(многомандатного) </w:t>
      </w:r>
      <w:r w:rsidR="00F80C03" w:rsidRPr="00FE7564">
        <w:rPr>
          <w:b/>
          <w:bCs/>
        </w:rPr>
        <w:t>избирательного округа, по которому какой-либо канд</w:t>
      </w:r>
      <w:r w:rsidR="007F0643" w:rsidRPr="00FE7564">
        <w:rPr>
          <w:b/>
          <w:bCs/>
        </w:rPr>
        <w:t>идат первоначально был выдвинут</w:t>
      </w:r>
    </w:p>
    <w:p w14:paraId="55D5328E" w14:textId="11273117" w:rsidR="00C82FAE" w:rsidRPr="00FE7564" w:rsidRDefault="00E970BB" w:rsidP="00A3579B">
      <w:pPr>
        <w:keepNext/>
        <w:spacing w:line="360" w:lineRule="auto"/>
        <w:ind w:firstLine="709"/>
        <w:jc w:val="both"/>
        <w:rPr>
          <w:bCs/>
        </w:rPr>
      </w:pPr>
      <w:r>
        <w:rPr>
          <w:bCs/>
        </w:rPr>
        <w:t>4</w:t>
      </w:r>
      <w:r w:rsidR="00A3579B" w:rsidRPr="00FE7564">
        <w:rPr>
          <w:bCs/>
        </w:rPr>
        <w:t>.1. Уведомление уполномоченного органа избирательного объединения</w:t>
      </w:r>
      <w:r w:rsidR="002821B2" w:rsidRPr="00FE7564">
        <w:rPr>
          <w:bCs/>
        </w:rPr>
        <w:t>, определенного его</w:t>
      </w:r>
      <w:r w:rsidR="00A3579B" w:rsidRPr="00FE7564">
        <w:rPr>
          <w:bCs/>
        </w:rPr>
        <w:t xml:space="preserve"> уставом, об изменении одномандатного</w:t>
      </w:r>
      <w:r>
        <w:rPr>
          <w:bCs/>
        </w:rPr>
        <w:t xml:space="preserve"> (много</w:t>
      </w:r>
      <w:r w:rsidRPr="00E970BB">
        <w:rPr>
          <w:bCs/>
        </w:rPr>
        <w:t>мандатного)</w:t>
      </w:r>
      <w:r w:rsidR="00A3579B" w:rsidRPr="00FE7564">
        <w:rPr>
          <w:bCs/>
        </w:rPr>
        <w:t xml:space="preserve"> избирательного округа, по которому какой-либо кандидат первоначально был выдвинут</w:t>
      </w:r>
      <w:r w:rsidR="00A84524" w:rsidRPr="00FE7564">
        <w:rPr>
          <w:rStyle w:val="ad"/>
          <w:bCs/>
        </w:rPr>
        <w:footnoteReference w:id="7"/>
      </w:r>
      <w:r w:rsidR="00A84524" w:rsidRPr="00FE7564">
        <w:rPr>
          <w:bCs/>
        </w:rPr>
        <w:t xml:space="preserve"> (ч. 1</w:t>
      </w:r>
      <w:r w:rsidR="00D167F1" w:rsidRPr="00FE7564">
        <w:rPr>
          <w:bCs/>
        </w:rPr>
        <w:t>6</w:t>
      </w:r>
      <w:r w:rsidR="00A84524" w:rsidRPr="00FE7564">
        <w:rPr>
          <w:bCs/>
        </w:rPr>
        <w:t xml:space="preserve"> ст. </w:t>
      </w:r>
      <w:r w:rsidR="00D167F1" w:rsidRPr="00FE7564">
        <w:rPr>
          <w:bCs/>
        </w:rPr>
        <w:t>33</w:t>
      </w:r>
      <w:r w:rsidR="00A84524" w:rsidRPr="00FE7564">
        <w:rPr>
          <w:bCs/>
        </w:rPr>
        <w:t xml:space="preserve"> Закона Пермского края № </w:t>
      </w:r>
      <w:r w:rsidR="00D167F1" w:rsidRPr="00FE7564">
        <w:rPr>
          <w:bCs/>
        </w:rPr>
        <w:t>525</w:t>
      </w:r>
      <w:r w:rsidR="00A84524" w:rsidRPr="00FE7564">
        <w:rPr>
          <w:bCs/>
        </w:rPr>
        <w:t xml:space="preserve">-ПК) (приложение </w:t>
      </w:r>
      <w:r w:rsidR="002821B2" w:rsidRPr="00FE7564">
        <w:rPr>
          <w:bCs/>
        </w:rPr>
        <w:t>№ 1</w:t>
      </w:r>
      <w:r w:rsidR="00C8740F">
        <w:rPr>
          <w:bCs/>
        </w:rPr>
        <w:t>2</w:t>
      </w:r>
      <w:r w:rsidR="00A84524" w:rsidRPr="00FE7564">
        <w:rPr>
          <w:bCs/>
        </w:rPr>
        <w:t xml:space="preserve"> </w:t>
      </w:r>
      <w:r w:rsidR="00C8740F">
        <w:rPr>
          <w:bCs/>
        </w:rPr>
        <w:br/>
      </w:r>
      <w:r w:rsidR="00A84524" w:rsidRPr="00FE7564">
        <w:rPr>
          <w:bCs/>
        </w:rPr>
        <w:t xml:space="preserve">к </w:t>
      </w:r>
      <w:r w:rsidR="00753832">
        <w:rPr>
          <w:bCs/>
        </w:rPr>
        <w:t>решению</w:t>
      </w:r>
      <w:r w:rsidR="00A84524" w:rsidRPr="00FE7564">
        <w:rPr>
          <w:bCs/>
        </w:rPr>
        <w:t>).</w:t>
      </w:r>
    </w:p>
    <w:p w14:paraId="6F014222" w14:textId="4B715A38" w:rsidR="00A84524" w:rsidRPr="00FE7564" w:rsidRDefault="001D166B" w:rsidP="00A3579B">
      <w:pPr>
        <w:keepNext/>
        <w:spacing w:line="360" w:lineRule="auto"/>
        <w:ind w:firstLine="709"/>
        <w:jc w:val="both"/>
        <w:rPr>
          <w:bCs/>
        </w:rPr>
      </w:pPr>
      <w:r>
        <w:rPr>
          <w:bCs/>
        </w:rPr>
        <w:t>4</w:t>
      </w:r>
      <w:r w:rsidR="00A84524" w:rsidRPr="00FE7564">
        <w:rPr>
          <w:bCs/>
        </w:rPr>
        <w:t xml:space="preserve">.2. </w:t>
      </w:r>
      <w:r w:rsidR="00E93DF5" w:rsidRPr="00FE7564">
        <w:rPr>
          <w:bCs/>
        </w:rPr>
        <w:t xml:space="preserve">Решение избирательного объединения об изменении одномандатного </w:t>
      </w:r>
      <w:r w:rsidR="00E970BB">
        <w:rPr>
          <w:bCs/>
        </w:rPr>
        <w:t>(много</w:t>
      </w:r>
      <w:r w:rsidR="00E970BB" w:rsidRPr="00E970BB">
        <w:rPr>
          <w:bCs/>
        </w:rPr>
        <w:t>мандатного)</w:t>
      </w:r>
      <w:r w:rsidR="00E970BB">
        <w:rPr>
          <w:bCs/>
        </w:rPr>
        <w:t xml:space="preserve"> </w:t>
      </w:r>
      <w:r w:rsidR="00E93DF5" w:rsidRPr="00FE7564">
        <w:rPr>
          <w:bCs/>
        </w:rPr>
        <w:t>избирательного округа, по которому кандидат первоначально был выдвинут (</w:t>
      </w:r>
      <w:r w:rsidR="00D167F1" w:rsidRPr="00FE7564">
        <w:rPr>
          <w:bCs/>
        </w:rPr>
        <w:t>ч. 16 ст. 33 Закона Пермского края № 525-ПК</w:t>
      </w:r>
      <w:r w:rsidR="00E93DF5" w:rsidRPr="00FE7564">
        <w:rPr>
          <w:bCs/>
        </w:rPr>
        <w:t>).</w:t>
      </w:r>
    </w:p>
    <w:p w14:paraId="1E52F64F" w14:textId="09F63276" w:rsidR="004E2134" w:rsidRPr="00FE7564" w:rsidRDefault="001D166B" w:rsidP="004E2134">
      <w:pPr>
        <w:keepNext/>
        <w:spacing w:line="360" w:lineRule="auto"/>
        <w:ind w:firstLine="709"/>
        <w:jc w:val="both"/>
        <w:rPr>
          <w:bCs/>
        </w:rPr>
      </w:pPr>
      <w:r>
        <w:rPr>
          <w:bCs/>
        </w:rPr>
        <w:t>4</w:t>
      </w:r>
      <w:r w:rsidR="00E93DF5" w:rsidRPr="00FE7564">
        <w:rPr>
          <w:bCs/>
        </w:rPr>
        <w:t xml:space="preserve">.3. </w:t>
      </w:r>
      <w:r w:rsidR="004E2134" w:rsidRPr="00FE7564">
        <w:rPr>
          <w:bCs/>
        </w:rPr>
        <w:t xml:space="preserve">Заявление кандидата о его согласии баллотироваться по одномандатному </w:t>
      </w:r>
      <w:r w:rsidR="00E970BB">
        <w:rPr>
          <w:bCs/>
        </w:rPr>
        <w:t>(много</w:t>
      </w:r>
      <w:r w:rsidR="00E970BB" w:rsidRPr="00E970BB">
        <w:rPr>
          <w:bCs/>
        </w:rPr>
        <w:t>мандатному)</w:t>
      </w:r>
      <w:r w:rsidR="00E970BB">
        <w:rPr>
          <w:bCs/>
        </w:rPr>
        <w:t xml:space="preserve"> </w:t>
      </w:r>
      <w:r w:rsidR="004E2134" w:rsidRPr="00FE7564">
        <w:rPr>
          <w:bCs/>
        </w:rPr>
        <w:t xml:space="preserve">избирательному округу (иному, чем одномандатный </w:t>
      </w:r>
      <w:r w:rsidR="00E970BB">
        <w:rPr>
          <w:bCs/>
        </w:rPr>
        <w:t>(много</w:t>
      </w:r>
      <w:r w:rsidR="00E970BB" w:rsidRPr="00E970BB">
        <w:rPr>
          <w:bCs/>
        </w:rPr>
        <w:t>мандатный)</w:t>
      </w:r>
      <w:r w:rsidR="00E970BB">
        <w:rPr>
          <w:bCs/>
        </w:rPr>
        <w:t xml:space="preserve"> </w:t>
      </w:r>
      <w:r w:rsidR="004E2134" w:rsidRPr="00FE7564">
        <w:rPr>
          <w:bCs/>
        </w:rPr>
        <w:t xml:space="preserve">избирательный округ, по которому кандидат был выдвинут первоначально) с обязательством в случае избрания прекратить деятельность, несовместимую со статусом депутата (ч. 1 ст. </w:t>
      </w:r>
      <w:r w:rsidR="00D167F1" w:rsidRPr="00FE7564">
        <w:rPr>
          <w:bCs/>
        </w:rPr>
        <w:t>32</w:t>
      </w:r>
      <w:r w:rsidR="00BA3B17" w:rsidRPr="00FE7564">
        <w:rPr>
          <w:bCs/>
        </w:rPr>
        <w:t>,</w:t>
      </w:r>
      <w:r w:rsidR="004E2134" w:rsidRPr="00FE7564">
        <w:rPr>
          <w:bCs/>
        </w:rPr>
        <w:t xml:space="preserve"> </w:t>
      </w:r>
      <w:r w:rsidR="00BA3B17" w:rsidRPr="00FE7564">
        <w:rPr>
          <w:bCs/>
        </w:rPr>
        <w:t>ч. 10.2 ст. 33 Закона Пермского края № 525-ПК</w:t>
      </w:r>
      <w:r w:rsidR="00C8740F">
        <w:rPr>
          <w:bCs/>
        </w:rPr>
        <w:t>) (приложение</w:t>
      </w:r>
      <w:r w:rsidR="004E2134" w:rsidRPr="00FE7564">
        <w:rPr>
          <w:bCs/>
        </w:rPr>
        <w:t xml:space="preserve"> № </w:t>
      </w:r>
      <w:r w:rsidR="00C8740F">
        <w:rPr>
          <w:bCs/>
        </w:rPr>
        <w:t>5</w:t>
      </w:r>
      <w:r w:rsidR="004E2134" w:rsidRPr="00FE7564">
        <w:rPr>
          <w:bCs/>
        </w:rPr>
        <w:t xml:space="preserve"> к </w:t>
      </w:r>
      <w:r w:rsidR="00753832">
        <w:rPr>
          <w:bCs/>
        </w:rPr>
        <w:t>решению</w:t>
      </w:r>
      <w:r w:rsidR="004E2134" w:rsidRPr="00FE7564">
        <w:rPr>
          <w:bCs/>
        </w:rPr>
        <w:t>).</w:t>
      </w:r>
    </w:p>
    <w:p w14:paraId="6FBFF429" w14:textId="36301808" w:rsidR="00A3579B" w:rsidRPr="00FE7564" w:rsidRDefault="001D166B" w:rsidP="00A52CBA">
      <w:pPr>
        <w:keepNext/>
        <w:spacing w:line="360" w:lineRule="auto"/>
        <w:ind w:firstLine="709"/>
        <w:jc w:val="both"/>
        <w:rPr>
          <w:bCs/>
        </w:rPr>
      </w:pPr>
      <w:r>
        <w:rPr>
          <w:bCs/>
        </w:rPr>
        <w:t>4</w:t>
      </w:r>
      <w:r w:rsidR="004E2134" w:rsidRPr="00FE7564">
        <w:rPr>
          <w:bCs/>
        </w:rPr>
        <w:t xml:space="preserve">.3.1. </w:t>
      </w:r>
      <w:r w:rsidR="008A0E39">
        <w:rPr>
          <w:bCs/>
        </w:rPr>
        <w:t>В</w:t>
      </w:r>
      <w:r w:rsidR="000626D3" w:rsidRPr="00FE7564">
        <w:t xml:space="preserve"> случае указания кандидатом в заявлении о согласии баллотироваться по одномандатному</w:t>
      </w:r>
      <w:r>
        <w:t xml:space="preserve"> (мног</w:t>
      </w:r>
      <w:r w:rsidRPr="001D166B">
        <w:t>омандатному</w:t>
      </w:r>
      <w:r>
        <w:t>)</w:t>
      </w:r>
      <w:r w:rsidR="000626D3" w:rsidRPr="001D166B">
        <w:t xml:space="preserve"> </w:t>
      </w:r>
      <w:r w:rsidR="000626D3" w:rsidRPr="00FE7564">
        <w:t>избирательному округу с обязательством в случае избрания прекратить деятельность, несовместимую со статусом депутата, своей принадлежности к политической партии либо не более чем к одному иному общественному объединению, зарегистрированному не позднее чем за один год до дня голосования в установленном законом порядке, статуса кандидата в указанной политической партии, указанном общественном объединении представляется документ, подтверждающий принадлежность кандидата к политической партии либо не более чем к одному иному общественному объединению, статус кандидата в указанной политической партии, указанном общественном объединении, подписанный уполномоченным лицом</w:t>
      </w:r>
      <w:r w:rsidR="000626D3" w:rsidRPr="00FE7564">
        <w:rPr>
          <w:rFonts w:ascii="Calibri" w:hAnsi="Calibri" w:cs="Calibri"/>
        </w:rPr>
        <w:t xml:space="preserve"> </w:t>
      </w:r>
      <w:r w:rsidR="000626D3" w:rsidRPr="00FE7564">
        <w:t xml:space="preserve">политической партии, общественного </w:t>
      </w:r>
      <w:r w:rsidR="000626D3" w:rsidRPr="00FE7564">
        <w:lastRenderedPageBreak/>
        <w:t xml:space="preserve">объединения либо уполномоченным лицом соответствующего структурного подразделения политической партии, иного общественного объединения </w:t>
      </w:r>
      <w:r w:rsidR="000626D3" w:rsidRPr="00FE7564">
        <w:br/>
        <w:t xml:space="preserve">(ч. 1 ст. 32 Закона Пермского края № 525-ПК) </w:t>
      </w:r>
      <w:r>
        <w:rPr>
          <w:bCs/>
        </w:rPr>
        <w:t xml:space="preserve">(приложение </w:t>
      </w:r>
      <w:r w:rsidRPr="00C8740F">
        <w:rPr>
          <w:bCs/>
        </w:rPr>
        <w:t>№</w:t>
      </w:r>
      <w:r w:rsidR="00C8740F">
        <w:rPr>
          <w:bCs/>
        </w:rPr>
        <w:t xml:space="preserve"> 6</w:t>
      </w:r>
      <w:r w:rsidR="004E2134" w:rsidRPr="00FE7564">
        <w:rPr>
          <w:bCs/>
        </w:rPr>
        <w:t xml:space="preserve"> к </w:t>
      </w:r>
      <w:r w:rsidR="00753832">
        <w:rPr>
          <w:bCs/>
        </w:rPr>
        <w:t>решению</w:t>
      </w:r>
      <w:r w:rsidR="004E2134" w:rsidRPr="00FE7564">
        <w:rPr>
          <w:bCs/>
        </w:rPr>
        <w:t>)</w:t>
      </w:r>
      <w:r w:rsidR="00F2164A" w:rsidRPr="00FE7564">
        <w:rPr>
          <w:bCs/>
        </w:rPr>
        <w:t>.</w:t>
      </w:r>
    </w:p>
    <w:p w14:paraId="6C35BE8E" w14:textId="750EE199" w:rsidR="00AE32DC" w:rsidRPr="00FE7564" w:rsidRDefault="00AE32DC" w:rsidP="00D1144A">
      <w:pPr>
        <w:pStyle w:val="14-15"/>
        <w:widowControl/>
        <w:suppressAutoHyphens/>
        <w:sectPr w:rsidR="00AE32DC" w:rsidRPr="00FE7564" w:rsidSect="00136685">
          <w:headerReference w:type="default" r:id="rId8"/>
          <w:footnotePr>
            <w:numRestart w:val="eachSect"/>
          </w:footnotePr>
          <w:pgSz w:w="11907" w:h="16840" w:code="9"/>
          <w:pgMar w:top="567" w:right="851" w:bottom="567" w:left="1418" w:header="709" w:footer="340" w:gutter="0"/>
          <w:pgNumType w:start="1"/>
          <w:cols w:space="709"/>
          <w:titlePg/>
          <w:docGrid w:linePitch="381"/>
        </w:sectPr>
      </w:pPr>
    </w:p>
    <w:p w14:paraId="3A8DAF47" w14:textId="72C29818" w:rsidR="0014231A" w:rsidRDefault="0014231A" w:rsidP="0014231A">
      <w:pPr>
        <w:pStyle w:val="22"/>
        <w:suppressAutoHyphens/>
        <w:autoSpaceDE w:val="0"/>
        <w:autoSpaceDN w:val="0"/>
        <w:spacing w:after="0"/>
        <w:ind w:left="0"/>
        <w:jc w:val="both"/>
        <w:rPr>
          <w:spacing w:val="30"/>
        </w:rPr>
      </w:pPr>
    </w:p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3793"/>
        <w:gridCol w:w="5777"/>
      </w:tblGrid>
      <w:tr w:rsidR="00BA084A" w:rsidRPr="005556C6" w14:paraId="5A3BD861" w14:textId="77777777" w:rsidTr="00F3034C"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14:paraId="3F6903A2" w14:textId="77777777" w:rsidR="00BA084A" w:rsidRPr="005556C6" w:rsidRDefault="00BA084A" w:rsidP="00F3034C">
            <w:pPr>
              <w:suppressAutoHyphens/>
              <w:spacing w:before="120" w:after="120"/>
              <w:rPr>
                <w:sz w:val="24"/>
                <w:szCs w:val="24"/>
              </w:rPr>
            </w:pPr>
            <w:r>
              <w:br w:type="page"/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</w:tcPr>
          <w:p w14:paraId="66CF637F" w14:textId="1F5E2260" w:rsidR="00C15DA2" w:rsidRPr="00C15DA2" w:rsidRDefault="00C15DA2" w:rsidP="00C15DA2">
            <w:pPr>
              <w:suppressAutoHyphens/>
              <w:jc w:val="center"/>
              <w:rPr>
                <w:sz w:val="24"/>
                <w:szCs w:val="24"/>
              </w:rPr>
            </w:pPr>
            <w:r w:rsidRPr="00C15DA2">
              <w:rPr>
                <w:sz w:val="24"/>
                <w:szCs w:val="24"/>
              </w:rPr>
              <w:t>Приложение №</w:t>
            </w:r>
            <w:r>
              <w:rPr>
                <w:sz w:val="24"/>
                <w:szCs w:val="24"/>
              </w:rPr>
              <w:t xml:space="preserve"> 2</w:t>
            </w:r>
          </w:p>
          <w:p w14:paraId="3D28F36D" w14:textId="77777777" w:rsidR="00C15DA2" w:rsidRPr="00C15DA2" w:rsidRDefault="00C15DA2" w:rsidP="00C15DA2">
            <w:pPr>
              <w:suppressAutoHyphens/>
              <w:jc w:val="center"/>
              <w:rPr>
                <w:sz w:val="24"/>
                <w:szCs w:val="24"/>
              </w:rPr>
            </w:pPr>
            <w:r w:rsidRPr="00C15DA2">
              <w:rPr>
                <w:sz w:val="24"/>
                <w:szCs w:val="24"/>
              </w:rPr>
              <w:t>к решению территориальной избирательной комиссии</w:t>
            </w:r>
          </w:p>
          <w:p w14:paraId="670F72D7" w14:textId="77777777" w:rsidR="00C15DA2" w:rsidRPr="00C15DA2" w:rsidRDefault="00C15DA2" w:rsidP="00C15DA2">
            <w:pPr>
              <w:suppressAutoHyphens/>
              <w:jc w:val="center"/>
              <w:rPr>
                <w:sz w:val="24"/>
                <w:szCs w:val="24"/>
              </w:rPr>
            </w:pPr>
            <w:r w:rsidRPr="00C15DA2">
              <w:rPr>
                <w:sz w:val="24"/>
                <w:szCs w:val="24"/>
              </w:rPr>
              <w:t>Чусовского муниципального округа</w:t>
            </w:r>
          </w:p>
          <w:p w14:paraId="56B57E91" w14:textId="77777777" w:rsidR="00C15DA2" w:rsidRPr="00C15DA2" w:rsidRDefault="00C15DA2" w:rsidP="00C15DA2">
            <w:pPr>
              <w:suppressAutoHyphens/>
              <w:jc w:val="center"/>
              <w:rPr>
                <w:sz w:val="24"/>
                <w:szCs w:val="24"/>
              </w:rPr>
            </w:pPr>
            <w:r w:rsidRPr="00C15DA2">
              <w:rPr>
                <w:sz w:val="24"/>
                <w:szCs w:val="24"/>
              </w:rPr>
              <w:t>от 01.07.2026 №124/03-5</w:t>
            </w:r>
          </w:p>
          <w:p w14:paraId="1F2E9CA3" w14:textId="5C5C9510" w:rsidR="00BA084A" w:rsidRPr="005556C6" w:rsidRDefault="00BA084A" w:rsidP="00F3034C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</w:tbl>
    <w:p w14:paraId="2E51BC3E" w14:textId="10AF632E" w:rsidR="00BA084A" w:rsidRDefault="00BA084A" w:rsidP="0014231A">
      <w:pPr>
        <w:pStyle w:val="22"/>
        <w:suppressAutoHyphens/>
        <w:autoSpaceDE w:val="0"/>
        <w:autoSpaceDN w:val="0"/>
        <w:spacing w:after="0"/>
        <w:ind w:left="0"/>
        <w:jc w:val="both"/>
        <w:rPr>
          <w:spacing w:val="30"/>
        </w:rPr>
      </w:pPr>
    </w:p>
    <w:p w14:paraId="337C8838" w14:textId="77777777" w:rsidR="00BA084A" w:rsidRPr="00FE7564" w:rsidRDefault="00BA084A" w:rsidP="0014231A">
      <w:pPr>
        <w:pStyle w:val="22"/>
        <w:suppressAutoHyphens/>
        <w:autoSpaceDE w:val="0"/>
        <w:autoSpaceDN w:val="0"/>
        <w:spacing w:after="0"/>
        <w:ind w:left="0"/>
        <w:jc w:val="both"/>
        <w:rPr>
          <w:spacing w:val="30"/>
        </w:rPr>
      </w:pPr>
    </w:p>
    <w:p w14:paraId="38CF6569" w14:textId="7D5EA447" w:rsidR="008E60CD" w:rsidRPr="008E60CD" w:rsidRDefault="0014231A" w:rsidP="00C15DA2">
      <w:pPr>
        <w:pStyle w:val="22"/>
        <w:suppressAutoHyphens/>
        <w:autoSpaceDE w:val="0"/>
        <w:autoSpaceDN w:val="0"/>
        <w:spacing w:after="0"/>
        <w:ind w:left="0"/>
        <w:jc w:val="center"/>
        <w:rPr>
          <w:b/>
          <w:bCs/>
        </w:rPr>
      </w:pPr>
      <w:r w:rsidRPr="00FE7564">
        <w:rPr>
          <w:b/>
          <w:bCs/>
          <w:spacing w:val="30"/>
        </w:rPr>
        <w:t>ПЕРЕЧЕН</w:t>
      </w:r>
      <w:r w:rsidRPr="00FE7564">
        <w:rPr>
          <w:b/>
          <w:bCs/>
        </w:rPr>
        <w:t>Ь</w:t>
      </w:r>
      <w:r w:rsidRPr="00FE7564">
        <w:rPr>
          <w:b/>
          <w:bCs/>
        </w:rPr>
        <w:br/>
        <w:t>документов, представляемых в окружную</w:t>
      </w:r>
      <w:r w:rsidRPr="00FE7564">
        <w:rPr>
          <w:b/>
          <w:bCs/>
        </w:rPr>
        <w:br/>
        <w:t>избирательную комиссию</w:t>
      </w:r>
      <w:r w:rsidR="008E60CD">
        <w:rPr>
          <w:rStyle w:val="ad"/>
          <w:b/>
          <w:bCs/>
        </w:rPr>
        <w:footnoteReference w:id="8"/>
      </w:r>
      <w:r w:rsidR="009D37E4" w:rsidRPr="00FE7564">
        <w:rPr>
          <w:bCs/>
        </w:rPr>
        <w:t xml:space="preserve"> </w:t>
      </w:r>
      <w:r w:rsidRPr="00FE7564">
        <w:rPr>
          <w:b/>
          <w:bCs/>
        </w:rPr>
        <w:t xml:space="preserve">при проведении </w:t>
      </w:r>
      <w:r w:rsidR="00C15DA2">
        <w:rPr>
          <w:b/>
          <w:bCs/>
        </w:rPr>
        <w:t xml:space="preserve">дополнительных </w:t>
      </w:r>
      <w:r w:rsidRPr="00FE7564">
        <w:rPr>
          <w:b/>
          <w:bCs/>
        </w:rPr>
        <w:t xml:space="preserve">выборов </w:t>
      </w:r>
      <w:r w:rsidR="008E60CD" w:rsidRPr="008E60CD">
        <w:rPr>
          <w:b/>
          <w:bCs/>
        </w:rPr>
        <w:t>депутат</w:t>
      </w:r>
      <w:r w:rsidR="00C15DA2">
        <w:rPr>
          <w:b/>
          <w:bCs/>
        </w:rPr>
        <w:t>а Думы Чусовского муниципального округа Пермского края по одномандатному избирательному округу №17</w:t>
      </w:r>
      <w:r w:rsidR="008E60CD" w:rsidRPr="008E60CD">
        <w:rPr>
          <w:b/>
          <w:bCs/>
        </w:rPr>
        <w:t xml:space="preserve"> </w:t>
      </w:r>
    </w:p>
    <w:p w14:paraId="2C48B64F" w14:textId="77777777" w:rsidR="008E60CD" w:rsidRDefault="008E60CD" w:rsidP="008E60CD">
      <w:pPr>
        <w:pStyle w:val="22"/>
        <w:suppressAutoHyphens/>
        <w:autoSpaceDE w:val="0"/>
        <w:autoSpaceDN w:val="0"/>
        <w:spacing w:after="0"/>
        <w:ind w:left="0"/>
        <w:jc w:val="center"/>
        <w:rPr>
          <w:b/>
        </w:rPr>
      </w:pPr>
    </w:p>
    <w:p w14:paraId="13370DD4" w14:textId="4A0F0810" w:rsidR="0014231A" w:rsidRPr="00FE7564" w:rsidRDefault="00CB2466" w:rsidP="008E60CD">
      <w:pPr>
        <w:pStyle w:val="22"/>
        <w:suppressAutoHyphens/>
        <w:autoSpaceDE w:val="0"/>
        <w:autoSpaceDN w:val="0"/>
        <w:spacing w:after="240"/>
        <w:ind w:left="0"/>
        <w:jc w:val="center"/>
        <w:rPr>
          <w:b/>
        </w:rPr>
      </w:pPr>
      <w:r w:rsidRPr="00FE7564">
        <w:rPr>
          <w:b/>
        </w:rPr>
        <w:t>1. Документы, представляемые</w:t>
      </w:r>
      <w:r w:rsidR="0014231A" w:rsidRPr="00FE7564">
        <w:rPr>
          <w:b/>
        </w:rPr>
        <w:t xml:space="preserve"> кандидатом (иным уполномоченным лицом</w:t>
      </w:r>
      <w:r w:rsidR="0014231A" w:rsidRPr="00FE7564">
        <w:rPr>
          <w:rStyle w:val="ad"/>
        </w:rPr>
        <w:footnoteReference w:id="9"/>
      </w:r>
      <w:r w:rsidR="0014231A" w:rsidRPr="00FE7564">
        <w:rPr>
          <w:b/>
        </w:rPr>
        <w:t xml:space="preserve">) для выдвижения кандидата, выдвинутого </w:t>
      </w:r>
      <w:r w:rsidR="00B75401" w:rsidRPr="00FE7564">
        <w:rPr>
          <w:b/>
        </w:rPr>
        <w:t>избирательным объединением</w:t>
      </w:r>
      <w:r w:rsidR="0014231A" w:rsidRPr="00FE7564">
        <w:rPr>
          <w:b/>
        </w:rPr>
        <w:t xml:space="preserve"> по одномандатному </w:t>
      </w:r>
      <w:r w:rsidR="008E60CD">
        <w:rPr>
          <w:b/>
        </w:rPr>
        <w:t>(много</w:t>
      </w:r>
      <w:r w:rsidR="008E60CD" w:rsidRPr="008E60CD">
        <w:rPr>
          <w:b/>
        </w:rPr>
        <w:t>мандатному)</w:t>
      </w:r>
      <w:r w:rsidR="008E60CD">
        <w:rPr>
          <w:b/>
        </w:rPr>
        <w:t xml:space="preserve"> </w:t>
      </w:r>
      <w:r w:rsidR="0014231A" w:rsidRPr="00FE7564">
        <w:rPr>
          <w:b/>
        </w:rPr>
        <w:t>избирательному округу, или кандидата, выдвинутого в порядке самовыдвижения</w:t>
      </w:r>
    </w:p>
    <w:p w14:paraId="421A408D" w14:textId="28AE4899" w:rsidR="00012528" w:rsidRPr="00FE7564" w:rsidRDefault="00B00AC5" w:rsidP="00B75401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FE7564">
        <w:t>1.1. </w:t>
      </w:r>
      <w:r w:rsidR="00365D99" w:rsidRPr="00FE7564">
        <w:t>Для кандидата, выдвигаемого по одномандатному</w:t>
      </w:r>
      <w:r w:rsidR="008E60CD">
        <w:t xml:space="preserve"> (много</w:t>
      </w:r>
      <w:r w:rsidR="008E60CD" w:rsidRPr="008E60CD">
        <w:t>мандатному</w:t>
      </w:r>
      <w:r w:rsidR="008E60CD">
        <w:t>)</w:t>
      </w:r>
      <w:r w:rsidR="00365D99" w:rsidRPr="008E60CD">
        <w:t xml:space="preserve"> </w:t>
      </w:r>
      <w:r w:rsidR="00365D99" w:rsidRPr="00FE7564">
        <w:t xml:space="preserve">избирательному округу в порядке самовыдвижения, – заявление о согласии баллотироваться по одномандатному </w:t>
      </w:r>
      <w:r w:rsidR="008E60CD">
        <w:t>(много</w:t>
      </w:r>
      <w:r w:rsidR="008E60CD" w:rsidRPr="008E60CD">
        <w:t>мандатному</w:t>
      </w:r>
      <w:r w:rsidR="008E60CD">
        <w:t xml:space="preserve">) </w:t>
      </w:r>
      <w:r w:rsidR="00365D99" w:rsidRPr="00FE7564">
        <w:t>избирательному округу с обязательством в случае избрания прекратить деятельность, несовместимую со статусом депутата (ч. </w:t>
      </w:r>
      <w:r w:rsidR="007E5A5B" w:rsidRPr="00FE7564">
        <w:t>1 ст. </w:t>
      </w:r>
      <w:r w:rsidR="00CB6456" w:rsidRPr="00FE7564">
        <w:t>32</w:t>
      </w:r>
      <w:r w:rsidR="00365D99" w:rsidRPr="00FE7564">
        <w:t xml:space="preserve"> </w:t>
      </w:r>
      <w:r w:rsidR="007E5A5B" w:rsidRPr="00FE7564">
        <w:t>Закона</w:t>
      </w:r>
      <w:r w:rsidR="00D95399" w:rsidRPr="00FE7564">
        <w:t xml:space="preserve"> Пермского края</w:t>
      </w:r>
      <w:r w:rsidR="007E5A5B" w:rsidRPr="00FE7564">
        <w:t xml:space="preserve"> № </w:t>
      </w:r>
      <w:r w:rsidR="00CB6456" w:rsidRPr="00FE7564">
        <w:t>525</w:t>
      </w:r>
      <w:r w:rsidR="007E5A5B" w:rsidRPr="00FE7564">
        <w:t>-ПК</w:t>
      </w:r>
      <w:r w:rsidR="00365D99" w:rsidRPr="00FE7564">
        <w:t>)</w:t>
      </w:r>
      <w:r w:rsidR="001B5038" w:rsidRPr="00FE7564">
        <w:rPr>
          <w:rStyle w:val="ad"/>
        </w:rPr>
        <w:footnoteReference w:id="10"/>
      </w:r>
      <w:r w:rsidR="003640FE">
        <w:t xml:space="preserve"> (приложение</w:t>
      </w:r>
      <w:r w:rsidR="001B5038" w:rsidRPr="00FE7564">
        <w:t> № </w:t>
      </w:r>
      <w:r w:rsidR="003640FE">
        <w:t>5.1</w:t>
      </w:r>
      <w:r w:rsidR="008C3F85" w:rsidRPr="00FE7564">
        <w:t xml:space="preserve"> к </w:t>
      </w:r>
      <w:r w:rsidR="00753832">
        <w:t>решению</w:t>
      </w:r>
      <w:r w:rsidR="008C3F85" w:rsidRPr="00FE7564">
        <w:rPr>
          <w:rStyle w:val="ad"/>
        </w:rPr>
        <w:footnoteReference w:id="11"/>
      </w:r>
      <w:r w:rsidR="001B5038" w:rsidRPr="00FE7564">
        <w:t>)</w:t>
      </w:r>
      <w:r w:rsidR="00365D99" w:rsidRPr="00FE7564">
        <w:t>.</w:t>
      </w:r>
    </w:p>
    <w:p w14:paraId="042B4674" w14:textId="3E15B9D0" w:rsidR="00012528" w:rsidRPr="00FE7564" w:rsidRDefault="00862B9F" w:rsidP="00012528">
      <w:pPr>
        <w:pStyle w:val="22"/>
        <w:suppressAutoHyphens/>
        <w:autoSpaceDE w:val="0"/>
        <w:autoSpaceDN w:val="0"/>
        <w:spacing w:after="0" w:line="360" w:lineRule="auto"/>
        <w:ind w:left="0" w:firstLine="720"/>
        <w:jc w:val="both"/>
      </w:pPr>
      <w:r w:rsidRPr="00FE7564">
        <w:t>1.</w:t>
      </w:r>
      <w:r w:rsidR="000B6CEC" w:rsidRPr="00FE7564">
        <w:t>2</w:t>
      </w:r>
      <w:r w:rsidR="007E5A5B" w:rsidRPr="00FE7564">
        <w:t>.</w:t>
      </w:r>
      <w:r w:rsidR="000B6CEC" w:rsidRPr="00FE7564">
        <w:t xml:space="preserve"> Сведения о размере и об источниках доходов кандидата, а также об имуществе, принадлежащем кандидату на праве собственности (в том числе совместной собственности), о счетах, вкладах в банках, ценных бумагах</w:t>
      </w:r>
      <w:r w:rsidR="008E60CD">
        <w:rPr>
          <w:rStyle w:val="ad"/>
        </w:rPr>
        <w:footnoteReference w:id="12"/>
      </w:r>
      <w:r w:rsidR="000B6CEC" w:rsidRPr="00FE7564">
        <w:t xml:space="preserve">, на </w:t>
      </w:r>
      <w:r w:rsidR="000B6CEC" w:rsidRPr="00FE7564">
        <w:lastRenderedPageBreak/>
        <w:t xml:space="preserve">бумажном носителе по форме согласно приложению </w:t>
      </w:r>
      <w:r w:rsidR="008E60CD">
        <w:t>1 к Федеральному закону № 67-ФЗ</w:t>
      </w:r>
      <w:r w:rsidR="000B6CEC" w:rsidRPr="00FE7564">
        <w:t xml:space="preserve"> (ч. 2 ст. 32, п. «г» ч. 18 ст. 33 Закона Пермского края № 525-ПК)</w:t>
      </w:r>
      <w:r w:rsidR="00012528" w:rsidRPr="00FE7564">
        <w:t>.</w:t>
      </w:r>
    </w:p>
    <w:p w14:paraId="3204A208" w14:textId="32E00A34" w:rsidR="00012528" w:rsidRPr="00FE7564" w:rsidRDefault="007E5A5B" w:rsidP="00012528">
      <w:pPr>
        <w:pStyle w:val="22"/>
        <w:suppressAutoHyphens/>
        <w:autoSpaceDE w:val="0"/>
        <w:autoSpaceDN w:val="0"/>
        <w:spacing w:after="0" w:line="360" w:lineRule="auto"/>
        <w:ind w:left="0" w:firstLine="720"/>
        <w:jc w:val="both"/>
      </w:pPr>
      <w:r w:rsidRPr="003C4317">
        <w:t>1.</w:t>
      </w:r>
      <w:r w:rsidR="000B6CEC" w:rsidRPr="003C4317">
        <w:t>3</w:t>
      </w:r>
      <w:r w:rsidR="00B9497B" w:rsidRPr="003C4317">
        <w:t>.</w:t>
      </w:r>
      <w:r w:rsidR="00012528" w:rsidRPr="003C4317">
        <w:t> </w:t>
      </w:r>
      <w:r w:rsidR="00000792" w:rsidRPr="003C4317">
        <w:t xml:space="preserve">Для кандидата, выдвигаемого по одномандатному </w:t>
      </w:r>
      <w:r w:rsidR="003C4317" w:rsidRPr="003C4317">
        <w:t xml:space="preserve">(многомандатному) </w:t>
      </w:r>
      <w:r w:rsidR="00000792" w:rsidRPr="003C4317">
        <w:t>избирательному округу в порядке самовыдвижения, – д</w:t>
      </w:r>
      <w:r w:rsidR="00012528" w:rsidRPr="003C4317">
        <w:t>окумент</w:t>
      </w:r>
      <w:r w:rsidR="00131FDD" w:rsidRPr="003C4317">
        <w:t>, подтверждающий принадлежность</w:t>
      </w:r>
      <w:r w:rsidR="00000792" w:rsidRPr="003C4317">
        <w:t xml:space="preserve"> кандидата</w:t>
      </w:r>
      <w:r w:rsidR="00012528" w:rsidRPr="003C4317">
        <w:t xml:space="preserve"> к политической партии либо не более чем к одному об</w:t>
      </w:r>
      <w:r w:rsidR="00A67656" w:rsidRPr="003C4317">
        <w:t>щественному объединению, статус</w:t>
      </w:r>
      <w:r w:rsidR="00012528" w:rsidRPr="003C4317">
        <w:t xml:space="preserve"> кандидата в указанной политической партии, указанном общественном объединении, подписанный уполномоченным лицом политической партии, общественного объединения либо уполномоченным лицом соответствующего</w:t>
      </w:r>
      <w:r w:rsidR="00012528" w:rsidRPr="00FE7564">
        <w:t xml:space="preserve"> регионального отделения политической партии, общественного объединения</w:t>
      </w:r>
      <w:r w:rsidR="00012528" w:rsidRPr="00FE7564">
        <w:rPr>
          <w:rStyle w:val="ad"/>
        </w:rPr>
        <w:footnoteReference w:id="13"/>
      </w:r>
      <w:r w:rsidR="00012528" w:rsidRPr="00FE7564">
        <w:t xml:space="preserve"> (ч. </w:t>
      </w:r>
      <w:r w:rsidR="0043776A" w:rsidRPr="00FE7564">
        <w:t>1</w:t>
      </w:r>
      <w:r w:rsidR="00012528" w:rsidRPr="00FE7564">
        <w:t xml:space="preserve"> ст. </w:t>
      </w:r>
      <w:r w:rsidR="000B6CEC" w:rsidRPr="00FE7564">
        <w:t>32</w:t>
      </w:r>
      <w:r w:rsidR="00012528" w:rsidRPr="00FE7564">
        <w:t xml:space="preserve"> </w:t>
      </w:r>
      <w:r w:rsidR="0043776A" w:rsidRPr="00FE7564">
        <w:t>Закона</w:t>
      </w:r>
      <w:r w:rsidR="00D95399" w:rsidRPr="00FE7564">
        <w:t xml:space="preserve"> Пермского края</w:t>
      </w:r>
      <w:r w:rsidR="00012528" w:rsidRPr="00FE7564">
        <w:t xml:space="preserve"> № </w:t>
      </w:r>
      <w:r w:rsidR="000B6CEC" w:rsidRPr="00FE7564">
        <w:t>525</w:t>
      </w:r>
      <w:r w:rsidR="00012528" w:rsidRPr="00FE7564">
        <w:t>-</w:t>
      </w:r>
      <w:r w:rsidR="0043776A" w:rsidRPr="00FE7564">
        <w:t>ПК</w:t>
      </w:r>
      <w:r w:rsidR="00012528" w:rsidRPr="00FE7564">
        <w:t>) (приложение № </w:t>
      </w:r>
      <w:r w:rsidR="003640FE">
        <w:t>6</w:t>
      </w:r>
      <w:r w:rsidR="003C4317">
        <w:t xml:space="preserve"> </w:t>
      </w:r>
      <w:r w:rsidR="00A95B37" w:rsidRPr="00FE7564">
        <w:t xml:space="preserve">к </w:t>
      </w:r>
      <w:r w:rsidR="00753832">
        <w:t>решению</w:t>
      </w:r>
      <w:r w:rsidR="00012528" w:rsidRPr="00FE7564">
        <w:t>).</w:t>
      </w:r>
    </w:p>
    <w:p w14:paraId="76C8DAC1" w14:textId="6298745A" w:rsidR="00012528" w:rsidRPr="00FE7564" w:rsidRDefault="007E5A5B" w:rsidP="00012528">
      <w:pPr>
        <w:pStyle w:val="22"/>
        <w:suppressAutoHyphens/>
        <w:autoSpaceDE w:val="0"/>
        <w:autoSpaceDN w:val="0"/>
        <w:spacing w:after="0" w:line="360" w:lineRule="auto"/>
        <w:ind w:left="0" w:firstLine="720"/>
        <w:jc w:val="both"/>
      </w:pPr>
      <w:r w:rsidRPr="00C25E02">
        <w:t>1.</w:t>
      </w:r>
      <w:r w:rsidR="000B6CEC" w:rsidRPr="00C25E02">
        <w:t>4</w:t>
      </w:r>
      <w:r w:rsidR="00B9497B" w:rsidRPr="00C25E02">
        <w:t>.</w:t>
      </w:r>
      <w:r w:rsidR="00012528" w:rsidRPr="00FE7564">
        <w:t xml:space="preserve"> Копии документов, подтверждающих указанные в заявлении о согласии баллотироваться кандидата сведения </w:t>
      </w:r>
      <w:r w:rsidR="000A5663" w:rsidRPr="00FE7564">
        <w:t xml:space="preserve">о профессиональном образовании </w:t>
      </w:r>
      <w:r w:rsidR="003A3C50" w:rsidRPr="00FE7564">
        <w:t>с указанием организации, осуществляющей образовательную деятельность, года ее окончания и реквизитов документа об образовании и о квалификации</w:t>
      </w:r>
      <w:r w:rsidR="00000792" w:rsidRPr="00FE7564">
        <w:t>, заверенные кандидатом</w:t>
      </w:r>
      <w:r w:rsidR="00EE1201" w:rsidRPr="00FE7564">
        <w:t xml:space="preserve"> (</w:t>
      </w:r>
      <w:r w:rsidR="00233F49" w:rsidRPr="00FE7564">
        <w:t>п. «б» ч. 1 ст. 32, п. «б» ч. 18 ст. 33</w:t>
      </w:r>
      <w:r w:rsidR="00EE1201" w:rsidRPr="00FE7564">
        <w:t xml:space="preserve"> </w:t>
      </w:r>
      <w:r w:rsidR="000142AE" w:rsidRPr="00FE7564">
        <w:t xml:space="preserve">Закона </w:t>
      </w:r>
      <w:r w:rsidR="00D95399" w:rsidRPr="00FE7564">
        <w:t xml:space="preserve">Пермского края </w:t>
      </w:r>
      <w:r w:rsidR="000142AE" w:rsidRPr="00FE7564">
        <w:t>№ </w:t>
      </w:r>
      <w:r w:rsidR="00233F49" w:rsidRPr="00FE7564">
        <w:t>525</w:t>
      </w:r>
      <w:r w:rsidR="000142AE" w:rsidRPr="00FE7564">
        <w:t>-ПК</w:t>
      </w:r>
      <w:r w:rsidR="00EE1201" w:rsidRPr="00FE7564">
        <w:t>).</w:t>
      </w:r>
    </w:p>
    <w:p w14:paraId="127D13C1" w14:textId="3EAB6B8A" w:rsidR="00012528" w:rsidRPr="00FE7564" w:rsidRDefault="007E5A5B" w:rsidP="00012528">
      <w:pPr>
        <w:pStyle w:val="22"/>
        <w:suppressAutoHyphens/>
        <w:autoSpaceDE w:val="0"/>
        <w:autoSpaceDN w:val="0"/>
        <w:spacing w:after="0" w:line="360" w:lineRule="auto"/>
        <w:ind w:left="0" w:firstLine="720"/>
        <w:jc w:val="both"/>
      </w:pPr>
      <w:r w:rsidRPr="00FE7564">
        <w:t>1.</w:t>
      </w:r>
      <w:r w:rsidR="000B6CEC" w:rsidRPr="00FE7564">
        <w:t>5</w:t>
      </w:r>
      <w:r w:rsidR="00B9497B" w:rsidRPr="00FE7564">
        <w:t>.</w:t>
      </w:r>
      <w:r w:rsidR="00012528" w:rsidRPr="00FE7564">
        <w:t> </w:t>
      </w:r>
      <w:r w:rsidR="007B07E2" w:rsidRPr="00FE7564">
        <w:t>Копия трудовой книжки, либо выписки из трудовой книжки, либо</w:t>
      </w:r>
      <w:r w:rsidR="007B07E2" w:rsidRPr="00FE7564">
        <w:rPr>
          <w:color w:val="FF0000"/>
        </w:rPr>
        <w:t xml:space="preserve"> </w:t>
      </w:r>
      <w:r w:rsidR="007B07E2" w:rsidRPr="00FE7564">
        <w:t>справки с основного места работы или иного документа, подтверждающего указанные в заявлении кандидата о согласии баллотироваться сведения об основном месте работы или службы, о занимаемой должности</w:t>
      </w:r>
      <w:r w:rsidR="007B07E2" w:rsidRPr="00FE7564">
        <w:rPr>
          <w:rStyle w:val="ad"/>
        </w:rPr>
        <w:footnoteReference w:id="14"/>
      </w:r>
      <w:r w:rsidR="007B07E2" w:rsidRPr="00FE7564">
        <w:t xml:space="preserve">, а при отсутствии основного места работы или службы – копии документов, подтверждающих </w:t>
      </w:r>
      <w:r w:rsidR="007B07E2" w:rsidRPr="00FE7564">
        <w:lastRenderedPageBreak/>
        <w:t>сведения о роде занятий, то есть о деятельности кандидата, приносящей ему доход, или о статусе неработающего кандидата (пенсионер, безработный, учащийся (с указанием наименования организации, осуществляющей образовательную деятельность)</w:t>
      </w:r>
      <w:r w:rsidR="00000792" w:rsidRPr="00FE7564">
        <w:t>, заверенные кандидатом</w:t>
      </w:r>
      <w:r w:rsidR="00012528" w:rsidRPr="00FE7564">
        <w:t xml:space="preserve">. </w:t>
      </w:r>
      <w:r w:rsidR="007B07E2" w:rsidRPr="00FE7564">
        <w:t>Лицо, поставленное на учет как плательщик налога на профессиональный доход</w:t>
      </w:r>
      <w:r w:rsidR="007B07E2" w:rsidRPr="00FE7564">
        <w:rPr>
          <w:rStyle w:val="ad"/>
        </w:rPr>
        <w:footnoteReference w:id="15"/>
      </w:r>
      <w:r w:rsidR="007B07E2" w:rsidRPr="00FE7564">
        <w:t xml:space="preserve">, вправе указать в качестве своего рода занятий, что оно является самозанятым, за исключением случая, если указанное лицо зарегистрировано в качестве индивидуального предпринимателя. В случае указания кандидатом в заявлении о согласии баллотироваться рода занятий «домохозяйка» («домохозяин»), «временно неработающий» представление документов, подтверждающих указанный статус, не требуется </w:t>
      </w:r>
      <w:r w:rsidR="00012528" w:rsidRPr="00FE7564">
        <w:t>(</w:t>
      </w:r>
      <w:bookmarkStart w:id="2" w:name="_Hlk229340913"/>
      <w:r w:rsidR="00233F49" w:rsidRPr="00FE7564">
        <w:t>п. «б» ч. 1 ст. 32, п. «б» ч. 18 ст. 33 Закона Пермского края № 525-ПК</w:t>
      </w:r>
      <w:bookmarkEnd w:id="2"/>
      <w:r w:rsidR="00012528" w:rsidRPr="00FE7564">
        <w:t>).</w:t>
      </w:r>
    </w:p>
    <w:p w14:paraId="636B8D7B" w14:textId="27A06DCC" w:rsidR="00012528" w:rsidRPr="00FE7564" w:rsidRDefault="007E5A5B" w:rsidP="00012528">
      <w:pPr>
        <w:pStyle w:val="22"/>
        <w:suppressAutoHyphens/>
        <w:autoSpaceDE w:val="0"/>
        <w:autoSpaceDN w:val="0"/>
        <w:spacing w:after="0" w:line="360" w:lineRule="auto"/>
        <w:ind w:left="0" w:firstLine="720"/>
        <w:jc w:val="both"/>
      </w:pPr>
      <w:r w:rsidRPr="00FE7564">
        <w:t>1.</w:t>
      </w:r>
      <w:r w:rsidR="000B6CEC" w:rsidRPr="00FE7564">
        <w:t>6</w:t>
      </w:r>
      <w:r w:rsidR="00B9497B" w:rsidRPr="00FE7564">
        <w:t>.</w:t>
      </w:r>
      <w:r w:rsidR="00012528" w:rsidRPr="00FE7564">
        <w:t> </w:t>
      </w:r>
      <w:r w:rsidR="007B07E2" w:rsidRPr="00FE7564">
        <w:t>Копия документа об осуществлении кандидатом полномочий депутата на непостоянной основе</w:t>
      </w:r>
      <w:r w:rsidR="00012528" w:rsidRPr="00FE7564">
        <w:rPr>
          <w:rStyle w:val="ad"/>
        </w:rPr>
        <w:footnoteReference w:id="16"/>
      </w:r>
      <w:r w:rsidR="00000792" w:rsidRPr="00FE7564">
        <w:t>, заверенная кандидатом</w:t>
      </w:r>
      <w:r w:rsidR="00012528" w:rsidRPr="00FE7564">
        <w:t xml:space="preserve"> (</w:t>
      </w:r>
      <w:r w:rsidR="00E23BDF" w:rsidRPr="00FE7564">
        <w:t xml:space="preserve">п. «б» ч. 1 ст. 32, </w:t>
      </w:r>
      <w:r w:rsidR="008132CE">
        <w:br/>
      </w:r>
      <w:r w:rsidR="00E23BDF" w:rsidRPr="00FE7564">
        <w:t>п. «б» ч. 18 ст. 33 Закона Пермского края № 525-ПК</w:t>
      </w:r>
      <w:r w:rsidR="00012528" w:rsidRPr="00FE7564">
        <w:t>).</w:t>
      </w:r>
    </w:p>
    <w:p w14:paraId="301F94A1" w14:textId="71A685FC" w:rsidR="00012528" w:rsidRPr="00FE7564" w:rsidRDefault="007E5A5B" w:rsidP="00012528">
      <w:pPr>
        <w:pStyle w:val="22"/>
        <w:suppressAutoHyphens/>
        <w:autoSpaceDE w:val="0"/>
        <w:autoSpaceDN w:val="0"/>
        <w:spacing w:after="0" w:line="360" w:lineRule="auto"/>
        <w:ind w:left="0" w:firstLine="720"/>
        <w:jc w:val="both"/>
      </w:pPr>
      <w:r w:rsidRPr="00FE7564">
        <w:t>1.</w:t>
      </w:r>
      <w:r w:rsidR="000B6CEC" w:rsidRPr="00FE7564">
        <w:t>7</w:t>
      </w:r>
      <w:r w:rsidR="00B9497B" w:rsidRPr="00FE7564">
        <w:t>.</w:t>
      </w:r>
      <w:r w:rsidR="00AD7A31" w:rsidRPr="00FE7564">
        <w:t xml:space="preserve">  Копия паспорта (или отдельных страниц паспорта, определяемых ЦИК России</w:t>
      </w:r>
      <w:r w:rsidR="00AD7A31" w:rsidRPr="00FE7564">
        <w:rPr>
          <w:rStyle w:val="ad"/>
        </w:rPr>
        <w:footnoteReference w:id="17"/>
      </w:r>
      <w:r w:rsidR="00AD7A31" w:rsidRPr="00FE7564">
        <w:t xml:space="preserve">) или документа, заменяющего паспорт гражданина Российской </w:t>
      </w:r>
      <w:r w:rsidR="00AD7A31" w:rsidRPr="00FE7564">
        <w:lastRenderedPageBreak/>
        <w:t>Федерации</w:t>
      </w:r>
      <w:r w:rsidR="000D2126" w:rsidRPr="00FE7564">
        <w:t>,</w:t>
      </w:r>
      <w:r w:rsidR="00C05BFE" w:rsidRPr="00FE7564">
        <w:t xml:space="preserve"> </w:t>
      </w:r>
      <w:r w:rsidR="00AD7A31" w:rsidRPr="00FE7564">
        <w:t>кандидат</w:t>
      </w:r>
      <w:r w:rsidR="00C05BFE" w:rsidRPr="00FE7564">
        <w:t>а</w:t>
      </w:r>
      <w:r w:rsidR="00AD7A31" w:rsidRPr="00FE7564">
        <w:t>,</w:t>
      </w:r>
      <w:r w:rsidR="00C05BFE" w:rsidRPr="00FE7564">
        <w:t xml:space="preserve"> </w:t>
      </w:r>
      <w:r w:rsidR="00AD7A31" w:rsidRPr="00FE7564">
        <w:t xml:space="preserve">заверенная </w:t>
      </w:r>
      <w:r w:rsidR="00C05BFE" w:rsidRPr="00FE7564">
        <w:t xml:space="preserve">кандидатом </w:t>
      </w:r>
      <w:r w:rsidR="00012528" w:rsidRPr="00FE7564">
        <w:t>(</w:t>
      </w:r>
      <w:r w:rsidR="00E23BDF" w:rsidRPr="00FE7564">
        <w:t xml:space="preserve">п. «а» ч. 1 ст. 32, п. «а» ч. 18 </w:t>
      </w:r>
      <w:r w:rsidR="008132CE">
        <w:br/>
      </w:r>
      <w:r w:rsidR="00E23BDF" w:rsidRPr="00FE7564">
        <w:t>ст. 33 Закона Пермского края № 525-ПК</w:t>
      </w:r>
      <w:r w:rsidR="00012528" w:rsidRPr="00FE7564">
        <w:t>).</w:t>
      </w:r>
    </w:p>
    <w:p w14:paraId="4695C260" w14:textId="17814590" w:rsidR="00063331" w:rsidRPr="00FE7564" w:rsidRDefault="007E5A5B" w:rsidP="002B0071">
      <w:pPr>
        <w:widowControl w:val="0"/>
        <w:autoSpaceDE w:val="0"/>
        <w:autoSpaceDN w:val="0"/>
        <w:adjustRightInd w:val="0"/>
        <w:spacing w:line="360" w:lineRule="auto"/>
        <w:ind w:firstLine="539"/>
        <w:jc w:val="both"/>
      </w:pPr>
      <w:r w:rsidRPr="00FE7564">
        <w:rPr>
          <w:lang w:eastAsia="en-US"/>
        </w:rPr>
        <w:t>1.</w:t>
      </w:r>
      <w:r w:rsidR="000B6CEC" w:rsidRPr="00FE7564">
        <w:rPr>
          <w:lang w:eastAsia="en-US"/>
        </w:rPr>
        <w:t>8</w:t>
      </w:r>
      <w:r w:rsidR="00063331" w:rsidRPr="00FE7564">
        <w:rPr>
          <w:lang w:eastAsia="en-US"/>
        </w:rPr>
        <w:t>. Копия соответствующего документа (соответствующих документов) о смене фамилии, или имени, или отчества кандидата, менявшего фамилию, или имя, или отчество (</w:t>
      </w:r>
      <w:r w:rsidR="00833158" w:rsidRPr="00FE7564">
        <w:rPr>
          <w:lang w:eastAsia="en-US"/>
        </w:rPr>
        <w:t>п. «в» ч. 1 ст. 32, п. «в» ч. 18 ст. 33 Закона Пермского края № 525-ПК)</w:t>
      </w:r>
      <w:r w:rsidR="00E92892" w:rsidRPr="00FE7564">
        <w:rPr>
          <w:lang w:eastAsia="en-US"/>
        </w:rPr>
        <w:t>.</w:t>
      </w:r>
    </w:p>
    <w:p w14:paraId="7A4EA733" w14:textId="471A0E8A" w:rsidR="0014231A" w:rsidRPr="00FE7564" w:rsidRDefault="0014231A" w:rsidP="00B64A3F">
      <w:pPr>
        <w:pStyle w:val="a9"/>
        <w:keepNext/>
        <w:suppressAutoHyphens/>
        <w:spacing w:before="120" w:after="120" w:line="240" w:lineRule="auto"/>
        <w:rPr>
          <w:b/>
        </w:rPr>
      </w:pPr>
      <w:r w:rsidRPr="00FE7564">
        <w:rPr>
          <w:b/>
        </w:rPr>
        <w:t>2. </w:t>
      </w:r>
      <w:r w:rsidR="00E8491B" w:rsidRPr="00FE7564">
        <w:rPr>
          <w:b/>
        </w:rPr>
        <w:t>Д</w:t>
      </w:r>
      <w:r w:rsidRPr="00FE7564">
        <w:rPr>
          <w:b/>
        </w:rPr>
        <w:t>окумент</w:t>
      </w:r>
      <w:r w:rsidR="00E8491B" w:rsidRPr="00FE7564">
        <w:rPr>
          <w:b/>
        </w:rPr>
        <w:t>ы</w:t>
      </w:r>
      <w:r w:rsidRPr="00FE7564">
        <w:rPr>
          <w:b/>
        </w:rPr>
        <w:t>, представляемы</w:t>
      </w:r>
      <w:r w:rsidR="00E8491B" w:rsidRPr="00FE7564">
        <w:rPr>
          <w:b/>
        </w:rPr>
        <w:t>е</w:t>
      </w:r>
      <w:r w:rsidRPr="00FE7564">
        <w:rPr>
          <w:b/>
        </w:rPr>
        <w:t xml:space="preserve"> в окружную избирательную комиссию для регистрации кандидата, выдвинутого по одномандатному </w:t>
      </w:r>
      <w:r w:rsidR="00EC7A5A">
        <w:rPr>
          <w:b/>
        </w:rPr>
        <w:t>(мног</w:t>
      </w:r>
      <w:r w:rsidR="00EC7A5A" w:rsidRPr="00FE7564">
        <w:rPr>
          <w:b/>
        </w:rPr>
        <w:t>омандатному</w:t>
      </w:r>
      <w:r w:rsidR="005C62D5">
        <w:rPr>
          <w:b/>
        </w:rPr>
        <w:t>)</w:t>
      </w:r>
      <w:r w:rsidR="00EC7A5A" w:rsidRPr="00FE7564">
        <w:rPr>
          <w:b/>
        </w:rPr>
        <w:t xml:space="preserve"> </w:t>
      </w:r>
      <w:r w:rsidRPr="00FE7564">
        <w:rPr>
          <w:b/>
        </w:rPr>
        <w:t>избирательному округу</w:t>
      </w:r>
      <w:r w:rsidRPr="00FE7564">
        <w:rPr>
          <w:rStyle w:val="ad"/>
        </w:rPr>
        <w:footnoteReference w:id="18"/>
      </w:r>
    </w:p>
    <w:p w14:paraId="367156EC" w14:textId="53314912" w:rsidR="00BA4982" w:rsidRPr="00FE7564" w:rsidRDefault="0014231A" w:rsidP="00C15DA2">
      <w:pPr>
        <w:pStyle w:val="22"/>
        <w:suppressAutoHyphens/>
        <w:autoSpaceDE w:val="0"/>
        <w:autoSpaceDN w:val="0"/>
        <w:spacing w:after="0" w:line="360" w:lineRule="auto"/>
        <w:ind w:left="0" w:firstLine="709"/>
        <w:jc w:val="both"/>
        <w:rPr>
          <w:lang w:eastAsia="en-US"/>
        </w:rPr>
      </w:pPr>
      <w:r w:rsidRPr="00FE7564">
        <w:t>2.1. </w:t>
      </w:r>
      <w:r w:rsidR="00BA4982" w:rsidRPr="00FE7564">
        <w:rPr>
          <w:lang w:eastAsia="en-US"/>
        </w:rPr>
        <w:t>Первый финансовый отчет кандидата</w:t>
      </w:r>
      <w:r w:rsidR="00C25E02">
        <w:rPr>
          <w:rStyle w:val="ad"/>
          <w:lang w:eastAsia="en-US"/>
        </w:rPr>
        <w:footnoteReference w:id="19"/>
      </w:r>
      <w:r w:rsidR="00BA4982" w:rsidRPr="00FE7564">
        <w:rPr>
          <w:lang w:eastAsia="en-US"/>
        </w:rPr>
        <w:t xml:space="preserve"> </w:t>
      </w:r>
      <w:r w:rsidR="00BA4982" w:rsidRPr="00FE7564">
        <w:t>на бумажном носителе и</w:t>
      </w:r>
      <w:r w:rsidR="000677CF">
        <w:t xml:space="preserve"> в</w:t>
      </w:r>
      <w:r w:rsidR="00BA4982" w:rsidRPr="00FE7564">
        <w:t xml:space="preserve"> машиночитаемом виде по</w:t>
      </w:r>
      <w:r w:rsidR="000D2126" w:rsidRPr="00FE7564">
        <w:t xml:space="preserve"> форме,</w:t>
      </w:r>
      <w:r w:rsidR="00BA4982" w:rsidRPr="00FE7564">
        <w:t xml:space="preserve"> установленной </w:t>
      </w:r>
      <w:r w:rsidR="00B2780A" w:rsidRPr="00FE7564">
        <w:t>Инструкцией о порядке формирования и расходования денежных средств и</w:t>
      </w:r>
      <w:r w:rsidR="00C25E02">
        <w:t xml:space="preserve">збирательных фондов кандидатов </w:t>
      </w:r>
      <w:r w:rsidR="00B2780A" w:rsidRPr="00FE7564">
        <w:t xml:space="preserve">при проведении </w:t>
      </w:r>
      <w:r w:rsidR="00C15DA2">
        <w:t xml:space="preserve">дополнительных </w:t>
      </w:r>
      <w:r w:rsidR="00B2780A" w:rsidRPr="00FE7564">
        <w:t>выборов депутат</w:t>
      </w:r>
      <w:r w:rsidR="00C15DA2">
        <w:t xml:space="preserve">а Думы Чусовского муниципального округа Пермского края по одномандатному избирательному округу №17 </w:t>
      </w:r>
      <w:r w:rsidR="00BA4982" w:rsidRPr="00FE7564">
        <w:rPr>
          <w:lang w:eastAsia="en-US"/>
        </w:rPr>
        <w:t xml:space="preserve">(п. «б» ч. 1 ст. </w:t>
      </w:r>
      <w:r w:rsidR="00BA4982" w:rsidRPr="00FE7564">
        <w:t>3</w:t>
      </w:r>
      <w:r w:rsidR="0056448B" w:rsidRPr="00FE7564">
        <w:t>6</w:t>
      </w:r>
      <w:r w:rsidR="00BA4982" w:rsidRPr="00FE7564">
        <w:t xml:space="preserve">, </w:t>
      </w:r>
      <w:r w:rsidR="0056448B" w:rsidRPr="00FE7564">
        <w:t xml:space="preserve">п. 1 </w:t>
      </w:r>
      <w:r w:rsidR="00BA4982" w:rsidRPr="00FE7564">
        <w:t xml:space="preserve">ч. </w:t>
      </w:r>
      <w:r w:rsidR="0056448B" w:rsidRPr="00FE7564">
        <w:t>1</w:t>
      </w:r>
      <w:r w:rsidR="00BA4982" w:rsidRPr="00FE7564">
        <w:t xml:space="preserve"> ст. </w:t>
      </w:r>
      <w:r w:rsidR="0056448B" w:rsidRPr="00FE7564">
        <w:t>60</w:t>
      </w:r>
      <w:r w:rsidR="00BA4982" w:rsidRPr="00FE7564">
        <w:t xml:space="preserve"> Закона </w:t>
      </w:r>
      <w:r w:rsidR="00D95399" w:rsidRPr="00FE7564">
        <w:t xml:space="preserve">Пермского края </w:t>
      </w:r>
      <w:r w:rsidR="00BA4982" w:rsidRPr="00FE7564">
        <w:t xml:space="preserve">№ </w:t>
      </w:r>
      <w:r w:rsidR="0056448B" w:rsidRPr="00FE7564">
        <w:t>525</w:t>
      </w:r>
      <w:r w:rsidR="00BA4982" w:rsidRPr="00FE7564">
        <w:t>-ПК</w:t>
      </w:r>
      <w:r w:rsidR="00BA4982" w:rsidRPr="00FE7564">
        <w:rPr>
          <w:lang w:eastAsia="en-US"/>
        </w:rPr>
        <w:t>).</w:t>
      </w:r>
    </w:p>
    <w:p w14:paraId="3A98CB13" w14:textId="42B1EEB7" w:rsidR="0014231A" w:rsidRPr="00FE7564" w:rsidRDefault="0014231A" w:rsidP="0014231A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</w:pPr>
      <w:r w:rsidRPr="00FE7564">
        <w:t>2.</w:t>
      </w:r>
      <w:r w:rsidR="00591844" w:rsidRPr="00FE7564">
        <w:t>2</w:t>
      </w:r>
      <w:r w:rsidRPr="00FE7564">
        <w:t xml:space="preserve">. Сведения об изменениях в </w:t>
      </w:r>
      <w:r w:rsidR="00BA4982" w:rsidRPr="00FE7564">
        <w:t>сведениях</w:t>
      </w:r>
      <w:r w:rsidRPr="00FE7564">
        <w:t xml:space="preserve"> о кандидате, ранее представленных в соответствии </w:t>
      </w:r>
      <w:r w:rsidR="00591844" w:rsidRPr="00FE7564">
        <w:t xml:space="preserve">частями 1-2 статьи 32 либо частью 18 статьи 33 </w:t>
      </w:r>
      <w:r w:rsidR="00BA4982" w:rsidRPr="00FE7564">
        <w:t xml:space="preserve">Закона </w:t>
      </w:r>
      <w:r w:rsidR="00D95399" w:rsidRPr="00FE7564">
        <w:t xml:space="preserve">Пермского края </w:t>
      </w:r>
      <w:r w:rsidR="00BA4982" w:rsidRPr="00FE7564">
        <w:t xml:space="preserve">№ </w:t>
      </w:r>
      <w:r w:rsidR="00591844" w:rsidRPr="00FE7564">
        <w:t>525</w:t>
      </w:r>
      <w:r w:rsidR="00BA4982" w:rsidRPr="00FE7564">
        <w:t>-ПК</w:t>
      </w:r>
      <w:r w:rsidRPr="00FE7564">
        <w:rPr>
          <w:rStyle w:val="ad"/>
        </w:rPr>
        <w:footnoteReference w:id="20"/>
      </w:r>
      <w:r w:rsidRPr="00FE7564">
        <w:t xml:space="preserve"> </w:t>
      </w:r>
      <w:r w:rsidR="00CF7EBF" w:rsidRPr="00FE7564">
        <w:t>(</w:t>
      </w:r>
      <w:r w:rsidRPr="00FE7564">
        <w:t>п. </w:t>
      </w:r>
      <w:r w:rsidR="00BA4982" w:rsidRPr="00FE7564">
        <w:t>«в»</w:t>
      </w:r>
      <w:r w:rsidRPr="00FE7564">
        <w:t xml:space="preserve"> ч. 1 ст. </w:t>
      </w:r>
      <w:r w:rsidR="00BA4982" w:rsidRPr="00FE7564">
        <w:t>3</w:t>
      </w:r>
      <w:r w:rsidR="00591844" w:rsidRPr="00FE7564">
        <w:t>6</w:t>
      </w:r>
      <w:r w:rsidRPr="00FE7564">
        <w:t xml:space="preserve"> </w:t>
      </w:r>
      <w:r w:rsidR="00BA4982" w:rsidRPr="00FE7564">
        <w:t xml:space="preserve">Закона </w:t>
      </w:r>
      <w:r w:rsidR="00D95399" w:rsidRPr="00FE7564">
        <w:t xml:space="preserve">Пермского края </w:t>
      </w:r>
      <w:r w:rsidR="00591844" w:rsidRPr="00FE7564">
        <w:br/>
      </w:r>
      <w:r w:rsidR="00BA4982" w:rsidRPr="00FE7564">
        <w:t xml:space="preserve">№ </w:t>
      </w:r>
      <w:r w:rsidR="00591844" w:rsidRPr="00FE7564">
        <w:t>525</w:t>
      </w:r>
      <w:r w:rsidR="00BA4982" w:rsidRPr="00FE7564">
        <w:t>-ПК</w:t>
      </w:r>
      <w:r w:rsidRPr="00FE7564">
        <w:t xml:space="preserve">) </w:t>
      </w:r>
      <w:r w:rsidR="00A9367D" w:rsidRPr="00FE7564">
        <w:t>(приложени</w:t>
      </w:r>
      <w:r w:rsidR="003F010B" w:rsidRPr="00FE7564">
        <w:t>е</w:t>
      </w:r>
      <w:r w:rsidR="00A9367D" w:rsidRPr="00FE7564">
        <w:t> № </w:t>
      </w:r>
      <w:r w:rsidR="003640FE">
        <w:t>13</w:t>
      </w:r>
      <w:r w:rsidR="003F010B" w:rsidRPr="00FE7564">
        <w:t xml:space="preserve"> </w:t>
      </w:r>
      <w:r w:rsidR="00A95B37" w:rsidRPr="00FE7564">
        <w:t xml:space="preserve">к </w:t>
      </w:r>
      <w:r w:rsidR="00753832">
        <w:t>решению</w:t>
      </w:r>
      <w:r w:rsidR="00A9367D" w:rsidRPr="00FE7564">
        <w:t>).</w:t>
      </w:r>
    </w:p>
    <w:p w14:paraId="12B35F9D" w14:textId="15FE7E95" w:rsidR="002151F2" w:rsidRPr="00FE7564" w:rsidRDefault="002151F2" w:rsidP="00C15DA2">
      <w:pPr>
        <w:pStyle w:val="22"/>
        <w:suppressAutoHyphens/>
        <w:autoSpaceDE w:val="0"/>
        <w:autoSpaceDN w:val="0"/>
        <w:spacing w:after="0" w:line="360" w:lineRule="auto"/>
        <w:ind w:left="0" w:firstLine="709"/>
        <w:jc w:val="both"/>
      </w:pPr>
      <w:r w:rsidRPr="00FE7564">
        <w:t>2.</w:t>
      </w:r>
      <w:r w:rsidR="00591844" w:rsidRPr="00FE7564">
        <w:t>3</w:t>
      </w:r>
      <w:r w:rsidRPr="00FE7564">
        <w:t>. Если в заявлении кандидата о его согласии баллотироваться по одномандатному</w:t>
      </w:r>
      <w:r w:rsidR="003E28D6">
        <w:t xml:space="preserve"> (много</w:t>
      </w:r>
      <w:r w:rsidR="003E28D6" w:rsidRPr="003E28D6">
        <w:t>мандатному)</w:t>
      </w:r>
      <w:r w:rsidRPr="00FE7564">
        <w:t xml:space="preserve"> избирательному округу на </w:t>
      </w:r>
      <w:r w:rsidR="00C15DA2" w:rsidRPr="00C15DA2">
        <w:t>дополнительных выборов депутата Думы Чусовского муниципального округа Пермского края по одномандатному избирательному округу №17</w:t>
      </w:r>
      <w:r w:rsidR="00C15DA2">
        <w:t xml:space="preserve"> </w:t>
      </w:r>
      <w:r w:rsidR="003640FE" w:rsidRPr="00FE7564">
        <w:t>были</w:t>
      </w:r>
      <w:r w:rsidR="003640FE" w:rsidRPr="003E28D6">
        <w:t xml:space="preserve"> </w:t>
      </w:r>
      <w:r w:rsidR="003640FE" w:rsidRPr="00FE7564">
        <w:t xml:space="preserve">указаны </w:t>
      </w:r>
      <w:r w:rsidRPr="00FE7564">
        <w:t xml:space="preserve">сведения о том, что кандидат является иностранным агентом, – уведомление федерального органа исполнительной власти, осуществляющего функции по выработке и реализации государственной политики и нормативно-правовому </w:t>
      </w:r>
      <w:r w:rsidRPr="00FE7564">
        <w:lastRenderedPageBreak/>
        <w:t>регулированию в сфере регистрации некоммерческих организаций, об исключении кандидата из реестра иностранных агентов либо соответствующее решение суда (</w:t>
      </w:r>
      <w:r w:rsidR="00591844" w:rsidRPr="00FE7564">
        <w:t>п. «г»</w:t>
      </w:r>
      <w:r w:rsidRPr="00FE7564">
        <w:t xml:space="preserve"> </w:t>
      </w:r>
      <w:r w:rsidR="00591844" w:rsidRPr="00FE7564">
        <w:t xml:space="preserve">ч. 1 ст. 36 </w:t>
      </w:r>
      <w:r w:rsidRPr="00FE7564">
        <w:t xml:space="preserve">Закона Пермского края № </w:t>
      </w:r>
      <w:r w:rsidR="00591844" w:rsidRPr="00FE7564">
        <w:t>525</w:t>
      </w:r>
      <w:r w:rsidRPr="00FE7564">
        <w:t>-ПК).</w:t>
      </w:r>
    </w:p>
    <w:p w14:paraId="0667B6FF" w14:textId="0A5B6D7A" w:rsidR="0014231A" w:rsidRPr="00FE7564" w:rsidRDefault="002151F2" w:rsidP="0014231A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</w:pPr>
      <w:bookmarkStart w:id="3" w:name="Par627"/>
      <w:bookmarkEnd w:id="3"/>
      <w:r w:rsidRPr="00FE7564">
        <w:t>2.</w:t>
      </w:r>
      <w:r w:rsidR="00591844" w:rsidRPr="00FE7564">
        <w:t>4</w:t>
      </w:r>
      <w:r w:rsidR="0014231A" w:rsidRPr="00FE7564">
        <w:t xml:space="preserve">. Для кандидата, выдвинутого по одномандатному </w:t>
      </w:r>
      <w:r w:rsidR="003E28D6">
        <w:t>(много</w:t>
      </w:r>
      <w:r w:rsidR="003E28D6" w:rsidRPr="00FE7564">
        <w:t>мандатному</w:t>
      </w:r>
      <w:r w:rsidR="003E28D6">
        <w:t>)</w:t>
      </w:r>
      <w:r w:rsidR="003E28D6" w:rsidRPr="00FE7564">
        <w:t xml:space="preserve"> </w:t>
      </w:r>
      <w:r w:rsidR="0014231A" w:rsidRPr="00FE7564">
        <w:t xml:space="preserve">избирательному округу </w:t>
      </w:r>
      <w:r w:rsidR="00BA4982" w:rsidRPr="00FE7564">
        <w:t>избирательным объединением</w:t>
      </w:r>
      <w:r w:rsidR="0014231A" w:rsidRPr="00FE7564">
        <w:t>, на котор</w:t>
      </w:r>
      <w:r w:rsidRPr="00FE7564">
        <w:t>ое</w:t>
      </w:r>
      <w:r w:rsidR="003401A4" w:rsidRPr="00FE7564">
        <w:t xml:space="preserve"> распространяется действие ч. 3 </w:t>
      </w:r>
      <w:r w:rsidR="0014231A" w:rsidRPr="00FE7564">
        <w:t>ст. </w:t>
      </w:r>
      <w:r w:rsidR="00BA4982" w:rsidRPr="00FE7564">
        <w:t>3</w:t>
      </w:r>
      <w:r w:rsidR="00591844" w:rsidRPr="00FE7564">
        <w:t>4</w:t>
      </w:r>
      <w:r w:rsidR="0014231A" w:rsidRPr="00FE7564">
        <w:t xml:space="preserve"> </w:t>
      </w:r>
      <w:r w:rsidR="00BA4982" w:rsidRPr="00FE7564">
        <w:t xml:space="preserve">Закона </w:t>
      </w:r>
      <w:r w:rsidR="0099002F" w:rsidRPr="00FE7564">
        <w:t xml:space="preserve">Пермского края </w:t>
      </w:r>
      <w:r w:rsidR="00BA4982" w:rsidRPr="00FE7564">
        <w:t xml:space="preserve">№ </w:t>
      </w:r>
      <w:r w:rsidR="00591844" w:rsidRPr="00FE7564">
        <w:t>525</w:t>
      </w:r>
      <w:r w:rsidR="00BA4982" w:rsidRPr="00FE7564">
        <w:t>-ПК</w:t>
      </w:r>
      <w:r w:rsidR="0014231A" w:rsidRPr="00FE7564">
        <w:t>, или в порядке самовыдвижения:</w:t>
      </w:r>
    </w:p>
    <w:p w14:paraId="53E40783" w14:textId="58947C92" w:rsidR="0014231A" w:rsidRPr="00FE7564" w:rsidRDefault="002151F2" w:rsidP="00C15DA2">
      <w:pPr>
        <w:pStyle w:val="22"/>
        <w:suppressAutoHyphens/>
        <w:autoSpaceDE w:val="0"/>
        <w:autoSpaceDN w:val="0"/>
        <w:spacing w:after="0" w:line="360" w:lineRule="auto"/>
        <w:ind w:left="0" w:firstLine="709"/>
        <w:jc w:val="both"/>
      </w:pPr>
      <w:r w:rsidRPr="00FE7564">
        <w:t>2.</w:t>
      </w:r>
      <w:r w:rsidR="00591844" w:rsidRPr="00FE7564">
        <w:t>4</w:t>
      </w:r>
      <w:r w:rsidR="0014231A" w:rsidRPr="00FE7564">
        <w:t>.1. Подписные листы с подписями избирателей, собранными в поддержку выдвижения (самовыдвижения) кандидата</w:t>
      </w:r>
      <w:r w:rsidR="00A4122B" w:rsidRPr="00FE7564">
        <w:t xml:space="preserve"> в депутаты</w:t>
      </w:r>
      <w:r w:rsidR="00C15DA2">
        <w:t xml:space="preserve"> Думы Чусовского муниципального округа Пермского края по одномандатному избирательному округу №17 </w:t>
      </w:r>
      <w:r w:rsidR="00686007">
        <w:rPr>
          <w:bCs/>
        </w:rPr>
        <w:t xml:space="preserve">в сброшюрованном </w:t>
      </w:r>
      <w:r w:rsidR="0014231A" w:rsidRPr="00FE7564">
        <w:t xml:space="preserve">и </w:t>
      </w:r>
      <w:r w:rsidR="00686007">
        <w:t>пронумерованном виде</w:t>
      </w:r>
      <w:r w:rsidR="00A4122B" w:rsidRPr="00FE7564">
        <w:t xml:space="preserve">, </w:t>
      </w:r>
      <w:r w:rsidR="00CC33E1" w:rsidRPr="00FE7564">
        <w:t>по форм</w:t>
      </w:r>
      <w:r w:rsidR="001331AD" w:rsidRPr="00FE7564">
        <w:t>е</w:t>
      </w:r>
      <w:r w:rsidR="00CC33E1" w:rsidRPr="00FE7564">
        <w:t xml:space="preserve"> согласно приложени</w:t>
      </w:r>
      <w:r w:rsidR="001331AD" w:rsidRPr="00FE7564">
        <w:t>ю</w:t>
      </w:r>
      <w:r w:rsidR="00CC33E1" w:rsidRPr="00FE7564">
        <w:t xml:space="preserve"> </w:t>
      </w:r>
      <w:r w:rsidR="00250196" w:rsidRPr="00FE7564">
        <w:t>8</w:t>
      </w:r>
      <w:r w:rsidR="00CC33E1" w:rsidRPr="00FE7564">
        <w:t xml:space="preserve"> к </w:t>
      </w:r>
      <w:r w:rsidR="00A4122B" w:rsidRPr="00FE7564">
        <w:t>Федераль</w:t>
      </w:r>
      <w:r w:rsidR="00737A6F" w:rsidRPr="00FE7564">
        <w:t>н</w:t>
      </w:r>
      <w:r w:rsidR="00CC33E1" w:rsidRPr="00FE7564">
        <w:t>ому</w:t>
      </w:r>
      <w:r w:rsidR="00A4122B" w:rsidRPr="00FE7564">
        <w:t xml:space="preserve"> </w:t>
      </w:r>
      <w:r w:rsidR="008D45D1" w:rsidRPr="00FE7564">
        <w:t>закон</w:t>
      </w:r>
      <w:r w:rsidR="00CC33E1" w:rsidRPr="00FE7564">
        <w:t>у</w:t>
      </w:r>
      <w:r w:rsidR="000F76A9" w:rsidRPr="00FE7564">
        <w:t xml:space="preserve"> </w:t>
      </w:r>
      <w:r w:rsidR="00A4122B" w:rsidRPr="00FE7564">
        <w:t>№ </w:t>
      </w:r>
      <w:r w:rsidR="001331AD" w:rsidRPr="00FE7564">
        <w:t>67</w:t>
      </w:r>
      <w:r w:rsidR="00A4122B" w:rsidRPr="00FE7564">
        <w:t>-ФЗ</w:t>
      </w:r>
      <w:r w:rsidR="003E28D6">
        <w:rPr>
          <w:rStyle w:val="ad"/>
        </w:rPr>
        <w:footnoteReference w:id="21"/>
      </w:r>
      <w:r w:rsidR="003E28D6">
        <w:t xml:space="preserve"> </w:t>
      </w:r>
      <w:r w:rsidR="003401A4" w:rsidRPr="00FE7564">
        <w:t>(</w:t>
      </w:r>
      <w:r w:rsidR="00CD18B7" w:rsidRPr="00FE7564">
        <w:t>ч. 3</w:t>
      </w:r>
      <w:r w:rsidR="0014231A" w:rsidRPr="00FE7564">
        <w:t xml:space="preserve"> ст. </w:t>
      </w:r>
      <w:r w:rsidR="00CD18B7" w:rsidRPr="00FE7564">
        <w:t>3</w:t>
      </w:r>
      <w:r w:rsidR="00250196" w:rsidRPr="00FE7564">
        <w:t>5</w:t>
      </w:r>
      <w:r w:rsidR="00CD18B7" w:rsidRPr="00FE7564">
        <w:t>, п. «а» ч. 1 ст. 3</w:t>
      </w:r>
      <w:r w:rsidR="00250196" w:rsidRPr="00FE7564">
        <w:t>6</w:t>
      </w:r>
      <w:r w:rsidR="0014231A" w:rsidRPr="00FE7564">
        <w:t xml:space="preserve"> </w:t>
      </w:r>
      <w:r w:rsidR="00CD18B7" w:rsidRPr="00FE7564">
        <w:t>З</w:t>
      </w:r>
      <w:r w:rsidR="00AA3B05" w:rsidRPr="00FE7564">
        <w:t xml:space="preserve">акона </w:t>
      </w:r>
      <w:r w:rsidR="0099002F" w:rsidRPr="00FE7564">
        <w:t xml:space="preserve">Пермского края </w:t>
      </w:r>
      <w:r w:rsidR="00AA3B05" w:rsidRPr="00FE7564">
        <w:t>№ </w:t>
      </w:r>
      <w:r w:rsidR="00250196" w:rsidRPr="00FE7564">
        <w:t>525</w:t>
      </w:r>
      <w:r w:rsidR="00AA3B05" w:rsidRPr="00FE7564">
        <w:t>-</w:t>
      </w:r>
      <w:r w:rsidR="00CD18B7" w:rsidRPr="00FE7564">
        <w:t>ПК</w:t>
      </w:r>
      <w:r w:rsidR="0014231A" w:rsidRPr="00FE7564">
        <w:t>).</w:t>
      </w:r>
    </w:p>
    <w:p w14:paraId="6E01133D" w14:textId="70333883" w:rsidR="0014231A" w:rsidRPr="00FE7564" w:rsidRDefault="002151F2" w:rsidP="00C15DA2">
      <w:pPr>
        <w:pStyle w:val="22"/>
        <w:suppressAutoHyphens/>
        <w:autoSpaceDE w:val="0"/>
        <w:autoSpaceDN w:val="0"/>
        <w:spacing w:after="0" w:line="360" w:lineRule="auto"/>
        <w:ind w:left="0" w:firstLine="709"/>
        <w:jc w:val="both"/>
      </w:pPr>
      <w:bookmarkStart w:id="4" w:name="Par629"/>
      <w:bookmarkEnd w:id="4"/>
      <w:r w:rsidRPr="00FE7564">
        <w:t>2.</w:t>
      </w:r>
      <w:r w:rsidR="00591844" w:rsidRPr="00FE7564">
        <w:t>4</w:t>
      </w:r>
      <w:r w:rsidR="0014231A" w:rsidRPr="00FE7564">
        <w:t xml:space="preserve">.2. Протокол об итогах сбора подписей избирателей </w:t>
      </w:r>
      <w:r w:rsidR="00A4122B" w:rsidRPr="00FE7564">
        <w:t xml:space="preserve">в поддержку выдвижения кандидата в депутаты </w:t>
      </w:r>
      <w:r w:rsidR="00C15DA2">
        <w:t xml:space="preserve">Думы Чусовского муниципального округа Пермского края по одномандатному избирательному округу №17 </w:t>
      </w:r>
      <w:r w:rsidR="0014231A" w:rsidRPr="00FE7564">
        <w:t>на бумажном носителе</w:t>
      </w:r>
      <w:r w:rsidR="0031370E" w:rsidRPr="00FE7564">
        <w:t xml:space="preserve"> и в машиночитаемом виде</w:t>
      </w:r>
      <w:r w:rsidR="0014231A" w:rsidRPr="00FE7564">
        <w:t xml:space="preserve"> </w:t>
      </w:r>
      <w:r w:rsidR="00737A6F" w:rsidRPr="00FE7564">
        <w:t xml:space="preserve">по форме, установленной </w:t>
      </w:r>
      <w:r w:rsidR="00686007">
        <w:t>решением</w:t>
      </w:r>
      <w:r w:rsidR="00737A6F" w:rsidRPr="00FE7564">
        <w:t xml:space="preserve"> </w:t>
      </w:r>
      <w:r w:rsidR="0014231A" w:rsidRPr="00FE7564">
        <w:t>(</w:t>
      </w:r>
      <w:r w:rsidR="0031370E" w:rsidRPr="00FE7564">
        <w:t>ч. 9, 11 ст. 3</w:t>
      </w:r>
      <w:r w:rsidR="0028432A" w:rsidRPr="00FE7564">
        <w:t>5</w:t>
      </w:r>
      <w:r w:rsidR="0031370E" w:rsidRPr="00FE7564">
        <w:t xml:space="preserve">, </w:t>
      </w:r>
      <w:r w:rsidR="008132CE">
        <w:t xml:space="preserve">п. </w:t>
      </w:r>
      <w:r w:rsidR="00CD18B7" w:rsidRPr="00FE7564">
        <w:t>«а» ч. 1 ст. 3</w:t>
      </w:r>
      <w:r w:rsidR="0028432A" w:rsidRPr="00FE7564">
        <w:t>6</w:t>
      </w:r>
      <w:r w:rsidR="00CD18B7" w:rsidRPr="00FE7564">
        <w:t xml:space="preserve"> Закона </w:t>
      </w:r>
      <w:r w:rsidR="0099002F" w:rsidRPr="00FE7564">
        <w:t xml:space="preserve">Пермского края </w:t>
      </w:r>
      <w:r w:rsidR="00CD18B7" w:rsidRPr="00FE7564">
        <w:t>№ </w:t>
      </w:r>
      <w:r w:rsidR="0028432A" w:rsidRPr="00FE7564">
        <w:t>525</w:t>
      </w:r>
      <w:r w:rsidR="00CD18B7" w:rsidRPr="00FE7564">
        <w:t>-ПК</w:t>
      </w:r>
      <w:r w:rsidR="0014231A" w:rsidRPr="00FE7564">
        <w:t xml:space="preserve">) </w:t>
      </w:r>
      <w:r w:rsidR="00905707" w:rsidRPr="00FE7564">
        <w:t>(приложение № </w:t>
      </w:r>
      <w:r w:rsidR="003640FE">
        <w:t>14</w:t>
      </w:r>
      <w:r w:rsidR="007B7CFC" w:rsidRPr="00FE7564">
        <w:t xml:space="preserve"> </w:t>
      </w:r>
      <w:r w:rsidR="00A95B37" w:rsidRPr="00FE7564">
        <w:t xml:space="preserve">к </w:t>
      </w:r>
      <w:r w:rsidR="00753832">
        <w:t>решению</w:t>
      </w:r>
      <w:r w:rsidR="00905707" w:rsidRPr="00FE7564">
        <w:t>)</w:t>
      </w:r>
      <w:r w:rsidR="0014231A" w:rsidRPr="00FE7564">
        <w:t>.</w:t>
      </w:r>
    </w:p>
    <w:p w14:paraId="117C8A9F" w14:textId="56233FF3" w:rsidR="00737A6F" w:rsidRPr="00FE7564" w:rsidRDefault="00A4122B" w:rsidP="00676CF3">
      <w:pPr>
        <w:pStyle w:val="14-15"/>
        <w:widowControl/>
        <w:suppressAutoHyphens/>
        <w:spacing w:before="120" w:after="120"/>
      </w:pPr>
      <w:bookmarkStart w:id="5" w:name="Par631"/>
      <w:bookmarkEnd w:id="5"/>
      <w:r w:rsidRPr="00FE7564">
        <w:t>2.</w:t>
      </w:r>
      <w:r w:rsidR="00591844" w:rsidRPr="00FE7564">
        <w:t>5</w:t>
      </w:r>
      <w:r w:rsidRPr="00FE7564">
        <w:t>. </w:t>
      </w:r>
      <w:r w:rsidR="00676CF3" w:rsidRPr="00FE7564">
        <w:t>Д</w:t>
      </w:r>
      <w:r w:rsidRPr="00FE7564">
        <w:t xml:space="preserve">ве фотографии кандидата </w:t>
      </w:r>
      <w:r w:rsidR="00797DA7" w:rsidRPr="00FE7564">
        <w:t xml:space="preserve">(цветные или черно-белые, на глянцевой или матовой бумаге, </w:t>
      </w:r>
      <w:r w:rsidRPr="00FE7564">
        <w:t>размером 3</w:t>
      </w:r>
      <w:r w:rsidR="00A621FF" w:rsidRPr="00FE7564">
        <w:t> </w:t>
      </w:r>
      <w:r w:rsidRPr="00FE7564">
        <w:t>х</w:t>
      </w:r>
      <w:r w:rsidR="00A621FF" w:rsidRPr="00FE7564">
        <w:t> </w:t>
      </w:r>
      <w:r w:rsidRPr="00FE7564">
        <w:t>4</w:t>
      </w:r>
      <w:r w:rsidR="00A621FF" w:rsidRPr="00FE7564">
        <w:t> </w:t>
      </w:r>
      <w:r w:rsidRPr="00FE7564">
        <w:t>см</w:t>
      </w:r>
      <w:r w:rsidR="00797DA7" w:rsidRPr="00FE7564">
        <w:t xml:space="preserve">, </w:t>
      </w:r>
      <w:r w:rsidRPr="00FE7564">
        <w:t>без уголка</w:t>
      </w:r>
      <w:r w:rsidR="00676CF3" w:rsidRPr="00FE7564">
        <w:t>, анфас</w:t>
      </w:r>
      <w:r w:rsidRPr="00FE7564">
        <w:t>). На оборотной стороне каждой фотографии указываются фамилия и инициалы кандидата.</w:t>
      </w:r>
    </w:p>
    <w:p w14:paraId="71DEBE4A" w14:textId="0A4F6918" w:rsidR="0014231A" w:rsidRPr="00FE7564" w:rsidRDefault="0014231A" w:rsidP="00603155">
      <w:pPr>
        <w:pStyle w:val="a9"/>
        <w:keepNext/>
        <w:keepLines/>
        <w:suppressAutoHyphens/>
        <w:spacing w:before="240" w:after="240" w:line="240" w:lineRule="auto"/>
        <w:rPr>
          <w:b/>
        </w:rPr>
      </w:pPr>
      <w:r w:rsidRPr="00FE7564">
        <w:rPr>
          <w:b/>
        </w:rPr>
        <w:t>3. </w:t>
      </w:r>
      <w:r w:rsidRPr="00EC7A5A">
        <w:rPr>
          <w:b/>
        </w:rPr>
        <w:t>Документы, представляемые</w:t>
      </w:r>
      <w:r w:rsidRPr="00FE7564">
        <w:rPr>
          <w:b/>
        </w:rPr>
        <w:t xml:space="preserve"> кандидатом</w:t>
      </w:r>
      <w:r w:rsidRPr="00FE7564">
        <w:rPr>
          <w:b/>
          <w:bCs/>
        </w:rPr>
        <w:t>, выдвинутым по одномандатному</w:t>
      </w:r>
      <w:r w:rsidR="00EC7A5A">
        <w:rPr>
          <w:b/>
          <w:bCs/>
        </w:rPr>
        <w:t xml:space="preserve"> (мног</w:t>
      </w:r>
      <w:r w:rsidR="00EC7A5A" w:rsidRPr="00FE7564">
        <w:rPr>
          <w:b/>
          <w:bCs/>
        </w:rPr>
        <w:t>омандатному</w:t>
      </w:r>
      <w:r w:rsidR="00EC7A5A">
        <w:rPr>
          <w:b/>
          <w:bCs/>
        </w:rPr>
        <w:t>)</w:t>
      </w:r>
      <w:r w:rsidRPr="00FE7564">
        <w:rPr>
          <w:b/>
          <w:bCs/>
        </w:rPr>
        <w:t xml:space="preserve"> избирательному округу,</w:t>
      </w:r>
      <w:r w:rsidRPr="00FE7564">
        <w:rPr>
          <w:b/>
        </w:rPr>
        <w:t xml:space="preserve"> для регистрации </w:t>
      </w:r>
      <w:r w:rsidR="00866A16" w:rsidRPr="00FE7564">
        <w:rPr>
          <w:b/>
        </w:rPr>
        <w:t>у</w:t>
      </w:r>
      <w:r w:rsidRPr="00FE7564">
        <w:rPr>
          <w:b/>
        </w:rPr>
        <w:t>полномоченн</w:t>
      </w:r>
      <w:r w:rsidR="002109B9" w:rsidRPr="00FE7564">
        <w:rPr>
          <w:b/>
        </w:rPr>
        <w:t>ого</w:t>
      </w:r>
      <w:r w:rsidRPr="00FE7564">
        <w:rPr>
          <w:b/>
        </w:rPr>
        <w:t xml:space="preserve"> представител</w:t>
      </w:r>
      <w:r w:rsidR="002109B9" w:rsidRPr="00FE7564">
        <w:rPr>
          <w:b/>
        </w:rPr>
        <w:t>я</w:t>
      </w:r>
      <w:r w:rsidRPr="00FE7564">
        <w:rPr>
          <w:b/>
        </w:rPr>
        <w:t xml:space="preserve"> кандидата по финансовым вопросам</w:t>
      </w:r>
    </w:p>
    <w:p w14:paraId="0937167F" w14:textId="69218404" w:rsidR="0014231A" w:rsidRPr="00FE7564" w:rsidRDefault="00A444BF" w:rsidP="0014231A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</w:pPr>
      <w:r w:rsidRPr="00FE7564">
        <w:t>3.1</w:t>
      </w:r>
      <w:r w:rsidR="0014231A" w:rsidRPr="00FE7564">
        <w:t>. </w:t>
      </w:r>
      <w:r w:rsidR="003E281A" w:rsidRPr="00FE7564">
        <w:t>Заявление кандидата</w:t>
      </w:r>
      <w:r w:rsidR="00D83A7D" w:rsidRPr="00FE7564">
        <w:t>, выдвинутого по одномандатному</w:t>
      </w:r>
      <w:r w:rsidR="00EC7A5A">
        <w:t xml:space="preserve"> (мног</w:t>
      </w:r>
      <w:r w:rsidR="00EC7A5A" w:rsidRPr="00FE7564">
        <w:t>омандатному</w:t>
      </w:r>
      <w:r w:rsidR="00EC7A5A">
        <w:t>)</w:t>
      </w:r>
      <w:r w:rsidR="00D83A7D" w:rsidRPr="00FE7564">
        <w:t xml:space="preserve"> избирательному округу,</w:t>
      </w:r>
      <w:r w:rsidR="003E281A" w:rsidRPr="00FE7564">
        <w:t xml:space="preserve"> о назначении</w:t>
      </w:r>
      <w:r w:rsidR="00D83A7D" w:rsidRPr="00FE7564">
        <w:t xml:space="preserve"> его</w:t>
      </w:r>
      <w:r w:rsidR="00315162" w:rsidRPr="00FE7564">
        <w:t xml:space="preserve"> </w:t>
      </w:r>
      <w:r w:rsidR="0014231A" w:rsidRPr="00FE7564">
        <w:t>уполномоченн</w:t>
      </w:r>
      <w:r w:rsidR="00550C58" w:rsidRPr="00FE7564">
        <w:t>о</w:t>
      </w:r>
      <w:r w:rsidR="00D83A7D" w:rsidRPr="00FE7564">
        <w:t>го</w:t>
      </w:r>
      <w:r w:rsidR="0014231A" w:rsidRPr="00FE7564">
        <w:t xml:space="preserve"> </w:t>
      </w:r>
      <w:r w:rsidR="0014231A" w:rsidRPr="00FE7564">
        <w:lastRenderedPageBreak/>
        <w:t>представител</w:t>
      </w:r>
      <w:r w:rsidR="00D83A7D" w:rsidRPr="00FE7564">
        <w:t>я</w:t>
      </w:r>
      <w:r w:rsidR="0014231A" w:rsidRPr="00FE7564">
        <w:t xml:space="preserve"> по финансовым вопросам </w:t>
      </w:r>
      <w:r w:rsidR="00737A6F" w:rsidRPr="00FE7564">
        <w:t>(ч. </w:t>
      </w:r>
      <w:r w:rsidR="00354717" w:rsidRPr="00FE7564">
        <w:t>2</w:t>
      </w:r>
      <w:r w:rsidR="00737A6F" w:rsidRPr="00FE7564">
        <w:t xml:space="preserve"> ст. </w:t>
      </w:r>
      <w:r w:rsidR="00354717" w:rsidRPr="00FE7564">
        <w:t>57</w:t>
      </w:r>
      <w:r w:rsidR="00737A6F" w:rsidRPr="00FE7564">
        <w:t xml:space="preserve"> </w:t>
      </w:r>
      <w:r w:rsidR="00E66A92" w:rsidRPr="00FE7564">
        <w:t>З</w:t>
      </w:r>
      <w:r w:rsidR="00737A6F" w:rsidRPr="00FE7564">
        <w:t xml:space="preserve">акона </w:t>
      </w:r>
      <w:r w:rsidR="0099002F" w:rsidRPr="00FE7564">
        <w:t xml:space="preserve">Пермского края </w:t>
      </w:r>
      <w:r w:rsidR="00737A6F" w:rsidRPr="00FE7564">
        <w:t>№ </w:t>
      </w:r>
      <w:r w:rsidR="00354717" w:rsidRPr="00FE7564">
        <w:t>525</w:t>
      </w:r>
      <w:r w:rsidR="00737A6F" w:rsidRPr="00FE7564">
        <w:t>-</w:t>
      </w:r>
      <w:r w:rsidR="00E66A92" w:rsidRPr="00FE7564">
        <w:t>ПК</w:t>
      </w:r>
      <w:r w:rsidR="00737A6F" w:rsidRPr="00FE7564">
        <w:t>)</w:t>
      </w:r>
      <w:r w:rsidR="0014231A" w:rsidRPr="00FE7564">
        <w:rPr>
          <w:u w:color="FF0000"/>
        </w:rPr>
        <w:t xml:space="preserve"> </w:t>
      </w:r>
      <w:r w:rsidR="000B382B" w:rsidRPr="00FE7564">
        <w:t>(приложени</w:t>
      </w:r>
      <w:r w:rsidR="003640FE">
        <w:t>е</w:t>
      </w:r>
      <w:r w:rsidR="000B382B" w:rsidRPr="00FE7564">
        <w:t xml:space="preserve"> № </w:t>
      </w:r>
      <w:r w:rsidR="003640FE">
        <w:t>15</w:t>
      </w:r>
      <w:r w:rsidR="00AE7FC2" w:rsidRPr="00FE7564">
        <w:t xml:space="preserve"> </w:t>
      </w:r>
      <w:r w:rsidR="00A95B37" w:rsidRPr="00FE7564">
        <w:t xml:space="preserve">к </w:t>
      </w:r>
      <w:r w:rsidR="00753832">
        <w:t>решению</w:t>
      </w:r>
      <w:r w:rsidR="0014231A" w:rsidRPr="00FE7564">
        <w:t>).</w:t>
      </w:r>
    </w:p>
    <w:p w14:paraId="2166B21F" w14:textId="36AD49C4" w:rsidR="0014231A" w:rsidRPr="00FE7564" w:rsidRDefault="00A444BF" w:rsidP="0014231A">
      <w:pPr>
        <w:pStyle w:val="14-15"/>
        <w:widowControl/>
        <w:suppressAutoHyphens/>
      </w:pPr>
      <w:r w:rsidRPr="00FE7564">
        <w:t>3.2</w:t>
      </w:r>
      <w:r w:rsidR="0014231A" w:rsidRPr="00FE7564">
        <w:t>. </w:t>
      </w:r>
      <w:r w:rsidR="00866A16" w:rsidRPr="00FE7564">
        <w:t>З</w:t>
      </w:r>
      <w:r w:rsidR="0014231A" w:rsidRPr="00FE7564">
        <w:t>аявление уполномоченного представителя кандидата по финансовым вопросам о согласии быть уполномоченным представителем</w:t>
      </w:r>
      <w:r w:rsidR="00737A6F" w:rsidRPr="00FE7564">
        <w:t xml:space="preserve"> </w:t>
      </w:r>
      <w:r w:rsidR="00EC7A5A">
        <w:br/>
      </w:r>
      <w:r w:rsidR="00737A6F" w:rsidRPr="00FE7564">
        <w:t>(</w:t>
      </w:r>
      <w:r w:rsidR="00E66A92" w:rsidRPr="00FE7564">
        <w:t>ч. </w:t>
      </w:r>
      <w:r w:rsidR="00354717" w:rsidRPr="00FE7564">
        <w:t>2</w:t>
      </w:r>
      <w:r w:rsidR="00E66A92" w:rsidRPr="00FE7564">
        <w:t xml:space="preserve"> ст. </w:t>
      </w:r>
      <w:r w:rsidR="00354717" w:rsidRPr="00FE7564">
        <w:t>57</w:t>
      </w:r>
      <w:r w:rsidR="00E66A92" w:rsidRPr="00FE7564">
        <w:t xml:space="preserve"> Закона </w:t>
      </w:r>
      <w:r w:rsidR="0099002F" w:rsidRPr="00FE7564">
        <w:t xml:space="preserve">Пермского края </w:t>
      </w:r>
      <w:r w:rsidR="00E66A92" w:rsidRPr="00FE7564">
        <w:t>№ </w:t>
      </w:r>
      <w:r w:rsidR="00354717" w:rsidRPr="00FE7564">
        <w:t>525</w:t>
      </w:r>
      <w:r w:rsidR="00E66A92" w:rsidRPr="00FE7564">
        <w:t>-ПК</w:t>
      </w:r>
      <w:r w:rsidR="00737A6F" w:rsidRPr="00FE7564">
        <w:t>)</w:t>
      </w:r>
      <w:r w:rsidR="0082785E" w:rsidRPr="00FE7564">
        <w:t xml:space="preserve"> (приложени</w:t>
      </w:r>
      <w:r w:rsidR="003640FE">
        <w:t>е</w:t>
      </w:r>
      <w:r w:rsidR="0082785E" w:rsidRPr="00FE7564">
        <w:t xml:space="preserve"> № </w:t>
      </w:r>
      <w:r w:rsidR="003640FE">
        <w:t>16</w:t>
      </w:r>
      <w:r w:rsidR="00AE7FC2" w:rsidRPr="00FE7564">
        <w:t xml:space="preserve"> </w:t>
      </w:r>
      <w:r w:rsidR="00A95B37" w:rsidRPr="00FE7564">
        <w:t xml:space="preserve">к </w:t>
      </w:r>
      <w:r w:rsidR="00753832">
        <w:t>решению</w:t>
      </w:r>
      <w:r w:rsidR="0014231A" w:rsidRPr="00FE7564">
        <w:t>).</w:t>
      </w:r>
    </w:p>
    <w:p w14:paraId="7BCC1AA3" w14:textId="1A39D5D4" w:rsidR="0014231A" w:rsidRPr="00FE7564" w:rsidRDefault="00A444BF" w:rsidP="00337E4B">
      <w:pPr>
        <w:pStyle w:val="14-15"/>
        <w:widowControl/>
        <w:suppressAutoHyphens/>
      </w:pPr>
      <w:r w:rsidRPr="00FE7564">
        <w:t>3.3</w:t>
      </w:r>
      <w:r w:rsidR="0014231A" w:rsidRPr="00FE7564">
        <w:t>. </w:t>
      </w:r>
      <w:r w:rsidR="004146FC" w:rsidRPr="00FE7564">
        <w:t>Нотариально удостоверенн</w:t>
      </w:r>
      <w:r w:rsidR="00337E4B" w:rsidRPr="00FE7564">
        <w:t>ая доверенность на уполномоченного представителя</w:t>
      </w:r>
      <w:r w:rsidR="004146FC" w:rsidRPr="00FE7564">
        <w:t xml:space="preserve"> кандидата по финансовым вопросам </w:t>
      </w:r>
      <w:r w:rsidR="00737A6F" w:rsidRPr="00FE7564">
        <w:t>(</w:t>
      </w:r>
      <w:r w:rsidR="00E66A92" w:rsidRPr="00FE7564">
        <w:t>ч. </w:t>
      </w:r>
      <w:r w:rsidR="00354717" w:rsidRPr="00FE7564">
        <w:t>2</w:t>
      </w:r>
      <w:r w:rsidR="00E66A92" w:rsidRPr="00FE7564">
        <w:t xml:space="preserve"> ст. </w:t>
      </w:r>
      <w:r w:rsidR="00354717" w:rsidRPr="00FE7564">
        <w:t>57</w:t>
      </w:r>
      <w:r w:rsidR="00E66A92" w:rsidRPr="00FE7564">
        <w:t xml:space="preserve"> Закона </w:t>
      </w:r>
      <w:r w:rsidR="00E45829" w:rsidRPr="00FE7564">
        <w:t xml:space="preserve">Пермского края </w:t>
      </w:r>
      <w:r w:rsidR="00E66A92" w:rsidRPr="00FE7564">
        <w:t>№ </w:t>
      </w:r>
      <w:r w:rsidR="00354717" w:rsidRPr="00FE7564">
        <w:t>525</w:t>
      </w:r>
      <w:r w:rsidR="00E66A92" w:rsidRPr="00FE7564">
        <w:t>-ПК</w:t>
      </w:r>
      <w:r w:rsidR="00737A6F" w:rsidRPr="00FE7564">
        <w:t>)</w:t>
      </w:r>
      <w:r w:rsidR="00C41946" w:rsidRPr="00FE7564">
        <w:t>. Копия</w:t>
      </w:r>
      <w:r w:rsidR="0036583C" w:rsidRPr="00FE7564">
        <w:t xml:space="preserve"> указанной доверенности</w:t>
      </w:r>
      <w:r w:rsidR="004146FC" w:rsidRPr="00FE7564">
        <w:t xml:space="preserve"> изг</w:t>
      </w:r>
      <w:r w:rsidR="0036583C" w:rsidRPr="00FE7564">
        <w:t>отавливае</w:t>
      </w:r>
      <w:r w:rsidR="004146FC" w:rsidRPr="00FE7564">
        <w:t>тся в окружной избирательной комиссии в присутствии уполномоченного представителя кандидата по финансовым вопросам, заверя</w:t>
      </w:r>
      <w:r w:rsidR="0068059F" w:rsidRPr="00FE7564">
        <w:t>е</w:t>
      </w:r>
      <w:r w:rsidR="004146FC" w:rsidRPr="00FE7564">
        <w:t xml:space="preserve">тся подписью лица, принявшего документы, </w:t>
      </w:r>
      <w:r w:rsidR="00337E4B" w:rsidRPr="00FE7564">
        <w:t>и прилага</w:t>
      </w:r>
      <w:r w:rsidR="001031D0" w:rsidRPr="00FE7564">
        <w:t>е</w:t>
      </w:r>
      <w:r w:rsidR="00337E4B" w:rsidRPr="00FE7564">
        <w:t>тся к этим документам</w:t>
      </w:r>
      <w:r w:rsidR="0014231A" w:rsidRPr="00FE7564">
        <w:t>.</w:t>
      </w:r>
    </w:p>
    <w:p w14:paraId="6026D513" w14:textId="016C4DFC" w:rsidR="0014231A" w:rsidRPr="00FE7564" w:rsidRDefault="00A444BF" w:rsidP="0014231A">
      <w:pPr>
        <w:pStyle w:val="14-15"/>
        <w:widowControl/>
        <w:suppressAutoHyphens/>
      </w:pPr>
      <w:r w:rsidRPr="00FE7564">
        <w:t>3.4</w:t>
      </w:r>
      <w:r w:rsidR="0014231A" w:rsidRPr="00FE7564">
        <w:t>. Паспорт или документ, заменяющий паспорт гражданина Российской Федерации</w:t>
      </w:r>
      <w:r w:rsidR="006F2729" w:rsidRPr="00FE7564">
        <w:t xml:space="preserve"> </w:t>
      </w:r>
      <w:r w:rsidR="0014231A" w:rsidRPr="00FE7564">
        <w:t>(предъявляется уполномоченным представителем кандидата по финансовым вопросам для регистрации в окружной избирательной комиссии)</w:t>
      </w:r>
      <w:r w:rsidR="00C61BC7" w:rsidRPr="00FE7564">
        <w:t xml:space="preserve"> (</w:t>
      </w:r>
      <w:r w:rsidR="00E66A92" w:rsidRPr="00FE7564">
        <w:t>ч. </w:t>
      </w:r>
      <w:r w:rsidR="00354717" w:rsidRPr="00FE7564">
        <w:t xml:space="preserve">2 </w:t>
      </w:r>
      <w:r w:rsidR="00E66A92" w:rsidRPr="00FE7564">
        <w:t>ст. </w:t>
      </w:r>
      <w:r w:rsidR="00354717" w:rsidRPr="00FE7564">
        <w:t>57</w:t>
      </w:r>
      <w:r w:rsidR="00E66A92" w:rsidRPr="00FE7564">
        <w:t xml:space="preserve"> Закона </w:t>
      </w:r>
      <w:r w:rsidR="0099002F" w:rsidRPr="00FE7564">
        <w:t xml:space="preserve">Пермского края </w:t>
      </w:r>
      <w:r w:rsidR="00E66A92" w:rsidRPr="00FE7564">
        <w:t>№ </w:t>
      </w:r>
      <w:r w:rsidR="00354717" w:rsidRPr="00FE7564">
        <w:t>525</w:t>
      </w:r>
      <w:r w:rsidR="00E66A92" w:rsidRPr="00FE7564">
        <w:t>-ПК</w:t>
      </w:r>
      <w:r w:rsidR="00C61BC7" w:rsidRPr="00FE7564">
        <w:t>)</w:t>
      </w:r>
      <w:r w:rsidR="0014231A" w:rsidRPr="00FE7564">
        <w:t>.</w:t>
      </w:r>
    </w:p>
    <w:p w14:paraId="4CC92F77" w14:textId="28805F1F" w:rsidR="0014231A" w:rsidRPr="00FE7564" w:rsidRDefault="0014231A" w:rsidP="0014231A">
      <w:pPr>
        <w:pStyle w:val="a9"/>
        <w:keepNext/>
        <w:keepLines/>
        <w:suppressAutoHyphens/>
        <w:spacing w:before="240" w:after="240" w:line="240" w:lineRule="auto"/>
        <w:rPr>
          <w:bCs/>
        </w:rPr>
      </w:pPr>
      <w:r w:rsidRPr="00FE7564">
        <w:rPr>
          <w:b/>
          <w:bCs/>
        </w:rPr>
        <w:t>4. Документы, представляемые для регистрации доверенных лиц кандидата, выдвинутого по одномандатному</w:t>
      </w:r>
      <w:r w:rsidR="00EC7A5A">
        <w:rPr>
          <w:b/>
          <w:bCs/>
        </w:rPr>
        <w:t xml:space="preserve"> (мног</w:t>
      </w:r>
      <w:r w:rsidR="00EC7A5A" w:rsidRPr="00FE7564">
        <w:rPr>
          <w:b/>
          <w:bCs/>
        </w:rPr>
        <w:t>омандатному</w:t>
      </w:r>
      <w:r w:rsidR="00EC7A5A">
        <w:rPr>
          <w:b/>
          <w:bCs/>
        </w:rPr>
        <w:t>)</w:t>
      </w:r>
      <w:r w:rsidRPr="00FE7564">
        <w:rPr>
          <w:b/>
          <w:bCs/>
        </w:rPr>
        <w:t xml:space="preserve"> избирательному округу</w:t>
      </w:r>
      <w:r w:rsidR="006008DD" w:rsidRPr="00FE7564">
        <w:rPr>
          <w:rStyle w:val="ad"/>
          <w:bCs/>
        </w:rPr>
        <w:footnoteReference w:id="22"/>
      </w:r>
    </w:p>
    <w:p w14:paraId="5D2EC1D8" w14:textId="5AEEC06B" w:rsidR="0014231A" w:rsidRPr="00FE7564" w:rsidRDefault="0014231A" w:rsidP="0014231A">
      <w:pPr>
        <w:pStyle w:val="14-15"/>
        <w:widowControl/>
        <w:suppressAutoHyphens/>
        <w:ind w:firstLine="720"/>
      </w:pPr>
      <w:r w:rsidRPr="00FE7564">
        <w:t xml:space="preserve">4.1. Письменное </w:t>
      </w:r>
      <w:r w:rsidR="00760352" w:rsidRPr="00FE7564">
        <w:t>заявление</w:t>
      </w:r>
      <w:r w:rsidRPr="00FE7564">
        <w:t xml:space="preserve"> кандидата, выдвинутого по одномандатному</w:t>
      </w:r>
      <w:r w:rsidR="00EC7A5A">
        <w:t xml:space="preserve"> (</w:t>
      </w:r>
      <w:r w:rsidR="00075B9D">
        <w:t>мног</w:t>
      </w:r>
      <w:r w:rsidR="00EC7A5A" w:rsidRPr="00FE7564">
        <w:t>омандатному</w:t>
      </w:r>
      <w:r w:rsidR="00EC7A5A">
        <w:t>)</w:t>
      </w:r>
      <w:r w:rsidRPr="00FE7564">
        <w:t xml:space="preserve"> избирательному округу, о назначении доверенных лиц (ч. 1 ст. </w:t>
      </w:r>
      <w:r w:rsidR="009C021D" w:rsidRPr="00FE7564">
        <w:t>41</w:t>
      </w:r>
      <w:r w:rsidRPr="00FE7564">
        <w:t xml:space="preserve"> </w:t>
      </w:r>
      <w:r w:rsidR="00760352" w:rsidRPr="00FE7564">
        <w:t>З</w:t>
      </w:r>
      <w:r w:rsidR="00AA3B05" w:rsidRPr="00FE7564">
        <w:t xml:space="preserve">акона </w:t>
      </w:r>
      <w:r w:rsidR="0099002F" w:rsidRPr="00FE7564">
        <w:t xml:space="preserve">Пермского края </w:t>
      </w:r>
      <w:r w:rsidR="00AA3B05" w:rsidRPr="00FE7564">
        <w:t>№ </w:t>
      </w:r>
      <w:r w:rsidR="009C021D" w:rsidRPr="00FE7564">
        <w:t>525</w:t>
      </w:r>
      <w:r w:rsidR="00AA3B05" w:rsidRPr="00FE7564">
        <w:t>-</w:t>
      </w:r>
      <w:r w:rsidR="00760352" w:rsidRPr="00FE7564">
        <w:t>ПК</w:t>
      </w:r>
      <w:r w:rsidR="0082785E" w:rsidRPr="00FE7564">
        <w:t>) (приложени</w:t>
      </w:r>
      <w:r w:rsidR="003640FE">
        <w:t>е</w:t>
      </w:r>
      <w:r w:rsidR="0082785E" w:rsidRPr="00FE7564">
        <w:t xml:space="preserve"> № </w:t>
      </w:r>
      <w:r w:rsidR="003640FE">
        <w:t>8.1</w:t>
      </w:r>
      <w:r w:rsidR="000C4B58" w:rsidRPr="00FE7564">
        <w:t xml:space="preserve"> </w:t>
      </w:r>
      <w:r w:rsidR="00A95B37" w:rsidRPr="00FE7564">
        <w:t xml:space="preserve">к </w:t>
      </w:r>
      <w:r w:rsidR="00753832">
        <w:t>решению</w:t>
      </w:r>
      <w:r w:rsidRPr="00FE7564">
        <w:t>).</w:t>
      </w:r>
    </w:p>
    <w:p w14:paraId="65CF5E99" w14:textId="508E18F6" w:rsidR="006201B3" w:rsidRPr="00FE7564" w:rsidRDefault="006201B3" w:rsidP="0014231A">
      <w:pPr>
        <w:pStyle w:val="14-15"/>
        <w:widowControl/>
        <w:suppressAutoHyphens/>
        <w:ind w:firstLine="720"/>
      </w:pPr>
      <w:r w:rsidRPr="00FE7564">
        <w:t xml:space="preserve">4.2. </w:t>
      </w:r>
      <w:r w:rsidR="00134D5A" w:rsidRPr="00FE7564">
        <w:t>Список доверенных лиц кандидата, выдвинутого по однома</w:t>
      </w:r>
      <w:r w:rsidR="00075B9D">
        <w:t>ндатному (мног</w:t>
      </w:r>
      <w:r w:rsidR="00075B9D" w:rsidRPr="00FE7564">
        <w:t>ома</w:t>
      </w:r>
      <w:r w:rsidR="00075B9D">
        <w:t>ндатному) избирательному округу</w:t>
      </w:r>
      <w:r w:rsidR="00134D5A" w:rsidRPr="00FE7564">
        <w:rPr>
          <w:u w:color="FF0000"/>
        </w:rPr>
        <w:t xml:space="preserve"> </w:t>
      </w:r>
      <w:r w:rsidR="00134D5A" w:rsidRPr="00FE7564">
        <w:t>(ч. 1 ст. </w:t>
      </w:r>
      <w:r w:rsidR="009C021D" w:rsidRPr="00FE7564">
        <w:t>41</w:t>
      </w:r>
      <w:r w:rsidR="00134D5A" w:rsidRPr="00FE7564">
        <w:t xml:space="preserve"> Закона Пермского края № </w:t>
      </w:r>
      <w:r w:rsidR="009C021D" w:rsidRPr="00FE7564">
        <w:t>525</w:t>
      </w:r>
      <w:r w:rsidR="00134D5A" w:rsidRPr="00FE7564">
        <w:t>-ПК) (приложени</w:t>
      </w:r>
      <w:r w:rsidR="003640FE">
        <w:t>е</w:t>
      </w:r>
      <w:r w:rsidR="00134D5A" w:rsidRPr="00FE7564">
        <w:t xml:space="preserve"> № </w:t>
      </w:r>
      <w:r w:rsidR="003640FE">
        <w:t>9.1</w:t>
      </w:r>
      <w:r w:rsidR="00134D5A" w:rsidRPr="00FE7564">
        <w:t xml:space="preserve"> к </w:t>
      </w:r>
      <w:r w:rsidR="00753832">
        <w:t>решению</w:t>
      </w:r>
      <w:r w:rsidR="00134D5A" w:rsidRPr="00FE7564">
        <w:t>).</w:t>
      </w:r>
    </w:p>
    <w:p w14:paraId="5F6CF955" w14:textId="6314D6A1" w:rsidR="0014231A" w:rsidRPr="00FE7564" w:rsidRDefault="0014231A" w:rsidP="0014231A">
      <w:pPr>
        <w:pStyle w:val="14-15"/>
        <w:widowControl/>
        <w:suppressAutoHyphens/>
        <w:ind w:firstLine="720"/>
      </w:pPr>
      <w:r w:rsidRPr="00FE7564">
        <w:t>4.</w:t>
      </w:r>
      <w:r w:rsidR="00134D5A" w:rsidRPr="00FE7564">
        <w:t>3</w:t>
      </w:r>
      <w:r w:rsidRPr="00FE7564">
        <w:t>. Заявления граждан о согласии быть доверенными лицами кандидата, выдвинутого по одномандатному</w:t>
      </w:r>
      <w:r w:rsidR="00075B9D">
        <w:t xml:space="preserve"> (мног</w:t>
      </w:r>
      <w:r w:rsidR="00075B9D" w:rsidRPr="00FE7564">
        <w:t>омандатному</w:t>
      </w:r>
      <w:r w:rsidR="00075B9D">
        <w:t>)</w:t>
      </w:r>
      <w:r w:rsidRPr="00FE7564">
        <w:t xml:space="preserve"> избирательному округу</w:t>
      </w:r>
      <w:r w:rsidR="00075B9D">
        <w:t xml:space="preserve"> </w:t>
      </w:r>
      <w:r w:rsidRPr="00FE7564">
        <w:t>(ч. 1 ст. </w:t>
      </w:r>
      <w:r w:rsidR="009C021D" w:rsidRPr="00FE7564">
        <w:t>41</w:t>
      </w:r>
      <w:r w:rsidRPr="00FE7564">
        <w:t xml:space="preserve"> </w:t>
      </w:r>
      <w:r w:rsidR="00760352" w:rsidRPr="00FE7564">
        <w:t>З</w:t>
      </w:r>
      <w:r w:rsidR="00AA3B05" w:rsidRPr="00FE7564">
        <w:t xml:space="preserve">акона </w:t>
      </w:r>
      <w:r w:rsidR="0099002F" w:rsidRPr="00FE7564">
        <w:t>Пермского края</w:t>
      </w:r>
      <w:r w:rsidR="00075B9D">
        <w:t xml:space="preserve"> </w:t>
      </w:r>
      <w:r w:rsidR="00AA3B05" w:rsidRPr="00FE7564">
        <w:t>№ </w:t>
      </w:r>
      <w:r w:rsidR="009C021D" w:rsidRPr="00FE7564">
        <w:t>525</w:t>
      </w:r>
      <w:r w:rsidR="00AA3B05" w:rsidRPr="00FE7564">
        <w:t>-</w:t>
      </w:r>
      <w:r w:rsidR="00760352" w:rsidRPr="00FE7564">
        <w:t>ПК</w:t>
      </w:r>
      <w:r w:rsidR="00C72E95" w:rsidRPr="00FE7564">
        <w:t>) (приложени</w:t>
      </w:r>
      <w:r w:rsidR="003640FE">
        <w:t>е</w:t>
      </w:r>
      <w:r w:rsidR="00C72E95" w:rsidRPr="00FE7564">
        <w:t xml:space="preserve"> № </w:t>
      </w:r>
      <w:r w:rsidR="003640FE">
        <w:t>10.1</w:t>
      </w:r>
      <w:r w:rsidR="0064226E" w:rsidRPr="00FE7564">
        <w:t xml:space="preserve"> </w:t>
      </w:r>
      <w:r w:rsidR="00A95B37" w:rsidRPr="00FE7564">
        <w:t xml:space="preserve">к </w:t>
      </w:r>
      <w:r w:rsidR="00753832">
        <w:t>решению</w:t>
      </w:r>
      <w:r w:rsidRPr="00FE7564">
        <w:t>).</w:t>
      </w:r>
    </w:p>
    <w:p w14:paraId="72A62557" w14:textId="0DD7551B" w:rsidR="00894BD6" w:rsidRPr="00FE7564" w:rsidRDefault="0014231A" w:rsidP="001F037A">
      <w:pPr>
        <w:pStyle w:val="14-15"/>
        <w:widowControl/>
        <w:suppressAutoHyphens/>
        <w:ind w:firstLine="720"/>
        <w:rPr>
          <w:spacing w:val="-4"/>
        </w:rPr>
      </w:pPr>
      <w:r w:rsidRPr="00FE7564">
        <w:rPr>
          <w:spacing w:val="-4"/>
        </w:rPr>
        <w:t>4.</w:t>
      </w:r>
      <w:r w:rsidR="004241AB">
        <w:rPr>
          <w:spacing w:val="-4"/>
        </w:rPr>
        <w:t>4</w:t>
      </w:r>
      <w:r w:rsidRPr="00FE7564">
        <w:rPr>
          <w:spacing w:val="-4"/>
        </w:rPr>
        <w:t>. </w:t>
      </w:r>
      <w:r w:rsidR="00D30EAE" w:rsidRPr="00FE7564">
        <w:rPr>
          <w:spacing w:val="-4"/>
        </w:rPr>
        <w:t xml:space="preserve">Копия приказа (распоряжения) об освобождении от исполнения служебных обязанностей на период осуществления полномочий доверенного лица </w:t>
      </w:r>
      <w:r w:rsidR="00D30EAE" w:rsidRPr="00FE7564">
        <w:rPr>
          <w:spacing w:val="-4"/>
        </w:rPr>
        <w:lastRenderedPageBreak/>
        <w:t xml:space="preserve">в отношении гражданина Российской Федерации, находящегося на государственной или муниципальной службе </w:t>
      </w:r>
      <w:r w:rsidRPr="00FE7564">
        <w:rPr>
          <w:spacing w:val="-4"/>
        </w:rPr>
        <w:t xml:space="preserve">(в том числе и в период отпуска) </w:t>
      </w:r>
      <w:r w:rsidR="009C021D" w:rsidRPr="00FE7564">
        <w:rPr>
          <w:spacing w:val="-4"/>
        </w:rPr>
        <w:br/>
      </w:r>
      <w:r w:rsidRPr="00FE7564">
        <w:rPr>
          <w:spacing w:val="-4"/>
        </w:rPr>
        <w:t xml:space="preserve">(ч. </w:t>
      </w:r>
      <w:r w:rsidR="00760352" w:rsidRPr="00FE7564">
        <w:rPr>
          <w:spacing w:val="-4"/>
        </w:rPr>
        <w:t>2</w:t>
      </w:r>
      <w:r w:rsidRPr="00FE7564">
        <w:rPr>
          <w:spacing w:val="-4"/>
        </w:rPr>
        <w:t xml:space="preserve"> ст. </w:t>
      </w:r>
      <w:r w:rsidR="009C021D" w:rsidRPr="00FE7564">
        <w:rPr>
          <w:spacing w:val="-4"/>
        </w:rPr>
        <w:t>41</w:t>
      </w:r>
      <w:r w:rsidRPr="00FE7564">
        <w:rPr>
          <w:spacing w:val="-4"/>
        </w:rPr>
        <w:t xml:space="preserve"> </w:t>
      </w:r>
      <w:r w:rsidR="00760352" w:rsidRPr="00FE7564">
        <w:t>З</w:t>
      </w:r>
      <w:r w:rsidR="00F017B3" w:rsidRPr="00FE7564">
        <w:rPr>
          <w:spacing w:val="-4"/>
        </w:rPr>
        <w:t>акона </w:t>
      </w:r>
      <w:r w:rsidR="0099002F" w:rsidRPr="00FE7564">
        <w:t>Пермского края</w:t>
      </w:r>
      <w:r w:rsidR="0099002F" w:rsidRPr="00FE7564">
        <w:rPr>
          <w:spacing w:val="-4"/>
        </w:rPr>
        <w:t xml:space="preserve"> </w:t>
      </w:r>
      <w:r w:rsidR="00AA3B05" w:rsidRPr="00FE7564">
        <w:rPr>
          <w:spacing w:val="-4"/>
        </w:rPr>
        <w:t>№ </w:t>
      </w:r>
      <w:r w:rsidR="009C021D" w:rsidRPr="00FE7564">
        <w:rPr>
          <w:spacing w:val="-4"/>
        </w:rPr>
        <w:t>525</w:t>
      </w:r>
      <w:r w:rsidR="00AA3B05" w:rsidRPr="00FE7564">
        <w:rPr>
          <w:spacing w:val="-4"/>
        </w:rPr>
        <w:t>-</w:t>
      </w:r>
      <w:r w:rsidR="00760352" w:rsidRPr="00FE7564">
        <w:rPr>
          <w:spacing w:val="-4"/>
        </w:rPr>
        <w:t>ПК</w:t>
      </w:r>
      <w:r w:rsidRPr="00FE7564">
        <w:rPr>
          <w:spacing w:val="-4"/>
        </w:rPr>
        <w:t>).</w:t>
      </w:r>
      <w:r w:rsidR="002714C8" w:rsidRPr="00FE7564">
        <w:rPr>
          <w:spacing w:val="-4"/>
        </w:rPr>
        <w:t xml:space="preserve"> </w:t>
      </w:r>
    </w:p>
    <w:p w14:paraId="6AF37749" w14:textId="0BC3D76B" w:rsidR="00894BD6" w:rsidRPr="00FE7564" w:rsidRDefault="0014231A" w:rsidP="001F037A">
      <w:pPr>
        <w:pStyle w:val="a9"/>
        <w:keepNext/>
        <w:keepLines/>
        <w:suppressAutoHyphens/>
        <w:spacing w:before="240" w:after="240" w:line="240" w:lineRule="auto"/>
        <w:rPr>
          <w:b/>
        </w:rPr>
      </w:pPr>
      <w:r w:rsidRPr="00FE7564">
        <w:rPr>
          <w:b/>
        </w:rPr>
        <w:t>5. </w:t>
      </w:r>
      <w:r w:rsidRPr="00C85732">
        <w:rPr>
          <w:b/>
        </w:rPr>
        <w:t xml:space="preserve">Документы, представляемые </w:t>
      </w:r>
      <w:r w:rsidR="00F06324" w:rsidRPr="00C85732">
        <w:rPr>
          <w:b/>
        </w:rPr>
        <w:t xml:space="preserve">кандидатом </w:t>
      </w:r>
      <w:r w:rsidR="00894BD6" w:rsidRPr="00C85732">
        <w:rPr>
          <w:b/>
        </w:rPr>
        <w:t xml:space="preserve">при отказе от участия в </w:t>
      </w:r>
      <w:r w:rsidRPr="00C85732">
        <w:rPr>
          <w:b/>
        </w:rPr>
        <w:t>выборах</w:t>
      </w:r>
      <w:r w:rsidR="007A0F72" w:rsidRPr="00C85732">
        <w:rPr>
          <w:b/>
        </w:rPr>
        <w:t xml:space="preserve">, </w:t>
      </w:r>
      <w:r w:rsidR="00760352" w:rsidRPr="00C85732">
        <w:rPr>
          <w:b/>
        </w:rPr>
        <w:t>избирательн</w:t>
      </w:r>
      <w:r w:rsidR="00D767EB" w:rsidRPr="00C85732">
        <w:rPr>
          <w:b/>
        </w:rPr>
        <w:t>ым</w:t>
      </w:r>
      <w:r w:rsidR="00760352" w:rsidRPr="00FE7564">
        <w:rPr>
          <w:b/>
        </w:rPr>
        <w:t xml:space="preserve"> объединени</w:t>
      </w:r>
      <w:r w:rsidR="00D767EB" w:rsidRPr="00FE7564">
        <w:rPr>
          <w:b/>
        </w:rPr>
        <w:t>ем</w:t>
      </w:r>
      <w:r w:rsidR="00F06324" w:rsidRPr="00FE7564">
        <w:rPr>
          <w:b/>
        </w:rPr>
        <w:t xml:space="preserve"> </w:t>
      </w:r>
      <w:r w:rsidR="007A0F72" w:rsidRPr="00FE7564">
        <w:rPr>
          <w:b/>
        </w:rPr>
        <w:t>при отзыве кандидата</w:t>
      </w:r>
      <w:r w:rsidR="00F06324" w:rsidRPr="00FE7564">
        <w:rPr>
          <w:b/>
        </w:rPr>
        <w:t>, выдвинутого по одномандатному</w:t>
      </w:r>
      <w:r w:rsidR="00C85732">
        <w:rPr>
          <w:b/>
        </w:rPr>
        <w:t xml:space="preserve"> (мног</w:t>
      </w:r>
      <w:r w:rsidR="00C85732" w:rsidRPr="00FE7564">
        <w:rPr>
          <w:b/>
        </w:rPr>
        <w:t>омандатному</w:t>
      </w:r>
      <w:r w:rsidR="00C85732">
        <w:rPr>
          <w:b/>
        </w:rPr>
        <w:t>)</w:t>
      </w:r>
      <w:r w:rsidR="00F06324" w:rsidRPr="00FE7564">
        <w:rPr>
          <w:b/>
        </w:rPr>
        <w:t xml:space="preserve"> избирательному округу</w:t>
      </w:r>
    </w:p>
    <w:p w14:paraId="19340EF4" w14:textId="5F63A8A2" w:rsidR="0014231A" w:rsidRPr="00FE7564" w:rsidRDefault="0014231A" w:rsidP="00C15DA2">
      <w:pPr>
        <w:pStyle w:val="22"/>
        <w:suppressAutoHyphens/>
        <w:autoSpaceDE w:val="0"/>
        <w:autoSpaceDN w:val="0"/>
        <w:spacing w:after="0" w:line="360" w:lineRule="auto"/>
        <w:ind w:left="0" w:firstLine="709"/>
        <w:jc w:val="both"/>
      </w:pPr>
      <w:r w:rsidRPr="00FE7564">
        <w:t>5.1. Заявление кандидата</w:t>
      </w:r>
      <w:r w:rsidR="00A628E3" w:rsidRPr="00FE7564">
        <w:t>, выдвинутого</w:t>
      </w:r>
      <w:r w:rsidRPr="00FE7564">
        <w:t xml:space="preserve"> </w:t>
      </w:r>
      <w:r w:rsidR="00A628E3" w:rsidRPr="00FE7564">
        <w:t xml:space="preserve">по одномандатному </w:t>
      </w:r>
      <w:r w:rsidR="00C85732">
        <w:t>(мног</w:t>
      </w:r>
      <w:r w:rsidR="00C85732" w:rsidRPr="00FE7564">
        <w:t>омандатному</w:t>
      </w:r>
      <w:r w:rsidR="00C85732">
        <w:t xml:space="preserve">) </w:t>
      </w:r>
      <w:r w:rsidR="00A628E3" w:rsidRPr="00FE7564">
        <w:t>избирательному окр</w:t>
      </w:r>
      <w:r w:rsidR="00A60B2B" w:rsidRPr="00FE7564">
        <w:t>у</w:t>
      </w:r>
      <w:r w:rsidR="00A628E3" w:rsidRPr="00FE7564">
        <w:t xml:space="preserve">гу, </w:t>
      </w:r>
      <w:r w:rsidR="00F87574" w:rsidRPr="00FE7564">
        <w:t xml:space="preserve">о снятии своей кандидатуры с </w:t>
      </w:r>
      <w:r w:rsidR="00C15DA2">
        <w:t xml:space="preserve">дополнительных выборов депутата </w:t>
      </w:r>
      <w:r w:rsidR="00C15DA2" w:rsidRPr="00C15DA2">
        <w:t xml:space="preserve">Думы Чусовского муниципального округа Пермского края по одномандатному избирательному округу №17 </w:t>
      </w:r>
      <w:r w:rsidRPr="00FE7564">
        <w:t>(ч. </w:t>
      </w:r>
      <w:r w:rsidR="00760352" w:rsidRPr="00FE7564">
        <w:t>1</w:t>
      </w:r>
      <w:r w:rsidRPr="00FE7564">
        <w:t xml:space="preserve"> ст. </w:t>
      </w:r>
      <w:r w:rsidR="000A58B9" w:rsidRPr="00FE7564">
        <w:t>42</w:t>
      </w:r>
      <w:r w:rsidRPr="00FE7564">
        <w:t xml:space="preserve"> </w:t>
      </w:r>
      <w:r w:rsidR="00760352" w:rsidRPr="00FE7564">
        <w:t>З</w:t>
      </w:r>
      <w:r w:rsidRPr="00FE7564">
        <w:t>акона</w:t>
      </w:r>
      <w:r w:rsidR="0099002F" w:rsidRPr="00FE7564">
        <w:t xml:space="preserve"> Пермского края</w:t>
      </w:r>
      <w:r w:rsidR="00F017B3" w:rsidRPr="00FE7564">
        <w:t xml:space="preserve"> № </w:t>
      </w:r>
      <w:r w:rsidR="000A58B9" w:rsidRPr="00FE7564">
        <w:t>525</w:t>
      </w:r>
      <w:r w:rsidR="00F017B3" w:rsidRPr="00FE7564">
        <w:t>-</w:t>
      </w:r>
      <w:r w:rsidR="00760352" w:rsidRPr="00FE7564">
        <w:t>ПК</w:t>
      </w:r>
      <w:r w:rsidR="0036583C" w:rsidRPr="00FE7564">
        <w:t>)</w:t>
      </w:r>
      <w:r w:rsidR="0064226E" w:rsidRPr="00FE7564">
        <w:t xml:space="preserve"> (приложение № </w:t>
      </w:r>
      <w:r w:rsidR="003640FE">
        <w:t>17</w:t>
      </w:r>
      <w:r w:rsidR="00522DBD" w:rsidRPr="00FE7564">
        <w:t xml:space="preserve"> </w:t>
      </w:r>
      <w:r w:rsidR="00A95B37" w:rsidRPr="00FE7564">
        <w:t xml:space="preserve">к </w:t>
      </w:r>
      <w:r w:rsidR="00753832">
        <w:t>решению</w:t>
      </w:r>
      <w:r w:rsidR="0064226E" w:rsidRPr="00FE7564">
        <w:t>)</w:t>
      </w:r>
      <w:r w:rsidR="0036583C" w:rsidRPr="00FE7564">
        <w:t>.</w:t>
      </w:r>
    </w:p>
    <w:p w14:paraId="7D2E5B9D" w14:textId="543716DA" w:rsidR="004667F4" w:rsidRPr="00FE7564" w:rsidRDefault="007A0F72" w:rsidP="004667F4">
      <w:pPr>
        <w:pStyle w:val="14-15"/>
        <w:widowControl/>
        <w:suppressAutoHyphens/>
        <w:ind w:firstLine="720"/>
      </w:pPr>
      <w:r w:rsidRPr="00FE7564">
        <w:t>5.2. </w:t>
      </w:r>
      <w:r w:rsidR="00F87574" w:rsidRPr="00FE7564">
        <w:t>Решение избирательного объединения об отзыве кандидата, выдвинутого по одномандатному</w:t>
      </w:r>
      <w:r w:rsidR="00C85732">
        <w:t xml:space="preserve"> (мног</w:t>
      </w:r>
      <w:r w:rsidR="00C85732" w:rsidRPr="00FE7564">
        <w:t>омандатному</w:t>
      </w:r>
      <w:r w:rsidR="00C85732">
        <w:t>)</w:t>
      </w:r>
      <w:r w:rsidR="00F87574" w:rsidRPr="00FE7564">
        <w:t xml:space="preserve"> избирательному округу, принятое в порядке и по основаниям, которые </w:t>
      </w:r>
      <w:r w:rsidR="000A58B9" w:rsidRPr="00FE7564">
        <w:t xml:space="preserve">предусмотрены уставом </w:t>
      </w:r>
      <w:r w:rsidR="00F87574" w:rsidRPr="00FE7564">
        <w:t>избирательного объединения</w:t>
      </w:r>
      <w:r w:rsidRPr="00FE7564">
        <w:t xml:space="preserve"> (ч. </w:t>
      </w:r>
      <w:r w:rsidR="0048055D" w:rsidRPr="00FE7564">
        <w:t>3</w:t>
      </w:r>
      <w:r w:rsidRPr="00FE7564">
        <w:t xml:space="preserve"> ст. </w:t>
      </w:r>
      <w:r w:rsidR="000A58B9" w:rsidRPr="00FE7564">
        <w:t>42</w:t>
      </w:r>
      <w:r w:rsidRPr="00FE7564">
        <w:t xml:space="preserve"> </w:t>
      </w:r>
      <w:r w:rsidR="0048055D" w:rsidRPr="00FE7564">
        <w:t>З</w:t>
      </w:r>
      <w:r w:rsidRPr="00FE7564">
        <w:t xml:space="preserve">акона </w:t>
      </w:r>
      <w:r w:rsidR="0099002F" w:rsidRPr="00FE7564">
        <w:t xml:space="preserve">Пермского края </w:t>
      </w:r>
      <w:r w:rsidRPr="00FE7564">
        <w:t>№ </w:t>
      </w:r>
      <w:r w:rsidR="000A58B9" w:rsidRPr="00FE7564">
        <w:t>525</w:t>
      </w:r>
      <w:r w:rsidRPr="00FE7564">
        <w:t>-</w:t>
      </w:r>
      <w:r w:rsidR="0048055D" w:rsidRPr="00FE7564">
        <w:t>ПК</w:t>
      </w:r>
      <w:r w:rsidRPr="00FE7564">
        <w:t>).</w:t>
      </w:r>
    </w:p>
    <w:p w14:paraId="767D7FFB" w14:textId="77777777" w:rsidR="0014231A" w:rsidRPr="00FE7564" w:rsidRDefault="00552FF5" w:rsidP="0014231A">
      <w:pPr>
        <w:pStyle w:val="a9"/>
        <w:keepNext/>
        <w:keepLines/>
        <w:suppressAutoHyphens/>
        <w:spacing w:before="240" w:after="240" w:line="240" w:lineRule="auto"/>
        <w:rPr>
          <w:b/>
        </w:rPr>
      </w:pPr>
      <w:r w:rsidRPr="00FE7564">
        <w:rPr>
          <w:b/>
        </w:rPr>
        <w:t>6</w:t>
      </w:r>
      <w:r w:rsidR="0014231A" w:rsidRPr="00FE7564">
        <w:rPr>
          <w:b/>
        </w:rPr>
        <w:t xml:space="preserve">. Документы, представляемые кандидатом при отзыве доверенных лиц, </w:t>
      </w:r>
      <w:r w:rsidR="0014231A" w:rsidRPr="00FE7564">
        <w:rPr>
          <w:b/>
        </w:rPr>
        <w:br/>
        <w:t xml:space="preserve">прекращении полномочий уполномоченных представителей </w:t>
      </w:r>
      <w:r w:rsidR="0014231A" w:rsidRPr="00FE7564">
        <w:rPr>
          <w:b/>
        </w:rPr>
        <w:br/>
        <w:t>кандидата по финансовым вопросам</w:t>
      </w:r>
    </w:p>
    <w:p w14:paraId="47A3BA64" w14:textId="00AA7838" w:rsidR="0014231A" w:rsidRPr="00FE7564" w:rsidRDefault="00552FF5" w:rsidP="0014231A">
      <w:pPr>
        <w:pStyle w:val="14-15"/>
        <w:widowControl/>
        <w:suppressAutoHyphens/>
      </w:pPr>
      <w:r w:rsidRPr="00FE7564">
        <w:t>6</w:t>
      </w:r>
      <w:r w:rsidR="00726B27" w:rsidRPr="00FE7564">
        <w:t xml:space="preserve">.1. Заявление кандидата </w:t>
      </w:r>
      <w:r w:rsidR="0014231A" w:rsidRPr="00FE7564">
        <w:t xml:space="preserve">об отзыве доверенных лиц </w:t>
      </w:r>
      <w:r w:rsidR="00726B27" w:rsidRPr="00FE7564">
        <w:t>кандидата</w:t>
      </w:r>
      <w:r w:rsidR="006008DD" w:rsidRPr="00FE7564">
        <w:rPr>
          <w:rStyle w:val="ad"/>
        </w:rPr>
        <w:footnoteReference w:id="23"/>
      </w:r>
      <w:r w:rsidR="0014231A" w:rsidRPr="00FE7564">
        <w:t xml:space="preserve"> </w:t>
      </w:r>
      <w:r w:rsidR="008132CE">
        <w:br/>
      </w:r>
      <w:r w:rsidR="0014231A" w:rsidRPr="00FE7564">
        <w:t>(ч. </w:t>
      </w:r>
      <w:r w:rsidR="004D1DB3" w:rsidRPr="00FE7564">
        <w:t>4</w:t>
      </w:r>
      <w:r w:rsidR="0014231A" w:rsidRPr="00FE7564">
        <w:t xml:space="preserve"> ст. </w:t>
      </w:r>
      <w:r w:rsidR="00586F43" w:rsidRPr="00FE7564">
        <w:t>41</w:t>
      </w:r>
      <w:r w:rsidR="0014231A" w:rsidRPr="00FE7564">
        <w:t xml:space="preserve"> </w:t>
      </w:r>
      <w:r w:rsidR="004D1DB3" w:rsidRPr="00FE7564">
        <w:t>З</w:t>
      </w:r>
      <w:r w:rsidR="00AA3B05" w:rsidRPr="00FE7564">
        <w:t>акона</w:t>
      </w:r>
      <w:r w:rsidR="0099002F" w:rsidRPr="00FE7564">
        <w:t xml:space="preserve"> Пермского края</w:t>
      </w:r>
      <w:r w:rsidR="00AA3B05" w:rsidRPr="00FE7564">
        <w:t xml:space="preserve"> № </w:t>
      </w:r>
      <w:r w:rsidR="00586F43" w:rsidRPr="00FE7564">
        <w:t>525</w:t>
      </w:r>
      <w:r w:rsidR="00AA3B05" w:rsidRPr="00FE7564">
        <w:t>-</w:t>
      </w:r>
      <w:r w:rsidR="004D1DB3" w:rsidRPr="00FE7564">
        <w:t>ПК</w:t>
      </w:r>
      <w:r w:rsidR="0082785E" w:rsidRPr="00FE7564">
        <w:t>) (приложение № </w:t>
      </w:r>
      <w:r w:rsidR="003640FE">
        <w:t>18</w:t>
      </w:r>
      <w:r w:rsidR="00DD6AA1" w:rsidRPr="00FE7564">
        <w:t xml:space="preserve"> </w:t>
      </w:r>
      <w:r w:rsidR="00A95B37" w:rsidRPr="00FE7564">
        <w:t xml:space="preserve">к </w:t>
      </w:r>
      <w:r w:rsidR="00753832">
        <w:t>решению</w:t>
      </w:r>
      <w:r w:rsidR="0014231A" w:rsidRPr="00FE7564">
        <w:t>).</w:t>
      </w:r>
    </w:p>
    <w:p w14:paraId="6F32720E" w14:textId="051F3FF1" w:rsidR="0014231A" w:rsidRPr="00FE7564" w:rsidRDefault="00552FF5" w:rsidP="0014231A">
      <w:pPr>
        <w:pStyle w:val="14-15"/>
        <w:widowControl/>
        <w:suppressAutoHyphens/>
      </w:pPr>
      <w:r w:rsidRPr="00FE7564">
        <w:t>6</w:t>
      </w:r>
      <w:r w:rsidR="0014231A" w:rsidRPr="00FE7564">
        <w:t>.2. </w:t>
      </w:r>
      <w:r w:rsidR="00677E69" w:rsidRPr="00FE7564">
        <w:t xml:space="preserve">Заявление </w:t>
      </w:r>
      <w:r w:rsidR="00726B27" w:rsidRPr="00FE7564">
        <w:t>кандидата</w:t>
      </w:r>
      <w:r w:rsidR="0014231A" w:rsidRPr="00FE7564">
        <w:t xml:space="preserve"> о прекр</w:t>
      </w:r>
      <w:r w:rsidR="00677E69" w:rsidRPr="00FE7564">
        <w:t>ащении полномочий уполномоченного</w:t>
      </w:r>
      <w:r w:rsidR="0014231A" w:rsidRPr="00FE7564">
        <w:t xml:space="preserve"> представител</w:t>
      </w:r>
      <w:r w:rsidR="00677E69" w:rsidRPr="00FE7564">
        <w:t>я</w:t>
      </w:r>
      <w:r w:rsidR="0014231A" w:rsidRPr="00FE7564">
        <w:t xml:space="preserve"> </w:t>
      </w:r>
      <w:r w:rsidR="00726B27" w:rsidRPr="00FE7564">
        <w:t>кандидата по финансовым вопросам</w:t>
      </w:r>
      <w:r w:rsidR="0082785E" w:rsidRPr="00FE7564">
        <w:t xml:space="preserve"> (приложение № </w:t>
      </w:r>
      <w:r w:rsidR="003640FE">
        <w:t>19</w:t>
      </w:r>
      <w:r w:rsidR="00DD6AA1" w:rsidRPr="00FE7564">
        <w:t xml:space="preserve"> </w:t>
      </w:r>
      <w:r w:rsidR="00A95B37" w:rsidRPr="00FE7564">
        <w:t xml:space="preserve">к </w:t>
      </w:r>
      <w:r w:rsidR="00753832">
        <w:t>решению</w:t>
      </w:r>
      <w:r w:rsidR="0014231A" w:rsidRPr="00FE7564">
        <w:t>).</w:t>
      </w:r>
    </w:p>
    <w:p w14:paraId="7D4E7A38" w14:textId="2427C608" w:rsidR="007D4202" w:rsidRDefault="007D4202" w:rsidP="00C15DA2">
      <w:pPr>
        <w:pStyle w:val="22"/>
        <w:suppressAutoHyphens/>
        <w:autoSpaceDE w:val="0"/>
        <w:autoSpaceDN w:val="0"/>
        <w:spacing w:after="0"/>
        <w:ind w:left="0" w:firstLine="709"/>
        <w:jc w:val="center"/>
        <w:rPr>
          <w:b/>
        </w:rPr>
      </w:pPr>
      <w:r w:rsidRPr="00FE7564">
        <w:rPr>
          <w:b/>
        </w:rPr>
        <w:t xml:space="preserve">7. Документы, представляемые зарегистрированным </w:t>
      </w:r>
      <w:r w:rsidRPr="00FE7564">
        <w:rPr>
          <w:b/>
        </w:rPr>
        <w:br/>
        <w:t>кандидатом, избранным депутатом</w:t>
      </w:r>
      <w:r w:rsidR="0012102F">
        <w:rPr>
          <w:b/>
        </w:rPr>
        <w:t xml:space="preserve">, </w:t>
      </w:r>
      <w:r w:rsidRPr="00FE7564">
        <w:rPr>
          <w:b/>
        </w:rPr>
        <w:t xml:space="preserve">при получении мандата депутата </w:t>
      </w:r>
      <w:r w:rsidR="00C15DA2">
        <w:rPr>
          <w:b/>
        </w:rPr>
        <w:t xml:space="preserve">Думы Чусовского муниципального округа Пермского края по одномандатному избирательному округу №17 </w:t>
      </w:r>
    </w:p>
    <w:p w14:paraId="24E4DCA0" w14:textId="77777777" w:rsidR="00C15DA2" w:rsidRPr="00FE7564" w:rsidRDefault="00C15DA2" w:rsidP="00C15DA2">
      <w:pPr>
        <w:pStyle w:val="22"/>
        <w:suppressAutoHyphens/>
        <w:autoSpaceDE w:val="0"/>
        <w:autoSpaceDN w:val="0"/>
        <w:spacing w:after="0"/>
        <w:ind w:left="0" w:firstLine="709"/>
        <w:jc w:val="center"/>
        <w:rPr>
          <w:b/>
        </w:rPr>
      </w:pPr>
    </w:p>
    <w:p w14:paraId="46B3AF5A" w14:textId="0617AB9D" w:rsidR="007D4202" w:rsidRPr="00FE7564" w:rsidRDefault="007D4202" w:rsidP="00C15DA2">
      <w:pPr>
        <w:pStyle w:val="14-15"/>
        <w:suppressAutoHyphens/>
      </w:pPr>
      <w:r w:rsidRPr="00FE7564">
        <w:t xml:space="preserve">7.1. </w:t>
      </w:r>
      <w:r w:rsidR="00D7217D" w:rsidRPr="00FE7564">
        <w:t xml:space="preserve">Заявление зарегистрированного кандидата, избранного депутатом по одномандатному </w:t>
      </w:r>
      <w:r w:rsidR="0012102F">
        <w:t>(мног</w:t>
      </w:r>
      <w:r w:rsidR="0012102F" w:rsidRPr="00FE7564">
        <w:t>омандатному</w:t>
      </w:r>
      <w:r w:rsidR="0012102F">
        <w:t xml:space="preserve">) </w:t>
      </w:r>
      <w:r w:rsidR="00D7217D" w:rsidRPr="00FE7564">
        <w:t xml:space="preserve">избирательному округу, об отсутствии </w:t>
      </w:r>
      <w:r w:rsidR="00D7217D" w:rsidRPr="00FE7564">
        <w:lastRenderedPageBreak/>
        <w:t xml:space="preserve">ограничений для получения мандата депутата </w:t>
      </w:r>
      <w:r w:rsidR="00C15DA2" w:rsidRPr="00C15DA2">
        <w:t>Думы Чусовского муниципального округа Пермского края по одномандатному избирательному округу №17</w:t>
      </w:r>
      <w:r w:rsidR="00C15DA2">
        <w:t xml:space="preserve"> </w:t>
      </w:r>
      <w:r w:rsidR="00D7217D" w:rsidRPr="00FE7564">
        <w:t>(приложение №</w:t>
      </w:r>
      <w:r w:rsidR="009F585D" w:rsidRPr="00FE7564">
        <w:t xml:space="preserve"> </w:t>
      </w:r>
      <w:r w:rsidR="003640FE">
        <w:t>20</w:t>
      </w:r>
      <w:r w:rsidR="00D7217D" w:rsidRPr="00FE7564">
        <w:t xml:space="preserve"> к </w:t>
      </w:r>
      <w:r w:rsidR="00753832">
        <w:t>решению</w:t>
      </w:r>
      <w:r w:rsidR="00D7217D" w:rsidRPr="00FE7564">
        <w:t>).</w:t>
      </w:r>
    </w:p>
    <w:p w14:paraId="765AF705" w14:textId="55ED0E59" w:rsidR="00154C63" w:rsidRPr="00FE7564" w:rsidRDefault="00154C63" w:rsidP="00E27BBC">
      <w:pPr>
        <w:pStyle w:val="14-15"/>
        <w:suppressAutoHyphens/>
      </w:pPr>
      <w:r w:rsidRPr="00FE7564">
        <w:t>7.2. Копия приказа (иного документа) об освобождении от обязанностей, несовместимых со статусом депутата</w:t>
      </w:r>
      <w:r w:rsidR="00C15DA2">
        <w:t xml:space="preserve"> </w:t>
      </w:r>
      <w:r w:rsidR="00C15DA2" w:rsidRPr="00C15DA2">
        <w:t>Думы Чусовского муниципального округа Пермского края по одномандатному избирательному округу №</w:t>
      </w:r>
      <w:r w:rsidR="00C15DA2">
        <w:t xml:space="preserve">17, </w:t>
      </w:r>
      <w:r w:rsidRPr="00FE7564">
        <w:t xml:space="preserve">либо копия документа, удостоверяющего, что зарегистрированным кандидатом, избранным депутатом </w:t>
      </w:r>
      <w:r w:rsidR="00E27BBC" w:rsidRPr="00C15DA2">
        <w:t>Думы Чусовского муниципального округа Пермского края по одномандатному избирательному округу №</w:t>
      </w:r>
      <w:r w:rsidR="00E27BBC">
        <w:t>17</w:t>
      </w:r>
      <w:r w:rsidR="0012102F">
        <w:t>,</w:t>
      </w:r>
      <w:r w:rsidR="00E27BBC">
        <w:t xml:space="preserve"> </w:t>
      </w:r>
      <w:r w:rsidRPr="00FE7564">
        <w:t xml:space="preserve">в </w:t>
      </w:r>
      <w:r w:rsidR="00B33FF4">
        <w:t>установленный</w:t>
      </w:r>
      <w:r w:rsidR="00B33FF4" w:rsidRPr="00FE7564">
        <w:t xml:space="preserve"> </w:t>
      </w:r>
      <w:r w:rsidRPr="00FE7564">
        <w:t xml:space="preserve">срок со дня получения извещения окружной избирательной комиссии об избрании его депутатом по одномандатному </w:t>
      </w:r>
      <w:r w:rsidR="0012102F">
        <w:t>(мног</w:t>
      </w:r>
      <w:r w:rsidR="0012102F" w:rsidRPr="00FE7564">
        <w:t>омандатному</w:t>
      </w:r>
      <w:r w:rsidR="0012102F">
        <w:t xml:space="preserve">) </w:t>
      </w:r>
      <w:r w:rsidRPr="00FE7564">
        <w:t>избирательному округу было подано заявление об освобождении от таких обязанностей (ч. 1 ст. 7</w:t>
      </w:r>
      <w:r w:rsidR="00586F43" w:rsidRPr="00FE7564">
        <w:t>6</w:t>
      </w:r>
      <w:r w:rsidRPr="00FE7564">
        <w:t xml:space="preserve"> Закона Пермского края № </w:t>
      </w:r>
      <w:r w:rsidR="00586F43" w:rsidRPr="00FE7564">
        <w:t>525</w:t>
      </w:r>
      <w:r w:rsidRPr="00FE7564">
        <w:t>-ПК).</w:t>
      </w:r>
    </w:p>
    <w:p w14:paraId="1AC3672A" w14:textId="77777777" w:rsidR="00C5443E" w:rsidRPr="00FE7564" w:rsidRDefault="0089378A" w:rsidP="00C5443E">
      <w:pPr>
        <w:pStyle w:val="a9"/>
        <w:keepNext/>
        <w:keepLines/>
        <w:suppressAutoHyphens/>
        <w:spacing w:before="240" w:after="240" w:line="240" w:lineRule="auto"/>
        <w:rPr>
          <w:b/>
        </w:rPr>
      </w:pPr>
      <w:r w:rsidRPr="00FE7564">
        <w:rPr>
          <w:b/>
        </w:rPr>
        <w:t>8</w:t>
      </w:r>
      <w:r w:rsidR="00C5443E" w:rsidRPr="00FE7564">
        <w:rPr>
          <w:b/>
        </w:rPr>
        <w:t xml:space="preserve">. Иные документы, представляемые </w:t>
      </w:r>
      <w:r w:rsidR="002D3EF1" w:rsidRPr="00FE7564">
        <w:rPr>
          <w:b/>
        </w:rPr>
        <w:t xml:space="preserve">кандидатом или </w:t>
      </w:r>
      <w:r w:rsidR="00C5443E" w:rsidRPr="00FE7564">
        <w:rPr>
          <w:b/>
        </w:rPr>
        <w:t>уполномоченным представителем кандидата по финансовым вопросам</w:t>
      </w:r>
    </w:p>
    <w:p w14:paraId="555982E9" w14:textId="00DE1584" w:rsidR="004D1DB3" w:rsidRPr="00FE7564" w:rsidRDefault="004D1DB3" w:rsidP="004D1DB3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FE7564">
        <w:t xml:space="preserve">8.1. Сведения о реквизитах специального избирательного счета </w:t>
      </w:r>
      <w:r w:rsidR="00366537">
        <w:t>кандидата</w:t>
      </w:r>
      <w:r w:rsidRPr="00FE7564">
        <w:t xml:space="preserve"> </w:t>
      </w:r>
      <w:r w:rsidR="007D4202" w:rsidRPr="00FE7564">
        <w:t xml:space="preserve">по </w:t>
      </w:r>
      <w:hyperlink r:id="rId9" w:history="1">
        <w:r w:rsidR="007D4202" w:rsidRPr="00FE7564">
          <w:rPr>
            <w:rStyle w:val="afc"/>
            <w:color w:val="000000"/>
            <w:u w:val="none"/>
          </w:rPr>
          <w:t>форме</w:t>
        </w:r>
      </w:hyperlink>
      <w:r w:rsidR="007D4202" w:rsidRPr="00FE7564">
        <w:rPr>
          <w:color w:val="000000"/>
        </w:rPr>
        <w:t>,</w:t>
      </w:r>
      <w:r w:rsidR="007D4202" w:rsidRPr="00FE7564">
        <w:t xml:space="preserve"> установленной Порядком открытия, ведения и закрытия специальных избирательных счетов для формирования избирательных фондов кандидатов, избирательных объединений </w:t>
      </w:r>
      <w:r w:rsidR="00955787" w:rsidRPr="00FE7564">
        <w:t xml:space="preserve">при проведении выборов депутатов представительных органов муниципальных образований в Пермском крае </w:t>
      </w:r>
      <w:r w:rsidR="00366537">
        <w:br/>
      </w:r>
      <w:r w:rsidR="00955787" w:rsidRPr="00FE7564">
        <w:t>(ч. 2 ст. 58 Закона Пермского края № 525-ПК)</w:t>
      </w:r>
      <w:r w:rsidRPr="00FE7564">
        <w:t>.</w:t>
      </w:r>
    </w:p>
    <w:p w14:paraId="65FFF783" w14:textId="48105D1A" w:rsidR="00FA7FAB" w:rsidRPr="00FE7564" w:rsidRDefault="00FA7FAB" w:rsidP="00E27BBC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FE7564">
        <w:t>8.2. Заверенная копия приказа (распоряжения) в отношении зарегистрированного кандидата, находящегося на государственной или муниципальной службе либо работающего в организаци</w:t>
      </w:r>
      <w:r w:rsidR="00810D00">
        <w:t>и</w:t>
      </w:r>
      <w:r w:rsidRPr="00FE7564">
        <w:t xml:space="preserve">, осуществляющей выпуск средств массовой информации, об освобождении от выполнения должностных или служебных обязанностей на время его участия в </w:t>
      </w:r>
      <w:r w:rsidR="00E27BBC">
        <w:t xml:space="preserve">дополнительных </w:t>
      </w:r>
      <w:r w:rsidRPr="00FE7564">
        <w:t xml:space="preserve">выборах </w:t>
      </w:r>
      <w:r w:rsidR="00955787" w:rsidRPr="00FE7564">
        <w:t>депутат</w:t>
      </w:r>
      <w:r w:rsidR="00E27BBC">
        <w:t>а Думы Чусовского муниципального округа Пермского края по одномандатному избирательному округу №17</w:t>
      </w:r>
      <w:r w:rsidR="00955787" w:rsidRPr="00FE7564">
        <w:t xml:space="preserve"> </w:t>
      </w:r>
      <w:r w:rsidRPr="00FE7564">
        <w:t>(ч. 2 ст. 3</w:t>
      </w:r>
      <w:r w:rsidR="00FA2547" w:rsidRPr="00FE7564">
        <w:t>9</w:t>
      </w:r>
      <w:r w:rsidRPr="00FE7564">
        <w:t xml:space="preserve"> Закона Пермского края № </w:t>
      </w:r>
      <w:r w:rsidR="00FA2547" w:rsidRPr="00FE7564">
        <w:t>525</w:t>
      </w:r>
      <w:r w:rsidRPr="00FE7564">
        <w:t>-ПК).</w:t>
      </w:r>
    </w:p>
    <w:p w14:paraId="27C758BF" w14:textId="5BAEAF3C" w:rsidR="00AE32DC" w:rsidRPr="00E27BBC" w:rsidRDefault="004D1DB3" w:rsidP="00E27BBC">
      <w:pPr>
        <w:pStyle w:val="22"/>
        <w:suppressAutoHyphens/>
        <w:autoSpaceDE w:val="0"/>
        <w:autoSpaceDN w:val="0"/>
        <w:spacing w:after="0" w:line="360" w:lineRule="auto"/>
        <w:ind w:left="0" w:firstLine="709"/>
        <w:jc w:val="both"/>
        <w:rPr>
          <w:b/>
          <w:bCs/>
        </w:rPr>
      </w:pPr>
      <w:r w:rsidRPr="00FE7564">
        <w:t>8.</w:t>
      </w:r>
      <w:r w:rsidR="004241AB">
        <w:t>3</w:t>
      </w:r>
      <w:r w:rsidRPr="00FE7564">
        <w:t>. Итоговый финансовый отчет кандидата на бумажном носителе и</w:t>
      </w:r>
      <w:r w:rsidR="000677CF">
        <w:t xml:space="preserve"> в</w:t>
      </w:r>
      <w:r w:rsidRPr="00FE7564">
        <w:t xml:space="preserve"> машиночитаемом виде </w:t>
      </w:r>
      <w:r w:rsidR="00BA044A" w:rsidRPr="00FE7564">
        <w:t xml:space="preserve">по форме, установленной Инструкцией о порядке </w:t>
      </w:r>
      <w:r w:rsidR="00BA044A" w:rsidRPr="00FE7564">
        <w:lastRenderedPageBreak/>
        <w:t>формирования и расходования денежных средств и</w:t>
      </w:r>
      <w:r w:rsidR="00BA044A">
        <w:t xml:space="preserve">збирательных фондов кандидатов </w:t>
      </w:r>
      <w:r w:rsidR="00BA044A" w:rsidRPr="00FE7564">
        <w:t xml:space="preserve">при проведении </w:t>
      </w:r>
      <w:r w:rsidR="00E27BBC">
        <w:t xml:space="preserve">дополнительных </w:t>
      </w:r>
      <w:r w:rsidR="00E27BBC" w:rsidRPr="00FE7564">
        <w:t>выборах депутат</w:t>
      </w:r>
      <w:r w:rsidR="00E27BBC">
        <w:t xml:space="preserve">а Думы Чусовского муниципального округа Пермского края по одномандатному избирательному округу №17 </w:t>
      </w:r>
      <w:r w:rsidRPr="00FE7564">
        <w:rPr>
          <w:lang w:eastAsia="en-US"/>
        </w:rPr>
        <w:t>(</w:t>
      </w:r>
      <w:r w:rsidRPr="00FE7564">
        <w:t xml:space="preserve">п. 2 ч. 1 ст. </w:t>
      </w:r>
      <w:r w:rsidR="00FA2547" w:rsidRPr="00FE7564">
        <w:t>60</w:t>
      </w:r>
      <w:r w:rsidRPr="00FE7564">
        <w:t xml:space="preserve"> Закона </w:t>
      </w:r>
      <w:r w:rsidR="0099002F" w:rsidRPr="00FE7564">
        <w:t xml:space="preserve">Пермского края </w:t>
      </w:r>
      <w:r w:rsidRPr="00FE7564">
        <w:t xml:space="preserve">№ </w:t>
      </w:r>
      <w:r w:rsidR="00FA2547" w:rsidRPr="00FE7564">
        <w:t>525</w:t>
      </w:r>
      <w:r w:rsidRPr="00FE7564">
        <w:t>-ПК</w:t>
      </w:r>
      <w:r w:rsidRPr="00FE7564">
        <w:rPr>
          <w:lang w:eastAsia="en-US"/>
        </w:rPr>
        <w:t>).</w:t>
      </w:r>
    </w:p>
    <w:p w14:paraId="25A47067" w14:textId="21A89EEC" w:rsidR="007D4202" w:rsidRPr="00FE7564" w:rsidRDefault="007D4202" w:rsidP="005328BB">
      <w:pPr>
        <w:pStyle w:val="14-15"/>
        <w:widowControl/>
        <w:suppressAutoHyphens/>
        <w:rPr>
          <w:lang w:eastAsia="en-US"/>
        </w:rPr>
      </w:pPr>
      <w:r w:rsidRPr="00FE7564">
        <w:rPr>
          <w:lang w:eastAsia="en-US"/>
        </w:rPr>
        <w:t>8.</w:t>
      </w:r>
      <w:r w:rsidR="004241AB">
        <w:rPr>
          <w:lang w:eastAsia="en-US"/>
        </w:rPr>
        <w:t>4</w:t>
      </w:r>
      <w:r w:rsidRPr="00FE7564">
        <w:rPr>
          <w:lang w:eastAsia="en-US"/>
        </w:rPr>
        <w:t xml:space="preserve">. Сведения в письменной форме о судимости, появившейся у кандидата, зарегистрированного по одномандатному </w:t>
      </w:r>
      <w:r w:rsidR="00BA044A">
        <w:rPr>
          <w:lang w:eastAsia="en-US"/>
        </w:rPr>
        <w:t>(много</w:t>
      </w:r>
      <w:r w:rsidR="00BA044A" w:rsidRPr="00FE7564">
        <w:rPr>
          <w:lang w:eastAsia="en-US"/>
        </w:rPr>
        <w:t>мандатному</w:t>
      </w:r>
      <w:r w:rsidR="00BA044A">
        <w:rPr>
          <w:lang w:eastAsia="en-US"/>
        </w:rPr>
        <w:t xml:space="preserve">) </w:t>
      </w:r>
      <w:r w:rsidRPr="00FE7564">
        <w:rPr>
          <w:lang w:eastAsia="en-US"/>
        </w:rPr>
        <w:t>избирательному округу (в случае появления судимости у зарегистрированного кандидата)</w:t>
      </w:r>
      <w:r w:rsidRPr="00FE7564">
        <w:rPr>
          <w:rStyle w:val="ad"/>
          <w:lang w:eastAsia="en-US"/>
        </w:rPr>
        <w:footnoteReference w:id="24"/>
      </w:r>
      <w:r w:rsidR="00F24D74" w:rsidRPr="00FE7564">
        <w:rPr>
          <w:lang w:eastAsia="en-US"/>
        </w:rPr>
        <w:t xml:space="preserve"> (ч. </w:t>
      </w:r>
      <w:r w:rsidR="00A40704" w:rsidRPr="00FE7564">
        <w:rPr>
          <w:lang w:eastAsia="en-US"/>
        </w:rPr>
        <w:t>7</w:t>
      </w:r>
      <w:r w:rsidR="00F24D74" w:rsidRPr="00FE7564">
        <w:rPr>
          <w:lang w:eastAsia="en-US"/>
        </w:rPr>
        <w:t>.1 ст. 3</w:t>
      </w:r>
      <w:r w:rsidR="00A40704" w:rsidRPr="00FE7564">
        <w:rPr>
          <w:lang w:eastAsia="en-US"/>
        </w:rPr>
        <w:t>7</w:t>
      </w:r>
      <w:r w:rsidR="00F24D74" w:rsidRPr="00FE7564">
        <w:rPr>
          <w:lang w:eastAsia="en-US"/>
        </w:rPr>
        <w:t xml:space="preserve"> </w:t>
      </w:r>
      <w:r w:rsidR="00F24D74" w:rsidRPr="00FE7564">
        <w:t xml:space="preserve">Закона Пермского края № </w:t>
      </w:r>
      <w:r w:rsidR="00A40704" w:rsidRPr="00FE7564">
        <w:t>525</w:t>
      </w:r>
      <w:r w:rsidR="00F24D74" w:rsidRPr="00FE7564">
        <w:t>-ПК</w:t>
      </w:r>
      <w:r w:rsidR="00F24D74" w:rsidRPr="00FE7564">
        <w:rPr>
          <w:lang w:eastAsia="en-US"/>
        </w:rPr>
        <w:t>).</w:t>
      </w:r>
    </w:p>
    <w:p w14:paraId="3078F12A" w14:textId="0B1A5FCD" w:rsidR="00F24D74" w:rsidRDefault="00F24D74" w:rsidP="005328BB">
      <w:pPr>
        <w:pStyle w:val="14-15"/>
        <w:widowControl/>
        <w:suppressAutoHyphens/>
        <w:rPr>
          <w:lang w:eastAsia="en-US"/>
        </w:rPr>
      </w:pPr>
      <w:r w:rsidRPr="00FE7564">
        <w:rPr>
          <w:lang w:eastAsia="en-US"/>
        </w:rPr>
        <w:t>8.</w:t>
      </w:r>
      <w:r w:rsidR="004241AB">
        <w:rPr>
          <w:lang w:eastAsia="en-US"/>
        </w:rPr>
        <w:t>5</w:t>
      </w:r>
      <w:r w:rsidRPr="00FE7564">
        <w:rPr>
          <w:lang w:eastAsia="en-US"/>
        </w:rPr>
        <w:t>. Заявление о намерении открыть специальный избирательный счет без личного присутствия (дистанционно) и согласии на передачу избирательной комиссией в ПАО Сбербанк своих персональных данных, содержащихся в заявлении о согл</w:t>
      </w:r>
      <w:r w:rsidR="00ED40F3">
        <w:rPr>
          <w:lang w:eastAsia="en-US"/>
        </w:rPr>
        <w:t>асии баллотироваться, по форме</w:t>
      </w:r>
      <w:r w:rsidR="00ED40F3" w:rsidRPr="00ED40F3">
        <w:rPr>
          <w:lang w:eastAsia="en-US"/>
        </w:rPr>
        <w:t>, установленной Центральной избирательной комиссией Российской Федерации</w:t>
      </w:r>
      <w:r w:rsidRPr="00FE7564">
        <w:rPr>
          <w:lang w:eastAsia="en-US"/>
        </w:rPr>
        <w:t xml:space="preserve"> (в случае, если кандидат имеет намерение открыть специальный избирательный счет без личного присутствия (дистанционно)</w:t>
      </w:r>
      <w:r w:rsidR="00E45829">
        <w:rPr>
          <w:lang w:eastAsia="en-US"/>
        </w:rPr>
        <w:t>)</w:t>
      </w:r>
      <w:r w:rsidRPr="00FE7564">
        <w:rPr>
          <w:lang w:eastAsia="en-US"/>
        </w:rPr>
        <w:t>.</w:t>
      </w:r>
    </w:p>
    <w:p w14:paraId="2AC8B89E" w14:textId="77777777" w:rsidR="00F24D74" w:rsidRDefault="00F24D74" w:rsidP="005328BB">
      <w:pPr>
        <w:pStyle w:val="14-15"/>
        <w:widowControl/>
        <w:suppressAutoHyphens/>
        <w:rPr>
          <w:lang w:eastAsia="en-US"/>
        </w:rPr>
      </w:pPr>
    </w:p>
    <w:sectPr w:rsidR="00F24D74" w:rsidSect="00423FFD">
      <w:headerReference w:type="default" r:id="rId10"/>
      <w:footerReference w:type="default" r:id="rId11"/>
      <w:footerReference w:type="first" r:id="rId12"/>
      <w:footnotePr>
        <w:numRestart w:val="eachSect"/>
      </w:footnotePr>
      <w:pgSz w:w="11906" w:h="16838"/>
      <w:pgMar w:top="567" w:right="849" w:bottom="568" w:left="1418" w:header="708" w:footer="562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952AF7" w14:textId="77777777" w:rsidR="00FC4E3B" w:rsidRDefault="00FC4E3B">
      <w:r>
        <w:separator/>
      </w:r>
    </w:p>
  </w:endnote>
  <w:endnote w:type="continuationSeparator" w:id="0">
    <w:p w14:paraId="7A5CF8B3" w14:textId="77777777" w:rsidR="00FC4E3B" w:rsidRDefault="00FC4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D8415" w14:textId="77777777" w:rsidR="00E970BB" w:rsidRPr="007D4202" w:rsidRDefault="00E970BB" w:rsidP="007D420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DBC0B" w14:textId="77777777" w:rsidR="00E970BB" w:rsidRPr="0056062B" w:rsidRDefault="00E970BB" w:rsidP="0056062B">
    <w:pPr>
      <w:pStyle w:val="a4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318650" w14:textId="77777777" w:rsidR="00FC4E3B" w:rsidRDefault="00FC4E3B">
      <w:r>
        <w:separator/>
      </w:r>
    </w:p>
  </w:footnote>
  <w:footnote w:type="continuationSeparator" w:id="0">
    <w:p w14:paraId="32F45637" w14:textId="77777777" w:rsidR="00FC4E3B" w:rsidRDefault="00FC4E3B">
      <w:r>
        <w:continuationSeparator/>
      </w:r>
    </w:p>
  </w:footnote>
  <w:footnote w:id="1">
    <w:p w14:paraId="34562066" w14:textId="0EB1D820" w:rsidR="00E970BB" w:rsidRDefault="00E970BB">
      <w:pPr>
        <w:pStyle w:val="af9"/>
      </w:pPr>
      <w:r>
        <w:rPr>
          <w:rStyle w:val="ad"/>
        </w:rPr>
        <w:footnoteRef/>
      </w:r>
      <w:r>
        <w:t xml:space="preserve"> </w:t>
      </w:r>
      <w:r w:rsidRPr="00E60615">
        <w:t xml:space="preserve">Здесь и далее – </w:t>
      </w:r>
      <w:r>
        <w:t>решение</w:t>
      </w:r>
      <w:r w:rsidRPr="00E60615">
        <w:t xml:space="preserve"> </w:t>
      </w:r>
      <w:r w:rsidR="00A16658">
        <w:t>территориальной избирательной комиссии Чусовского муниципального округа «</w:t>
      </w:r>
      <w:r w:rsidRPr="00E60615">
        <w:t xml:space="preserve">О Перечне и формах документов, представляемых избирательными объединениями и кандидатами в избирательные комиссии при проведении </w:t>
      </w:r>
      <w:r w:rsidR="00A16658">
        <w:t xml:space="preserve">дополнительных </w:t>
      </w:r>
      <w:r w:rsidRPr="00E60615">
        <w:t>выборов</w:t>
      </w:r>
      <w:r w:rsidR="00A16658">
        <w:t xml:space="preserve"> депутата Думы Чусовского муниципального округа Пермского края по одномандатному избирательному округу №17».</w:t>
      </w:r>
      <w:bookmarkStart w:id="0" w:name="_GoBack"/>
      <w:bookmarkEnd w:id="0"/>
    </w:p>
  </w:footnote>
  <w:footnote w:id="2">
    <w:p w14:paraId="5ECC4913" w14:textId="77777777" w:rsidR="00E970BB" w:rsidRDefault="00E970BB" w:rsidP="00952C01">
      <w:pPr>
        <w:pStyle w:val="af9"/>
      </w:pPr>
      <w:r>
        <w:rPr>
          <w:rStyle w:val="ad"/>
        </w:rPr>
        <w:footnoteRef/>
      </w:r>
      <w:r>
        <w:t xml:space="preserve"> </w:t>
      </w:r>
      <w:r w:rsidRPr="007F0643">
        <w:t>При изменении сведений о наименовании избирательного объединения, произошедшем после 28 февраля 2026 года, в избирательную комиссию может быть представлен только документ, подтверждающий факт внесения записи об избирательном объединении в единый государственный реестр юридических лиц</w:t>
      </w:r>
      <w:r>
        <w:t>.</w:t>
      </w:r>
    </w:p>
  </w:footnote>
  <w:footnote w:id="3">
    <w:p w14:paraId="5E1C3531" w14:textId="77777777" w:rsidR="00E970BB" w:rsidRDefault="00E970BB" w:rsidP="00952C01">
      <w:pPr>
        <w:pStyle w:val="af9"/>
      </w:pPr>
      <w:r>
        <w:rPr>
          <w:rStyle w:val="ad"/>
        </w:rPr>
        <w:footnoteRef/>
      </w:r>
      <w:r>
        <w:t xml:space="preserve"> </w:t>
      </w:r>
      <w:r w:rsidRPr="003D562A">
        <w:t>Представля</w:t>
      </w:r>
      <w:r>
        <w:t xml:space="preserve">ется общественным объединением </w:t>
      </w:r>
      <w:r w:rsidRPr="003D562A">
        <w:t>(за исключением политических партий, их региональных отделений и иных структурных подразделений)</w:t>
      </w:r>
      <w:r>
        <w:t>.</w:t>
      </w:r>
    </w:p>
  </w:footnote>
  <w:footnote w:id="4">
    <w:p w14:paraId="7B318A17" w14:textId="77777777" w:rsidR="00E970BB" w:rsidRDefault="00E970BB" w:rsidP="000B542D">
      <w:pPr>
        <w:pStyle w:val="af9"/>
      </w:pPr>
      <w:r w:rsidRPr="0034784C">
        <w:rPr>
          <w:rStyle w:val="ad"/>
        </w:rPr>
        <w:footnoteRef/>
      </w:r>
      <w:r w:rsidRPr="0034784C">
        <w:t> Документ представляется в отношении каждого из кандидатов, указавших такие сведения в заявлении о согласии баллотироваться.</w:t>
      </w:r>
    </w:p>
  </w:footnote>
  <w:footnote w:id="5">
    <w:p w14:paraId="368B86C6" w14:textId="77777777" w:rsidR="00E970BB" w:rsidRDefault="00E970BB" w:rsidP="00910C32">
      <w:pPr>
        <w:pStyle w:val="af9"/>
      </w:pPr>
      <w:r>
        <w:rPr>
          <w:rStyle w:val="ad"/>
        </w:rPr>
        <w:footnoteRef/>
      </w:r>
      <w:r>
        <w:t xml:space="preserve"> </w:t>
      </w:r>
      <w:r w:rsidRPr="007F0643">
        <w:t xml:space="preserve">В случае если </w:t>
      </w:r>
      <w:r w:rsidRPr="00F27E76">
        <w:t>как полное, так и сокращенное наименование политической партии, общественного объединения состоит более чем из семи слов</w:t>
      </w:r>
    </w:p>
  </w:footnote>
  <w:footnote w:id="6">
    <w:p w14:paraId="28409EFA" w14:textId="5C0FBFDF" w:rsidR="00E970BB" w:rsidRDefault="00E970BB" w:rsidP="001D2099">
      <w:pPr>
        <w:pStyle w:val="af9"/>
      </w:pPr>
      <w:r w:rsidRPr="0034784C">
        <w:rPr>
          <w:rStyle w:val="ad"/>
        </w:rPr>
        <w:footnoteRef/>
      </w:r>
      <w:r w:rsidRPr="0034784C">
        <w:t xml:space="preserve"> В соответствии с частью 1 статьи </w:t>
      </w:r>
      <w:r>
        <w:t>41</w:t>
      </w:r>
      <w:r w:rsidRPr="0034784C">
        <w:t xml:space="preserve"> </w:t>
      </w:r>
      <w:r>
        <w:t>З</w:t>
      </w:r>
      <w:r w:rsidRPr="0034784C">
        <w:t xml:space="preserve">акона </w:t>
      </w:r>
      <w:r>
        <w:t>Пермского края № 525-ПК</w:t>
      </w:r>
      <w:r w:rsidRPr="0034784C">
        <w:t xml:space="preserve"> </w:t>
      </w:r>
      <w:r w:rsidRPr="00E970BB">
        <w:t>избирательное объединение, выдвинувшее кандидатов по одномандатн</w:t>
      </w:r>
      <w:r>
        <w:t>ым</w:t>
      </w:r>
      <w:r w:rsidRPr="00E970BB">
        <w:t xml:space="preserve"> (многомандатн</w:t>
      </w:r>
      <w:r>
        <w:t>ым</w:t>
      </w:r>
      <w:r w:rsidRPr="00E970BB">
        <w:t>) избирательн</w:t>
      </w:r>
      <w:r>
        <w:t>ым</w:t>
      </w:r>
      <w:r w:rsidRPr="00E970BB">
        <w:t xml:space="preserve"> округ</w:t>
      </w:r>
      <w:r>
        <w:t>ам</w:t>
      </w:r>
      <w:r w:rsidRPr="00E970BB">
        <w:t>, вправе назначить до десяти доверенных лиц</w:t>
      </w:r>
      <w:r w:rsidRPr="0034784C">
        <w:t>.</w:t>
      </w:r>
    </w:p>
  </w:footnote>
  <w:footnote w:id="7">
    <w:p w14:paraId="230041FA" w14:textId="10298D32" w:rsidR="00E970BB" w:rsidRDefault="00E970BB">
      <w:pPr>
        <w:pStyle w:val="af9"/>
      </w:pPr>
      <w:r>
        <w:rPr>
          <w:rStyle w:val="ad"/>
        </w:rPr>
        <w:footnoteRef/>
      </w:r>
      <w:r>
        <w:t xml:space="preserve"> В соответствии с ч. 16</w:t>
      </w:r>
      <w:r w:rsidRPr="00A84524">
        <w:t xml:space="preserve"> ст. </w:t>
      </w:r>
      <w:r>
        <w:t>33</w:t>
      </w:r>
      <w:r w:rsidRPr="00A84524">
        <w:t xml:space="preserve"> </w:t>
      </w:r>
      <w:r>
        <w:t>Закона Пермского края № 525-ПК</w:t>
      </w:r>
      <w:r w:rsidRPr="00A84524">
        <w:t xml:space="preserve"> указанные изменения принимаются уполномоченным на то органом </w:t>
      </w:r>
      <w:r>
        <w:t>избирательного объединения, определенным его</w:t>
      </w:r>
      <w:r w:rsidRPr="00A84524">
        <w:t xml:space="preserve"> уставом</w:t>
      </w:r>
      <w:r>
        <w:t>, не позднее чем за 48</w:t>
      </w:r>
      <w:r w:rsidRPr="00A84524">
        <w:t xml:space="preserve"> дней до дня голосования.</w:t>
      </w:r>
    </w:p>
  </w:footnote>
  <w:footnote w:id="8">
    <w:p w14:paraId="4F8AFD18" w14:textId="32078025" w:rsidR="008E60CD" w:rsidRDefault="008E60CD">
      <w:pPr>
        <w:pStyle w:val="af9"/>
      </w:pPr>
      <w:r>
        <w:rPr>
          <w:rStyle w:val="ad"/>
        </w:rPr>
        <w:footnoteRef/>
      </w:r>
      <w:r>
        <w:t xml:space="preserve"> В соответствии с ч. 1 ст. 17 Закона Пермского края № 525-ПК п</w:t>
      </w:r>
      <w:r w:rsidRPr="008E60CD">
        <w:t>олномочия окружных избирательных комиссий могут возлагаться на иные избирательные комиссии в установленном законодательством порядке.</w:t>
      </w:r>
    </w:p>
  </w:footnote>
  <w:footnote w:id="9">
    <w:p w14:paraId="2741B4D3" w14:textId="6E0DE0A3" w:rsidR="00E970BB" w:rsidRDefault="00E970BB" w:rsidP="001D2099">
      <w:pPr>
        <w:pStyle w:val="af9"/>
      </w:pPr>
      <w:r w:rsidRPr="0034784C">
        <w:rPr>
          <w:rStyle w:val="ad"/>
        </w:rPr>
        <w:footnoteRef/>
      </w:r>
      <w:r w:rsidRPr="0034784C">
        <w:t> Указанные в данном разделе документы представляются кандида</w:t>
      </w:r>
      <w:r>
        <w:t>том лично. В соответствии с ч. 4 ст. 32</w:t>
      </w:r>
      <w:r w:rsidRPr="003A3C50">
        <w:t>, ч. </w:t>
      </w:r>
      <w:r>
        <w:t>19 ст. 33 Закона Пермского края № 525-ПК</w:t>
      </w:r>
      <w:r w:rsidRPr="0034784C">
        <w:t xml:space="preserve"> документы могут быть представлены по просьбе кандидата иными лицами в случае, если кандидат болен или </w:t>
      </w:r>
      <w:r w:rsidRPr="008C3F85">
        <w:t>находится в местах содержания под стражей подозреваемых и обвиняемых в совершении преступлений</w:t>
      </w:r>
      <w:r w:rsidRPr="0034784C">
        <w:t>.</w:t>
      </w:r>
    </w:p>
  </w:footnote>
  <w:footnote w:id="10">
    <w:p w14:paraId="1EC2C9D6" w14:textId="7E323C82" w:rsidR="00E970BB" w:rsidRDefault="00E970BB">
      <w:pPr>
        <w:pStyle w:val="af9"/>
      </w:pPr>
      <w:r>
        <w:rPr>
          <w:rStyle w:val="ad"/>
        </w:rPr>
        <w:footnoteRef/>
      </w:r>
      <w:r>
        <w:t xml:space="preserve"> </w:t>
      </w:r>
      <w:r w:rsidRPr="00000792">
        <w:t>В соответствии с ч. 1</w:t>
      </w:r>
      <w:r>
        <w:t>7</w:t>
      </w:r>
      <w:r w:rsidRPr="00000792">
        <w:t xml:space="preserve"> ст. </w:t>
      </w:r>
      <w:r>
        <w:t>33</w:t>
      </w:r>
      <w:r w:rsidRPr="00000792">
        <w:t xml:space="preserve"> Закона Пермского края №</w:t>
      </w:r>
      <w:r>
        <w:t xml:space="preserve"> 525</w:t>
      </w:r>
      <w:r w:rsidRPr="00000792">
        <w:t xml:space="preserve">-ПК решение о заверении списка кандидатов по одномандатным </w:t>
      </w:r>
      <w:r w:rsidR="005C62D5">
        <w:t xml:space="preserve">(многомандатным) </w:t>
      </w:r>
      <w:r w:rsidRPr="00000792">
        <w:t>избирательным округам с копиями заверенного списка (заверенными выписками из списка)</w:t>
      </w:r>
      <w:r>
        <w:t>,</w:t>
      </w:r>
      <w:r w:rsidRPr="00000792">
        <w:t xml:space="preserve"> копиями заявлений кандидатов, указанных в части 1 статьи </w:t>
      </w:r>
      <w:r>
        <w:t>32</w:t>
      </w:r>
      <w:r w:rsidRPr="00000792">
        <w:t xml:space="preserve"> Закона Пермского края № </w:t>
      </w:r>
      <w:r>
        <w:t>525</w:t>
      </w:r>
      <w:r w:rsidRPr="00000792">
        <w:t xml:space="preserve">-ПК, </w:t>
      </w:r>
      <w:r w:rsidRPr="008C3F85">
        <w:t>и копиями документов, подтверждающих сведения о принадлежности кандидатов к политической партии, иному общественному объединению (в случае представления указанных документов)</w:t>
      </w:r>
      <w:r>
        <w:t>,</w:t>
      </w:r>
      <w:r w:rsidRPr="008C3F85">
        <w:t xml:space="preserve"> </w:t>
      </w:r>
      <w:r w:rsidRPr="00000792">
        <w:t xml:space="preserve">направляются </w:t>
      </w:r>
      <w:r w:rsidR="008E60CD">
        <w:t xml:space="preserve">избирательной комиссией, организующей подготовку и проведение выборов депутатов, </w:t>
      </w:r>
      <w:r w:rsidRPr="00000792">
        <w:t>в соответствующие окружные избирательные комиссии.</w:t>
      </w:r>
    </w:p>
  </w:footnote>
  <w:footnote w:id="11">
    <w:p w14:paraId="61AE051B" w14:textId="153637D3" w:rsidR="008E60CD" w:rsidRDefault="00E970BB" w:rsidP="008E60CD">
      <w:pPr>
        <w:pStyle w:val="af9"/>
      </w:pPr>
      <w:r>
        <w:rPr>
          <w:rStyle w:val="ad"/>
        </w:rPr>
        <w:footnoteRef/>
      </w:r>
      <w:r>
        <w:t xml:space="preserve"> Здесь и далее – </w:t>
      </w:r>
      <w:r w:rsidR="008E60CD">
        <w:t>решение</w:t>
      </w:r>
      <w:r w:rsidR="008E60CD" w:rsidRPr="00E60615">
        <w:t xml:space="preserve"> </w:t>
      </w:r>
      <w:r w:rsidR="00C15DA2">
        <w:t>территориальной избирательной комиссии Чусовского муниципального округа</w:t>
      </w:r>
    </w:p>
    <w:p w14:paraId="31C5DFA6" w14:textId="06B9E740" w:rsidR="00E970BB" w:rsidRDefault="008E60CD">
      <w:pPr>
        <w:pStyle w:val="af9"/>
      </w:pPr>
      <w:r w:rsidRPr="00E60615">
        <w:t xml:space="preserve">«О Перечне и формах документов, представляемых избирательными объединениями и кандидатами в избирательные комиссии при проведении </w:t>
      </w:r>
      <w:r w:rsidR="00C15DA2">
        <w:t xml:space="preserve">дополнительных </w:t>
      </w:r>
      <w:r w:rsidRPr="00E60615">
        <w:t>выборов</w:t>
      </w:r>
      <w:r w:rsidR="00C15DA2">
        <w:t xml:space="preserve"> депутата Думы Чусовского муниципального округа Пермского края по одномандатному избирательному округу №17»</w:t>
      </w:r>
    </w:p>
  </w:footnote>
  <w:footnote w:id="12">
    <w:p w14:paraId="62864497" w14:textId="1FB58FC9" w:rsidR="008E60CD" w:rsidRPr="008E60CD" w:rsidRDefault="008E60CD" w:rsidP="008E60CD">
      <w:pPr>
        <w:pStyle w:val="af9"/>
      </w:pPr>
      <w:r>
        <w:rPr>
          <w:rStyle w:val="ad"/>
        </w:rPr>
        <w:footnoteRef/>
      </w:r>
      <w:r>
        <w:t xml:space="preserve"> </w:t>
      </w:r>
      <w:r w:rsidRPr="008E60CD">
        <w:t>В случае если избирательные округа образуются со средней нормой представительства избирателей, не превышающей пят</w:t>
      </w:r>
      <w:r w:rsidR="000D530A">
        <w:t>и тысяч избирателей, кандидаты</w:t>
      </w:r>
      <w:r w:rsidRPr="008E60CD">
        <w:t xml:space="preserve"> не обязаны представлять указанные сведения.</w:t>
      </w:r>
    </w:p>
  </w:footnote>
  <w:footnote w:id="13">
    <w:p w14:paraId="0F21B308" w14:textId="2C108A4B" w:rsidR="00E970BB" w:rsidRDefault="00E970BB" w:rsidP="0043776A">
      <w:pPr>
        <w:autoSpaceDE w:val="0"/>
        <w:autoSpaceDN w:val="0"/>
        <w:adjustRightInd w:val="0"/>
        <w:jc w:val="both"/>
      </w:pPr>
      <w:r w:rsidRPr="006545E6">
        <w:rPr>
          <w:rStyle w:val="ad"/>
          <w:sz w:val="20"/>
          <w:szCs w:val="20"/>
        </w:rPr>
        <w:footnoteRef/>
      </w:r>
      <w:r w:rsidRPr="006545E6">
        <w:rPr>
          <w:sz w:val="20"/>
          <w:szCs w:val="20"/>
        </w:rPr>
        <w:t> Справка представляется в отношении кандидата, выдвинутого в порядке самовыдвижения и указавшего</w:t>
      </w:r>
      <w:r w:rsidRPr="0034784C">
        <w:rPr>
          <w:sz w:val="20"/>
          <w:szCs w:val="20"/>
        </w:rPr>
        <w:t xml:space="preserve"> такие сведения в заявлении о согласии баллотироваться. В соответствии с ч. </w:t>
      </w:r>
      <w:r>
        <w:rPr>
          <w:sz w:val="20"/>
          <w:szCs w:val="20"/>
        </w:rPr>
        <w:t>1</w:t>
      </w:r>
      <w:r w:rsidRPr="0034784C">
        <w:rPr>
          <w:sz w:val="20"/>
          <w:szCs w:val="20"/>
        </w:rPr>
        <w:t xml:space="preserve"> ст. </w:t>
      </w:r>
      <w:r>
        <w:rPr>
          <w:sz w:val="20"/>
          <w:szCs w:val="20"/>
        </w:rPr>
        <w:t>32</w:t>
      </w:r>
      <w:r w:rsidRPr="0034784C">
        <w:rPr>
          <w:sz w:val="20"/>
          <w:szCs w:val="20"/>
        </w:rPr>
        <w:t xml:space="preserve"> </w:t>
      </w:r>
      <w:r>
        <w:rPr>
          <w:sz w:val="20"/>
          <w:szCs w:val="20"/>
        </w:rPr>
        <w:t>З</w:t>
      </w:r>
      <w:r w:rsidRPr="0034784C">
        <w:rPr>
          <w:sz w:val="20"/>
          <w:szCs w:val="20"/>
        </w:rPr>
        <w:t>акона</w:t>
      </w:r>
      <w:r w:rsidRPr="00D95399">
        <w:t xml:space="preserve"> </w:t>
      </w:r>
      <w:r w:rsidRPr="00D95399">
        <w:rPr>
          <w:sz w:val="20"/>
          <w:szCs w:val="20"/>
        </w:rPr>
        <w:t>Пермского края</w:t>
      </w:r>
      <w:r w:rsidRPr="0034784C">
        <w:rPr>
          <w:sz w:val="20"/>
          <w:szCs w:val="20"/>
        </w:rPr>
        <w:t xml:space="preserve"> № </w:t>
      </w:r>
      <w:r>
        <w:rPr>
          <w:sz w:val="20"/>
          <w:szCs w:val="20"/>
        </w:rPr>
        <w:t>525</w:t>
      </w:r>
      <w:r w:rsidRPr="0034784C">
        <w:rPr>
          <w:sz w:val="20"/>
          <w:szCs w:val="20"/>
        </w:rPr>
        <w:t>-</w:t>
      </w:r>
      <w:r>
        <w:rPr>
          <w:sz w:val="20"/>
          <w:szCs w:val="20"/>
        </w:rPr>
        <w:t>ПК</w:t>
      </w:r>
      <w:r w:rsidRPr="0034784C">
        <w:rPr>
          <w:sz w:val="20"/>
          <w:szCs w:val="20"/>
        </w:rPr>
        <w:t xml:space="preserve"> кандидат вправе указать в заявлении </w:t>
      </w:r>
      <w:r>
        <w:rPr>
          <w:sz w:val="20"/>
          <w:szCs w:val="20"/>
        </w:rPr>
        <w:t>свою принадлежность к политической партии либо не более чем к одному иному общественному объединению, зарегистрированному не позднее чем за один год до дня голосования в установленном законом порядке, и свой статус в этой политической партии, этом общественном объединении при условии представления вместе с заявлением документа, подтверждающего указанные сведения и подписанного уполномоченным лицом политической партии, иного общественного объединения либо уполномоченным лицом соответствующего структурного подразделения политической партии, иного общественного объединения.</w:t>
      </w:r>
    </w:p>
  </w:footnote>
  <w:footnote w:id="14">
    <w:p w14:paraId="1ADDF793" w14:textId="77777777" w:rsidR="00E970BB" w:rsidRDefault="00E970BB" w:rsidP="007B07E2">
      <w:pPr>
        <w:pStyle w:val="af9"/>
      </w:pPr>
      <w:r w:rsidRPr="0034784C">
        <w:rPr>
          <w:rStyle w:val="ad"/>
        </w:rPr>
        <w:footnoteRef/>
      </w:r>
      <w:r w:rsidRPr="0034784C">
        <w:t> О порядке выдачи копий документов, связанных с работой, см. статью 62 Трудового кодекса Российской Федерации.</w:t>
      </w:r>
    </w:p>
    <w:p w14:paraId="506F88AF" w14:textId="77777777" w:rsidR="00E970BB" w:rsidRDefault="00E970BB" w:rsidP="007B07E2">
      <w:pPr>
        <w:pStyle w:val="af9"/>
      </w:pPr>
      <w:r w:rsidRPr="007F0063">
        <w:t>В качестве документа, подтверждающего указанные в заявлении кандидата о согласии баллотироваться сведения об основном месте работы или службы, о занимаемой должности, могут быть использованы предусмотренные статьей 66.1 Трудового кодекса Российской Федерации сведения о трудовой деятельности. Указанные сведения, полученные в установленном порядке в форме электронного документа в формате pdf, представляются распечатанными на бумажном носителе.</w:t>
      </w:r>
    </w:p>
  </w:footnote>
  <w:footnote w:id="15">
    <w:p w14:paraId="61DB89F3" w14:textId="02EC67A6" w:rsidR="00E970BB" w:rsidRDefault="00E970BB" w:rsidP="007B07E2">
      <w:pPr>
        <w:pStyle w:val="af9"/>
      </w:pPr>
      <w:r>
        <w:rPr>
          <w:rStyle w:val="ad"/>
        </w:rPr>
        <w:footnoteRef/>
      </w:r>
      <w:r>
        <w:t xml:space="preserve"> Физические лица, применяющие специальный налоговый режим «Налог на профессиональный доход» в порядке, установленном Федеральным законом от 27.11.2018 № 422-ФЗ «О проведении эксперимента по установлению специального налогового режима «Налог на профессиональный доход» (далее - Федеральный закон № 422-ФЗ), представляют в соответствующую избирательную комиссию справку о постановке на учет (снятии с учета) физического лица в качестве налогоплательщика налога на профессиональный доход по форме КНД 1122035 в соответствии с письмом ФНС России от 05.05.2023 № СД-4-3/5763@.</w:t>
      </w:r>
    </w:p>
    <w:p w14:paraId="3E480A17" w14:textId="77777777" w:rsidR="00E970BB" w:rsidRDefault="00E970BB" w:rsidP="007B07E2">
      <w:pPr>
        <w:pStyle w:val="af9"/>
      </w:pPr>
      <w:r>
        <w:t>Профессиональный доход - доход физических лиц от деятельности, при ведении которой они не имеют работодателя и не привлекают наемных работников по трудовым договорам, а также доход от использования имущества (ч. 7 ст. 2 Федерального закона № 422-ФЗ).</w:t>
      </w:r>
    </w:p>
  </w:footnote>
  <w:footnote w:id="16">
    <w:p w14:paraId="6CB7F3E3" w14:textId="77777777" w:rsidR="00E970BB" w:rsidRDefault="00E970BB" w:rsidP="001D2099">
      <w:pPr>
        <w:pStyle w:val="af9"/>
      </w:pPr>
      <w:r w:rsidRPr="007B7CFC">
        <w:rPr>
          <w:rStyle w:val="ad"/>
        </w:rPr>
        <w:footnoteRef/>
      </w:r>
      <w:r w:rsidRPr="007B7CFC">
        <w:t> </w:t>
      </w:r>
      <w:r w:rsidRPr="0034784C">
        <w:t>Представляется в случае, если кандидат является депутатом и осуществляет свои полномочия на непостоянной основе.</w:t>
      </w:r>
    </w:p>
  </w:footnote>
  <w:footnote w:id="17">
    <w:p w14:paraId="68143C01" w14:textId="63B37861" w:rsidR="00E970BB" w:rsidRDefault="00E970BB" w:rsidP="00D01D0F">
      <w:pPr>
        <w:pStyle w:val="af9"/>
      </w:pPr>
      <w:r w:rsidRPr="0034784C">
        <w:rPr>
          <w:rStyle w:val="ad"/>
        </w:rPr>
        <w:footnoteRef/>
      </w:r>
      <w:r w:rsidRPr="0034784C">
        <w:t xml:space="preserve"> В </w:t>
      </w:r>
      <w:r>
        <w:t xml:space="preserve">соответствии с постановлением ЦИК России от 04.06.2014 № 233/1478-6 «Об определении страниц паспорта гражданина Российской Федерации, копии которых представляются в избирательные комиссии при выдвижении (самовыдвижении) кандидатов, списка кандидатов» (далее - постановление ЦИК России </w:t>
      </w:r>
      <w:r>
        <w:br/>
        <w:t>№ 233/1478-6) копия паспорта гражданина Российской Федерации должна содержать: копию второй страницы паспорта, на которой предусмотрено указание сведений об органе, выдавшем основной документ, удостоверяющий личность гражданина Российской Федерации, дате выдачи, коде подразделения, личном коде, а также проставление личной подписи; копию третьей страницы паспорта, на которой предусмотрено указание сведений о фамилии, имени, отчестве, поле, дате рождения и месте рождения, а также наличие фотографии; копию пятой страницы паспорта, на которой предусмотрено указание сведений (отметок) о регистрации гражданина по месту жительства и снятии его с регистрационного учета, а при наличии соответствующих отметок на других страницах - также всех страниц паспорта, содержащих отметки (возможность проставления отметок предусмотрена на шестой, седьмой, восьмой, девятой, десятой, одиннадцатой, двенадцатой страницах паспорта); копию восемнадцатой и девятнадцатой страниц паспорта, на которых предусмотрено указание сведений (отметок) о ранее выданных основных документах, удостоверяющих личность гражданина Российской Федерации на территории (за пределами территории) Российской Федерации. Копия иного документа, удостоверяющего личность кандидата, должна содержать все страницы указанного документа</w:t>
      </w:r>
      <w:r w:rsidRPr="0034784C">
        <w:t>.</w:t>
      </w:r>
    </w:p>
  </w:footnote>
  <w:footnote w:id="18">
    <w:p w14:paraId="6B4EEBF8" w14:textId="227FC6E2" w:rsidR="00E970BB" w:rsidRDefault="00E970BB" w:rsidP="001D2099">
      <w:pPr>
        <w:pStyle w:val="af9"/>
        <w:suppressAutoHyphens/>
      </w:pPr>
      <w:r w:rsidRPr="0034784C">
        <w:rPr>
          <w:rStyle w:val="ad"/>
        </w:rPr>
        <w:footnoteRef/>
      </w:r>
      <w:r>
        <w:t xml:space="preserve"> </w:t>
      </w:r>
      <w:r w:rsidRPr="00BE7719">
        <w:t xml:space="preserve">В соответствии с ч. 1 ст. 32 Закона Пермского края </w:t>
      </w:r>
      <w:r>
        <w:t>№ 525-ПК</w:t>
      </w:r>
      <w:r w:rsidRPr="00BE7719">
        <w:t xml:space="preserve"> указанные в данном разделе документы представляются кандидатом, выдвинутым по одномандатному избирательном округу, лично</w:t>
      </w:r>
      <w:r w:rsidRPr="0034784C">
        <w:t>.</w:t>
      </w:r>
    </w:p>
  </w:footnote>
  <w:footnote w:id="19">
    <w:p w14:paraId="25E7F423" w14:textId="404E5826" w:rsidR="00C25E02" w:rsidRDefault="00C25E02">
      <w:pPr>
        <w:pStyle w:val="af9"/>
      </w:pPr>
      <w:r>
        <w:rPr>
          <w:rStyle w:val="ad"/>
        </w:rPr>
        <w:footnoteRef/>
      </w:r>
      <w:r>
        <w:t xml:space="preserve"> </w:t>
      </w:r>
      <w:r w:rsidRPr="00C25E02">
        <w:t>Кандидат вправе не создавать избирательный фонд в избирательном округе с числом зарегистрированных избирателей менее 5 тысяч при условии неиспользования им денежных средств на цели финансирования своей избирательной кампании. В этом случае кандидат письменно уведомляет соответствующую избирательную комиссию об указанных обстоятельствах.</w:t>
      </w:r>
      <w:r w:rsidR="003E28D6">
        <w:t xml:space="preserve"> Е</w:t>
      </w:r>
      <w:r w:rsidR="003E28D6" w:rsidRPr="003E28D6">
        <w:t xml:space="preserve">сли кандидат не создавал избирательный фонд </w:t>
      </w:r>
      <w:r w:rsidR="003E28D6">
        <w:t>п</w:t>
      </w:r>
      <w:r w:rsidR="003E28D6" w:rsidRPr="003E28D6">
        <w:t>редставление кандидатом</w:t>
      </w:r>
      <w:r w:rsidR="003E28D6">
        <w:t xml:space="preserve"> финансовых отчетов не требуется.</w:t>
      </w:r>
      <w:r w:rsidR="003E28D6" w:rsidRPr="003E28D6">
        <w:t xml:space="preserve"> </w:t>
      </w:r>
    </w:p>
  </w:footnote>
  <w:footnote w:id="20">
    <w:p w14:paraId="4DBF81BA" w14:textId="77777777" w:rsidR="00E970BB" w:rsidRDefault="00E970BB" w:rsidP="001D2099">
      <w:pPr>
        <w:pStyle w:val="af9"/>
        <w:suppressAutoHyphens/>
      </w:pPr>
      <w:r w:rsidRPr="0034784C">
        <w:rPr>
          <w:rStyle w:val="ad"/>
        </w:rPr>
        <w:footnoteRef/>
      </w:r>
      <w:r w:rsidRPr="0034784C">
        <w:t> Представляется в случае наличия изменений.</w:t>
      </w:r>
    </w:p>
  </w:footnote>
  <w:footnote w:id="21">
    <w:p w14:paraId="7F440F43" w14:textId="764959CA" w:rsidR="003E28D6" w:rsidRDefault="003E28D6">
      <w:pPr>
        <w:pStyle w:val="af9"/>
      </w:pPr>
      <w:r>
        <w:rPr>
          <w:rStyle w:val="ad"/>
        </w:rPr>
        <w:footnoteRef/>
      </w:r>
      <w:r>
        <w:t xml:space="preserve"> </w:t>
      </w:r>
      <w:r w:rsidRPr="003E28D6">
        <w:t>Образец заполнения подписного листа в части, касающейся указания наименования представительного органа муниципального образования, наименования и (или) номера избирательного округа, утверждает избирательная комиссия, организующая выборы.</w:t>
      </w:r>
    </w:p>
  </w:footnote>
  <w:footnote w:id="22">
    <w:p w14:paraId="33866E55" w14:textId="795BEABB" w:rsidR="00E970BB" w:rsidRDefault="00E970BB" w:rsidP="001D2099">
      <w:pPr>
        <w:pStyle w:val="af9"/>
      </w:pPr>
      <w:r w:rsidRPr="0034784C">
        <w:rPr>
          <w:rStyle w:val="ad"/>
        </w:rPr>
        <w:footnoteRef/>
      </w:r>
      <w:r w:rsidRPr="0034784C">
        <w:t> В соответствии с ч. 1 ст. </w:t>
      </w:r>
      <w:r>
        <w:t>41</w:t>
      </w:r>
      <w:r w:rsidRPr="0034784C">
        <w:t xml:space="preserve"> </w:t>
      </w:r>
      <w:r>
        <w:t>З</w:t>
      </w:r>
      <w:r w:rsidRPr="0034784C">
        <w:t xml:space="preserve">акона </w:t>
      </w:r>
      <w:r w:rsidR="004241AB">
        <w:t xml:space="preserve">Пермского края </w:t>
      </w:r>
      <w:r w:rsidRPr="00CD26F0">
        <w:t>№ </w:t>
      </w:r>
      <w:r>
        <w:t>525</w:t>
      </w:r>
      <w:r w:rsidRPr="00CD26F0">
        <w:t>-</w:t>
      </w:r>
      <w:r>
        <w:t>ПК</w:t>
      </w:r>
      <w:r>
        <w:rPr>
          <w:color w:val="FF0000"/>
        </w:rPr>
        <w:t xml:space="preserve"> </w:t>
      </w:r>
      <w:r w:rsidRPr="0034784C">
        <w:t>кандидат, выдвинутый по одномандатному</w:t>
      </w:r>
      <w:r w:rsidR="00016692">
        <w:t xml:space="preserve"> (многомандатному)</w:t>
      </w:r>
      <w:r w:rsidRPr="0034784C">
        <w:t xml:space="preserve"> избирательному округу, вправе назначить до </w:t>
      </w:r>
      <w:r>
        <w:t>1</w:t>
      </w:r>
      <w:r w:rsidRPr="0034784C">
        <w:t>0 доверенных лиц.</w:t>
      </w:r>
    </w:p>
  </w:footnote>
  <w:footnote w:id="23">
    <w:p w14:paraId="0294A1E3" w14:textId="77777777" w:rsidR="00E970BB" w:rsidRDefault="00E970BB" w:rsidP="001D2099">
      <w:pPr>
        <w:pStyle w:val="af9"/>
      </w:pPr>
      <w:r w:rsidRPr="0034784C">
        <w:rPr>
          <w:rStyle w:val="ad"/>
        </w:rPr>
        <w:footnoteRef/>
      </w:r>
      <w:r w:rsidRPr="0034784C">
        <w:t> Выданные доверенным лицам удостоверения подлежат возврату в окружную избирательную комиссию.</w:t>
      </w:r>
    </w:p>
  </w:footnote>
  <w:footnote w:id="24">
    <w:p w14:paraId="492DE6E2" w14:textId="51057991" w:rsidR="00E970BB" w:rsidRDefault="00E970BB">
      <w:pPr>
        <w:pStyle w:val="af9"/>
      </w:pPr>
      <w:r>
        <w:rPr>
          <w:rStyle w:val="ad"/>
        </w:rPr>
        <w:footnoteRef/>
      </w:r>
      <w:r>
        <w:t xml:space="preserve"> </w:t>
      </w:r>
      <w:r w:rsidRPr="007D4202">
        <w:t>В случае появления судимости у кандидата, зарегистрированного по одномандатному</w:t>
      </w:r>
      <w:r w:rsidR="00BA044A">
        <w:t xml:space="preserve"> (мног</w:t>
      </w:r>
      <w:r w:rsidR="00BA044A" w:rsidRPr="007D4202">
        <w:t>омандатному</w:t>
      </w:r>
      <w:r w:rsidR="00BA044A">
        <w:t>)</w:t>
      </w:r>
      <w:r w:rsidRPr="007D4202">
        <w:t xml:space="preserve"> избирательному округу, такой кандидат обязан не позднее 18 часов по местному времени дня, следующего за днем появления судимости, представить в зарегистрировавшую его окружную избирательную комиссию сведения об указанной судимости в письменной форме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26707304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7EC7E326" w14:textId="44A239DB" w:rsidR="00E970BB" w:rsidRPr="00934E26" w:rsidRDefault="00E970BB" w:rsidP="00934E26">
        <w:pPr>
          <w:pStyle w:val="af3"/>
          <w:jc w:val="center"/>
          <w:rPr>
            <w:sz w:val="24"/>
          </w:rPr>
        </w:pPr>
        <w:r w:rsidRPr="00934E26">
          <w:rPr>
            <w:noProof/>
            <w:sz w:val="24"/>
          </w:rPr>
          <w:fldChar w:fldCharType="begin"/>
        </w:r>
        <w:r w:rsidRPr="00934E26">
          <w:rPr>
            <w:noProof/>
            <w:sz w:val="24"/>
          </w:rPr>
          <w:instrText xml:space="preserve"> PAGE   \* MERGEFORMAT </w:instrText>
        </w:r>
        <w:r w:rsidRPr="00934E26">
          <w:rPr>
            <w:noProof/>
            <w:sz w:val="24"/>
          </w:rPr>
          <w:fldChar w:fldCharType="separate"/>
        </w:r>
        <w:r w:rsidR="00A16658">
          <w:rPr>
            <w:noProof/>
            <w:sz w:val="24"/>
          </w:rPr>
          <w:t>2</w:t>
        </w:r>
        <w:r w:rsidRPr="00934E26">
          <w:rPr>
            <w:noProof/>
            <w:sz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97551265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2E56AB4F" w14:textId="178140AA" w:rsidR="00E970BB" w:rsidRPr="009C5E92" w:rsidRDefault="00E970BB" w:rsidP="009C5E92">
        <w:pPr>
          <w:pStyle w:val="af3"/>
          <w:jc w:val="center"/>
          <w:rPr>
            <w:sz w:val="24"/>
          </w:rPr>
        </w:pPr>
        <w:r w:rsidRPr="009C5E92">
          <w:rPr>
            <w:sz w:val="24"/>
          </w:rPr>
          <w:fldChar w:fldCharType="begin"/>
        </w:r>
        <w:r w:rsidRPr="009C5E92">
          <w:rPr>
            <w:sz w:val="24"/>
          </w:rPr>
          <w:instrText xml:space="preserve"> PAGE   \* MERGEFORMAT </w:instrText>
        </w:r>
        <w:r w:rsidRPr="009C5E92">
          <w:rPr>
            <w:sz w:val="24"/>
          </w:rPr>
          <w:fldChar w:fldCharType="separate"/>
        </w:r>
        <w:r w:rsidR="00A16658">
          <w:rPr>
            <w:noProof/>
            <w:sz w:val="24"/>
          </w:rPr>
          <w:t>9</w:t>
        </w:r>
        <w:r w:rsidRPr="009C5E92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54239"/>
    <w:multiLevelType w:val="multilevel"/>
    <w:tmpl w:val="E3944C1A"/>
    <w:styleLink w:val="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ACA0C16"/>
    <w:multiLevelType w:val="multilevel"/>
    <w:tmpl w:val="0419001F"/>
    <w:styleLink w:val="1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39E5008"/>
    <w:multiLevelType w:val="multilevel"/>
    <w:tmpl w:val="0419001D"/>
    <w:styleLink w:val="4"/>
    <w:lvl w:ilvl="0">
      <w:start w:val="6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99348CB"/>
    <w:multiLevelType w:val="hybridMultilevel"/>
    <w:tmpl w:val="7130A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E4B47"/>
    <w:multiLevelType w:val="multilevel"/>
    <w:tmpl w:val="0419001D"/>
    <w:styleLink w:val="5"/>
    <w:lvl w:ilvl="0">
      <w:start w:val="6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ED467C8"/>
    <w:multiLevelType w:val="multilevel"/>
    <w:tmpl w:val="0419001F"/>
    <w:numStyleLink w:val="2"/>
  </w:abstractNum>
  <w:abstractNum w:abstractNumId="6" w15:restartNumberingAfterBreak="0">
    <w:nsid w:val="211E391C"/>
    <w:multiLevelType w:val="hybridMultilevel"/>
    <w:tmpl w:val="49C0A886"/>
    <w:lvl w:ilvl="0" w:tplc="AB904ECC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14F7DCE"/>
    <w:multiLevelType w:val="multilevel"/>
    <w:tmpl w:val="0419001F"/>
    <w:numStyleLink w:val="3"/>
  </w:abstractNum>
  <w:abstractNum w:abstractNumId="8" w15:restartNumberingAfterBreak="0">
    <w:nsid w:val="23261AD1"/>
    <w:multiLevelType w:val="hybridMultilevel"/>
    <w:tmpl w:val="CA00E2A8"/>
    <w:lvl w:ilvl="0" w:tplc="0F521E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AE71BA3"/>
    <w:multiLevelType w:val="multilevel"/>
    <w:tmpl w:val="0419001F"/>
    <w:styleLink w:val="3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B3711B9"/>
    <w:multiLevelType w:val="multilevel"/>
    <w:tmpl w:val="0419001F"/>
    <w:styleLink w:val="2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1222DCF"/>
    <w:multiLevelType w:val="multilevel"/>
    <w:tmpl w:val="0419001D"/>
    <w:numStyleLink w:val="4"/>
  </w:abstractNum>
  <w:abstractNum w:abstractNumId="12" w15:restartNumberingAfterBreak="0">
    <w:nsid w:val="32855FEE"/>
    <w:multiLevelType w:val="hybridMultilevel"/>
    <w:tmpl w:val="D212888E"/>
    <w:lvl w:ilvl="0" w:tplc="0419000F">
      <w:start w:val="1"/>
      <w:numFmt w:val="decimal"/>
      <w:lvlText w:val="%1."/>
      <w:lvlJc w:val="left"/>
      <w:pPr>
        <w:ind w:left="177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9" w:hanging="180"/>
      </w:pPr>
      <w:rPr>
        <w:rFonts w:cs="Times New Roman"/>
      </w:rPr>
    </w:lvl>
  </w:abstractNum>
  <w:abstractNum w:abstractNumId="13" w15:restartNumberingAfterBreak="0">
    <w:nsid w:val="33132CEA"/>
    <w:multiLevelType w:val="hybridMultilevel"/>
    <w:tmpl w:val="B1CA024A"/>
    <w:lvl w:ilvl="0" w:tplc="69A2F6E8">
      <w:start w:val="2"/>
      <w:numFmt w:val="decimal"/>
      <w:lvlText w:val="%1."/>
      <w:lvlJc w:val="left"/>
      <w:pPr>
        <w:ind w:left="1680" w:hanging="960"/>
      </w:pPr>
      <w:rPr>
        <w:rFonts w:cs="Times New Roman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35B2343B"/>
    <w:multiLevelType w:val="hybridMultilevel"/>
    <w:tmpl w:val="34E6C930"/>
    <w:lvl w:ilvl="0" w:tplc="A4F0039E">
      <w:start w:val="1"/>
      <w:numFmt w:val="decimal"/>
      <w:lvlText w:val="%1."/>
      <w:lvlJc w:val="left"/>
      <w:pPr>
        <w:ind w:left="809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5" w15:restartNumberingAfterBreak="0">
    <w:nsid w:val="36535E64"/>
    <w:multiLevelType w:val="hybridMultilevel"/>
    <w:tmpl w:val="D21C2DBA"/>
    <w:lvl w:ilvl="0" w:tplc="5516A0AE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C802F15"/>
    <w:multiLevelType w:val="hybridMultilevel"/>
    <w:tmpl w:val="D13A391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 w15:restartNumberingAfterBreak="0">
    <w:nsid w:val="4FB05A81"/>
    <w:multiLevelType w:val="hybridMultilevel"/>
    <w:tmpl w:val="6C16EFDE"/>
    <w:lvl w:ilvl="0" w:tplc="433E27AC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58639E2"/>
    <w:multiLevelType w:val="hybridMultilevel"/>
    <w:tmpl w:val="BFF47688"/>
    <w:lvl w:ilvl="0" w:tplc="D8B67E2C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75810F8"/>
    <w:multiLevelType w:val="hybridMultilevel"/>
    <w:tmpl w:val="81786BB4"/>
    <w:lvl w:ilvl="0" w:tplc="BF385B5E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78F51C3"/>
    <w:multiLevelType w:val="hybridMultilevel"/>
    <w:tmpl w:val="82706416"/>
    <w:lvl w:ilvl="0" w:tplc="3DA8B96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 w15:restartNumberingAfterBreak="0">
    <w:nsid w:val="5C962C06"/>
    <w:multiLevelType w:val="hybridMultilevel"/>
    <w:tmpl w:val="94646C3A"/>
    <w:lvl w:ilvl="0" w:tplc="0FBC1734">
      <w:start w:val="1"/>
      <w:numFmt w:val="decimal"/>
      <w:lvlText w:val="%1."/>
      <w:lvlJc w:val="left"/>
      <w:pPr>
        <w:ind w:left="1455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E1B003C"/>
    <w:multiLevelType w:val="hybridMultilevel"/>
    <w:tmpl w:val="1810850A"/>
    <w:lvl w:ilvl="0" w:tplc="C4FA3B1C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AAA36D7"/>
    <w:multiLevelType w:val="hybridMultilevel"/>
    <w:tmpl w:val="38BE24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D4960B7"/>
    <w:multiLevelType w:val="multilevel"/>
    <w:tmpl w:val="0419001F"/>
    <w:numStyleLink w:val="1"/>
  </w:abstractNum>
  <w:abstractNum w:abstractNumId="25" w15:restartNumberingAfterBreak="0">
    <w:nsid w:val="789C5AB9"/>
    <w:multiLevelType w:val="hybridMultilevel"/>
    <w:tmpl w:val="CA00E2A8"/>
    <w:lvl w:ilvl="0" w:tplc="0F521E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C505603"/>
    <w:multiLevelType w:val="hybridMultilevel"/>
    <w:tmpl w:val="FFF02FDC"/>
    <w:lvl w:ilvl="0" w:tplc="DF0A34F4">
      <w:start w:val="2"/>
      <w:numFmt w:val="decimal"/>
      <w:lvlText w:val="%1."/>
      <w:lvlJc w:val="left"/>
      <w:pPr>
        <w:ind w:left="1654" w:hanging="945"/>
      </w:pPr>
      <w:rPr>
        <w:rFonts w:cs="Times New Roman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 w15:restartNumberingAfterBreak="0">
    <w:nsid w:val="7C9D69E7"/>
    <w:multiLevelType w:val="multilevel"/>
    <w:tmpl w:val="E3944C1A"/>
    <w:numStyleLink w:val="6"/>
  </w:abstractNum>
  <w:abstractNum w:abstractNumId="28" w15:restartNumberingAfterBreak="0">
    <w:nsid w:val="7ED874A2"/>
    <w:multiLevelType w:val="hybridMultilevel"/>
    <w:tmpl w:val="4336C270"/>
    <w:lvl w:ilvl="0" w:tplc="A0BCC00C">
      <w:start w:val="2"/>
      <w:numFmt w:val="decimal"/>
      <w:lvlText w:val="%1."/>
      <w:lvlJc w:val="left"/>
      <w:pPr>
        <w:ind w:left="1680" w:hanging="960"/>
      </w:pPr>
      <w:rPr>
        <w:rFonts w:cs="Times New Roman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1"/>
  </w:num>
  <w:num w:numId="2">
    <w:abstractNumId w:val="12"/>
  </w:num>
  <w:num w:numId="3">
    <w:abstractNumId w:val="14"/>
  </w:num>
  <w:num w:numId="4">
    <w:abstractNumId w:val="20"/>
  </w:num>
  <w:num w:numId="5">
    <w:abstractNumId w:val="28"/>
  </w:num>
  <w:num w:numId="6">
    <w:abstractNumId w:val="26"/>
  </w:num>
  <w:num w:numId="7">
    <w:abstractNumId w:val="13"/>
  </w:num>
  <w:num w:numId="8">
    <w:abstractNumId w:val="6"/>
  </w:num>
  <w:num w:numId="9">
    <w:abstractNumId w:val="17"/>
  </w:num>
  <w:num w:numId="10">
    <w:abstractNumId w:val="18"/>
  </w:num>
  <w:num w:numId="11">
    <w:abstractNumId w:val="22"/>
  </w:num>
  <w:num w:numId="12">
    <w:abstractNumId w:val="15"/>
  </w:num>
  <w:num w:numId="13">
    <w:abstractNumId w:val="19"/>
  </w:num>
  <w:num w:numId="14">
    <w:abstractNumId w:val="25"/>
  </w:num>
  <w:num w:numId="15">
    <w:abstractNumId w:val="8"/>
  </w:num>
  <w:num w:numId="16">
    <w:abstractNumId w:val="3"/>
  </w:num>
  <w:num w:numId="17">
    <w:abstractNumId w:val="23"/>
  </w:num>
  <w:num w:numId="18">
    <w:abstractNumId w:val="24"/>
  </w:num>
  <w:num w:numId="19">
    <w:abstractNumId w:val="1"/>
  </w:num>
  <w:num w:numId="20">
    <w:abstractNumId w:val="5"/>
  </w:num>
  <w:num w:numId="21">
    <w:abstractNumId w:val="10"/>
  </w:num>
  <w:num w:numId="22">
    <w:abstractNumId w:val="7"/>
  </w:num>
  <w:num w:numId="23">
    <w:abstractNumId w:val="9"/>
  </w:num>
  <w:num w:numId="24">
    <w:abstractNumId w:val="2"/>
  </w:num>
  <w:num w:numId="25">
    <w:abstractNumId w:val="11"/>
  </w:num>
  <w:num w:numId="26">
    <w:abstractNumId w:val="4"/>
  </w:num>
  <w:num w:numId="27">
    <w:abstractNumId w:val="27"/>
  </w:num>
  <w:num w:numId="28">
    <w:abstractNumId w:val="0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cumentProtection w:edit="readOnly" w:enforcement="0"/>
  <w:defaultTabStop w:val="708"/>
  <w:drawingGridHorizontalSpacing w:val="140"/>
  <w:displayHorizontalDrawingGridEvery w:val="2"/>
  <w:displayVerticalDrawingGridEvery w:val="2"/>
  <w:characterSpacingControl w:val="doNotCompress"/>
  <w:doNotValidateAgainstSchema/>
  <w:doNotDemarcateInvalidXml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169"/>
    <w:rsid w:val="000001FE"/>
    <w:rsid w:val="00000792"/>
    <w:rsid w:val="00000AA7"/>
    <w:rsid w:val="0000110A"/>
    <w:rsid w:val="0000114F"/>
    <w:rsid w:val="00001A3F"/>
    <w:rsid w:val="00001BE0"/>
    <w:rsid w:val="000022AB"/>
    <w:rsid w:val="00002D75"/>
    <w:rsid w:val="000033AA"/>
    <w:rsid w:val="00004012"/>
    <w:rsid w:val="000045B1"/>
    <w:rsid w:val="000045D5"/>
    <w:rsid w:val="00004AA6"/>
    <w:rsid w:val="0000595E"/>
    <w:rsid w:val="00005A47"/>
    <w:rsid w:val="0000633E"/>
    <w:rsid w:val="00006629"/>
    <w:rsid w:val="000066B3"/>
    <w:rsid w:val="00006B43"/>
    <w:rsid w:val="00006CEC"/>
    <w:rsid w:val="0000745C"/>
    <w:rsid w:val="00007D3E"/>
    <w:rsid w:val="00007D9E"/>
    <w:rsid w:val="00007EF7"/>
    <w:rsid w:val="0001027C"/>
    <w:rsid w:val="00010633"/>
    <w:rsid w:val="0001152B"/>
    <w:rsid w:val="00011948"/>
    <w:rsid w:val="0001198B"/>
    <w:rsid w:val="00011E2A"/>
    <w:rsid w:val="00012528"/>
    <w:rsid w:val="00012FEB"/>
    <w:rsid w:val="0001323F"/>
    <w:rsid w:val="00013698"/>
    <w:rsid w:val="00013BFD"/>
    <w:rsid w:val="00014129"/>
    <w:rsid w:val="000142AE"/>
    <w:rsid w:val="00014332"/>
    <w:rsid w:val="0001433C"/>
    <w:rsid w:val="00014343"/>
    <w:rsid w:val="00014804"/>
    <w:rsid w:val="00014967"/>
    <w:rsid w:val="00014CAF"/>
    <w:rsid w:val="000158E1"/>
    <w:rsid w:val="000159DD"/>
    <w:rsid w:val="000165A4"/>
    <w:rsid w:val="00016692"/>
    <w:rsid w:val="00016E5A"/>
    <w:rsid w:val="000176E7"/>
    <w:rsid w:val="00020409"/>
    <w:rsid w:val="0002054E"/>
    <w:rsid w:val="00020ADF"/>
    <w:rsid w:val="00022BD4"/>
    <w:rsid w:val="00022C69"/>
    <w:rsid w:val="00024A36"/>
    <w:rsid w:val="00025172"/>
    <w:rsid w:val="00025B6C"/>
    <w:rsid w:val="00025DCA"/>
    <w:rsid w:val="00025EA5"/>
    <w:rsid w:val="000265C7"/>
    <w:rsid w:val="00026B23"/>
    <w:rsid w:val="00026DD4"/>
    <w:rsid w:val="000272AE"/>
    <w:rsid w:val="00027F1E"/>
    <w:rsid w:val="00027F89"/>
    <w:rsid w:val="0003077F"/>
    <w:rsid w:val="00031CB3"/>
    <w:rsid w:val="00031F2B"/>
    <w:rsid w:val="00032BB2"/>
    <w:rsid w:val="00032E6D"/>
    <w:rsid w:val="00033FAA"/>
    <w:rsid w:val="00034578"/>
    <w:rsid w:val="00034623"/>
    <w:rsid w:val="00034817"/>
    <w:rsid w:val="00034894"/>
    <w:rsid w:val="00034DF1"/>
    <w:rsid w:val="00035033"/>
    <w:rsid w:val="00035183"/>
    <w:rsid w:val="000360F1"/>
    <w:rsid w:val="00036568"/>
    <w:rsid w:val="000367C7"/>
    <w:rsid w:val="00036F37"/>
    <w:rsid w:val="000376F5"/>
    <w:rsid w:val="0004009F"/>
    <w:rsid w:val="00040142"/>
    <w:rsid w:val="000403C0"/>
    <w:rsid w:val="0004068C"/>
    <w:rsid w:val="00040CF9"/>
    <w:rsid w:val="00042DD3"/>
    <w:rsid w:val="0004364C"/>
    <w:rsid w:val="0004375A"/>
    <w:rsid w:val="00043C2A"/>
    <w:rsid w:val="00044065"/>
    <w:rsid w:val="00044087"/>
    <w:rsid w:val="00044409"/>
    <w:rsid w:val="000452CF"/>
    <w:rsid w:val="000459DD"/>
    <w:rsid w:val="00045B80"/>
    <w:rsid w:val="00045B8C"/>
    <w:rsid w:val="00045D57"/>
    <w:rsid w:val="00046DE2"/>
    <w:rsid w:val="00046FB5"/>
    <w:rsid w:val="00047065"/>
    <w:rsid w:val="0004716E"/>
    <w:rsid w:val="00047324"/>
    <w:rsid w:val="00050415"/>
    <w:rsid w:val="000507D2"/>
    <w:rsid w:val="0005088C"/>
    <w:rsid w:val="00051AF7"/>
    <w:rsid w:val="00052722"/>
    <w:rsid w:val="000529CD"/>
    <w:rsid w:val="00052B75"/>
    <w:rsid w:val="00052D23"/>
    <w:rsid w:val="000537F0"/>
    <w:rsid w:val="00053BD4"/>
    <w:rsid w:val="000543DA"/>
    <w:rsid w:val="00054AED"/>
    <w:rsid w:val="00055D35"/>
    <w:rsid w:val="000563EF"/>
    <w:rsid w:val="000572C3"/>
    <w:rsid w:val="00057863"/>
    <w:rsid w:val="000605CC"/>
    <w:rsid w:val="00061FB1"/>
    <w:rsid w:val="00062404"/>
    <w:rsid w:val="00062606"/>
    <w:rsid w:val="000626D3"/>
    <w:rsid w:val="00062D01"/>
    <w:rsid w:val="00063331"/>
    <w:rsid w:val="00063E7E"/>
    <w:rsid w:val="000641BD"/>
    <w:rsid w:val="00064846"/>
    <w:rsid w:val="0006525C"/>
    <w:rsid w:val="00065ADA"/>
    <w:rsid w:val="00065BD7"/>
    <w:rsid w:val="000663DA"/>
    <w:rsid w:val="00066537"/>
    <w:rsid w:val="00066622"/>
    <w:rsid w:val="000677CF"/>
    <w:rsid w:val="00070EC7"/>
    <w:rsid w:val="0007124A"/>
    <w:rsid w:val="00072039"/>
    <w:rsid w:val="00072B78"/>
    <w:rsid w:val="000734C0"/>
    <w:rsid w:val="00073647"/>
    <w:rsid w:val="000738B8"/>
    <w:rsid w:val="00073D91"/>
    <w:rsid w:val="000746FA"/>
    <w:rsid w:val="00074756"/>
    <w:rsid w:val="000749FB"/>
    <w:rsid w:val="000752A2"/>
    <w:rsid w:val="0007569A"/>
    <w:rsid w:val="00075B9D"/>
    <w:rsid w:val="00075C79"/>
    <w:rsid w:val="00076470"/>
    <w:rsid w:val="00077C8A"/>
    <w:rsid w:val="00080B35"/>
    <w:rsid w:val="00081A6E"/>
    <w:rsid w:val="00081DF6"/>
    <w:rsid w:val="00082C95"/>
    <w:rsid w:val="000837DE"/>
    <w:rsid w:val="00083A1B"/>
    <w:rsid w:val="00085BD4"/>
    <w:rsid w:val="00086408"/>
    <w:rsid w:val="0008723C"/>
    <w:rsid w:val="00087252"/>
    <w:rsid w:val="000876E9"/>
    <w:rsid w:val="00087966"/>
    <w:rsid w:val="0009051B"/>
    <w:rsid w:val="00090530"/>
    <w:rsid w:val="00090E15"/>
    <w:rsid w:val="0009103D"/>
    <w:rsid w:val="0009131E"/>
    <w:rsid w:val="00091ED6"/>
    <w:rsid w:val="0009354C"/>
    <w:rsid w:val="0009367D"/>
    <w:rsid w:val="00093C32"/>
    <w:rsid w:val="00093CDE"/>
    <w:rsid w:val="0009444E"/>
    <w:rsid w:val="000945B3"/>
    <w:rsid w:val="00095708"/>
    <w:rsid w:val="00095874"/>
    <w:rsid w:val="00096604"/>
    <w:rsid w:val="00096CFE"/>
    <w:rsid w:val="00097752"/>
    <w:rsid w:val="00097A74"/>
    <w:rsid w:val="00097A8B"/>
    <w:rsid w:val="00097EB5"/>
    <w:rsid w:val="000A115F"/>
    <w:rsid w:val="000A12D0"/>
    <w:rsid w:val="000A1947"/>
    <w:rsid w:val="000A1D00"/>
    <w:rsid w:val="000A2B55"/>
    <w:rsid w:val="000A3054"/>
    <w:rsid w:val="000A3424"/>
    <w:rsid w:val="000A3BBA"/>
    <w:rsid w:val="000A4412"/>
    <w:rsid w:val="000A532D"/>
    <w:rsid w:val="000A5663"/>
    <w:rsid w:val="000A5686"/>
    <w:rsid w:val="000A58B9"/>
    <w:rsid w:val="000A61ED"/>
    <w:rsid w:val="000A6244"/>
    <w:rsid w:val="000A74A9"/>
    <w:rsid w:val="000B045D"/>
    <w:rsid w:val="000B056C"/>
    <w:rsid w:val="000B13C8"/>
    <w:rsid w:val="000B1421"/>
    <w:rsid w:val="000B205A"/>
    <w:rsid w:val="000B3629"/>
    <w:rsid w:val="000B382B"/>
    <w:rsid w:val="000B3C3D"/>
    <w:rsid w:val="000B3DA0"/>
    <w:rsid w:val="000B52D5"/>
    <w:rsid w:val="000B542D"/>
    <w:rsid w:val="000B5FCF"/>
    <w:rsid w:val="000B63AE"/>
    <w:rsid w:val="000B65B1"/>
    <w:rsid w:val="000B662B"/>
    <w:rsid w:val="000B6CEC"/>
    <w:rsid w:val="000B7253"/>
    <w:rsid w:val="000C00CA"/>
    <w:rsid w:val="000C011C"/>
    <w:rsid w:val="000C0FEC"/>
    <w:rsid w:val="000C1E65"/>
    <w:rsid w:val="000C292D"/>
    <w:rsid w:val="000C2A14"/>
    <w:rsid w:val="000C35BD"/>
    <w:rsid w:val="000C3CDE"/>
    <w:rsid w:val="000C3F49"/>
    <w:rsid w:val="000C44F7"/>
    <w:rsid w:val="000C4516"/>
    <w:rsid w:val="000C484A"/>
    <w:rsid w:val="000C4B58"/>
    <w:rsid w:val="000C6CD9"/>
    <w:rsid w:val="000C71F4"/>
    <w:rsid w:val="000C7755"/>
    <w:rsid w:val="000D08D0"/>
    <w:rsid w:val="000D0AA8"/>
    <w:rsid w:val="000D0DB2"/>
    <w:rsid w:val="000D18E3"/>
    <w:rsid w:val="000D2126"/>
    <w:rsid w:val="000D2259"/>
    <w:rsid w:val="000D2E2A"/>
    <w:rsid w:val="000D46AD"/>
    <w:rsid w:val="000D530A"/>
    <w:rsid w:val="000D5C5E"/>
    <w:rsid w:val="000D627D"/>
    <w:rsid w:val="000D6C80"/>
    <w:rsid w:val="000D70F9"/>
    <w:rsid w:val="000D73E0"/>
    <w:rsid w:val="000D7CBE"/>
    <w:rsid w:val="000E00BB"/>
    <w:rsid w:val="000E2201"/>
    <w:rsid w:val="000E26DE"/>
    <w:rsid w:val="000E2C16"/>
    <w:rsid w:val="000E37BD"/>
    <w:rsid w:val="000E37D4"/>
    <w:rsid w:val="000E3CC5"/>
    <w:rsid w:val="000E476C"/>
    <w:rsid w:val="000E5CA5"/>
    <w:rsid w:val="000E6612"/>
    <w:rsid w:val="000E7005"/>
    <w:rsid w:val="000E72B4"/>
    <w:rsid w:val="000F00A8"/>
    <w:rsid w:val="000F090D"/>
    <w:rsid w:val="000F0FEC"/>
    <w:rsid w:val="000F1B7B"/>
    <w:rsid w:val="000F1E60"/>
    <w:rsid w:val="000F25F8"/>
    <w:rsid w:val="000F27F3"/>
    <w:rsid w:val="000F2ED3"/>
    <w:rsid w:val="000F2F54"/>
    <w:rsid w:val="000F3182"/>
    <w:rsid w:val="000F335B"/>
    <w:rsid w:val="000F3AC6"/>
    <w:rsid w:val="000F3C63"/>
    <w:rsid w:val="000F524F"/>
    <w:rsid w:val="000F57B7"/>
    <w:rsid w:val="000F5859"/>
    <w:rsid w:val="000F610F"/>
    <w:rsid w:val="000F76A9"/>
    <w:rsid w:val="001002CC"/>
    <w:rsid w:val="00101266"/>
    <w:rsid w:val="001031D0"/>
    <w:rsid w:val="00103913"/>
    <w:rsid w:val="00103D61"/>
    <w:rsid w:val="00104597"/>
    <w:rsid w:val="00104CB8"/>
    <w:rsid w:val="001059A3"/>
    <w:rsid w:val="00106BC8"/>
    <w:rsid w:val="0010702C"/>
    <w:rsid w:val="00107206"/>
    <w:rsid w:val="001078C9"/>
    <w:rsid w:val="00107A7F"/>
    <w:rsid w:val="0011018C"/>
    <w:rsid w:val="001101A9"/>
    <w:rsid w:val="0011070F"/>
    <w:rsid w:val="0011108F"/>
    <w:rsid w:val="00111735"/>
    <w:rsid w:val="00111B47"/>
    <w:rsid w:val="00111E71"/>
    <w:rsid w:val="00112715"/>
    <w:rsid w:val="001128E6"/>
    <w:rsid w:val="0011298A"/>
    <w:rsid w:val="0011315C"/>
    <w:rsid w:val="001143C7"/>
    <w:rsid w:val="00114F8D"/>
    <w:rsid w:val="00115814"/>
    <w:rsid w:val="00115C39"/>
    <w:rsid w:val="00117025"/>
    <w:rsid w:val="00117449"/>
    <w:rsid w:val="00117DA7"/>
    <w:rsid w:val="00120180"/>
    <w:rsid w:val="00120629"/>
    <w:rsid w:val="0012102F"/>
    <w:rsid w:val="00121154"/>
    <w:rsid w:val="00121A84"/>
    <w:rsid w:val="00121AFC"/>
    <w:rsid w:val="00121C22"/>
    <w:rsid w:val="00122AF5"/>
    <w:rsid w:val="00123BDD"/>
    <w:rsid w:val="00123E31"/>
    <w:rsid w:val="0012428D"/>
    <w:rsid w:val="001242CA"/>
    <w:rsid w:val="00124584"/>
    <w:rsid w:val="001250CF"/>
    <w:rsid w:val="00125347"/>
    <w:rsid w:val="00125839"/>
    <w:rsid w:val="00125DA2"/>
    <w:rsid w:val="00125FAE"/>
    <w:rsid w:val="001268DC"/>
    <w:rsid w:val="00130B05"/>
    <w:rsid w:val="0013120B"/>
    <w:rsid w:val="00131F70"/>
    <w:rsid w:val="00131FDD"/>
    <w:rsid w:val="001328F1"/>
    <w:rsid w:val="001331AD"/>
    <w:rsid w:val="0013321D"/>
    <w:rsid w:val="00133874"/>
    <w:rsid w:val="00134374"/>
    <w:rsid w:val="00134D5A"/>
    <w:rsid w:val="001354F4"/>
    <w:rsid w:val="00135903"/>
    <w:rsid w:val="00135AEE"/>
    <w:rsid w:val="00135E70"/>
    <w:rsid w:val="001364DB"/>
    <w:rsid w:val="00136685"/>
    <w:rsid w:val="00136DEF"/>
    <w:rsid w:val="00136EEF"/>
    <w:rsid w:val="00137763"/>
    <w:rsid w:val="00140705"/>
    <w:rsid w:val="00140C83"/>
    <w:rsid w:val="00140E0E"/>
    <w:rsid w:val="001410CA"/>
    <w:rsid w:val="001414A0"/>
    <w:rsid w:val="00142163"/>
    <w:rsid w:val="0014231A"/>
    <w:rsid w:val="00142D4E"/>
    <w:rsid w:val="00142F04"/>
    <w:rsid w:val="00144792"/>
    <w:rsid w:val="00144EDB"/>
    <w:rsid w:val="001450F4"/>
    <w:rsid w:val="001453AD"/>
    <w:rsid w:val="0014555A"/>
    <w:rsid w:val="00145C06"/>
    <w:rsid w:val="00145DEC"/>
    <w:rsid w:val="00146EE0"/>
    <w:rsid w:val="0014748D"/>
    <w:rsid w:val="001506DF"/>
    <w:rsid w:val="001509A1"/>
    <w:rsid w:val="00151156"/>
    <w:rsid w:val="00151A14"/>
    <w:rsid w:val="001523A5"/>
    <w:rsid w:val="00152430"/>
    <w:rsid w:val="00152442"/>
    <w:rsid w:val="001524C4"/>
    <w:rsid w:val="0015343A"/>
    <w:rsid w:val="00153502"/>
    <w:rsid w:val="00153FCD"/>
    <w:rsid w:val="00154C63"/>
    <w:rsid w:val="00154E6E"/>
    <w:rsid w:val="001551AA"/>
    <w:rsid w:val="00155D2D"/>
    <w:rsid w:val="0015605C"/>
    <w:rsid w:val="00157C76"/>
    <w:rsid w:val="00161027"/>
    <w:rsid w:val="00161752"/>
    <w:rsid w:val="00161F1E"/>
    <w:rsid w:val="0016219A"/>
    <w:rsid w:val="00162F32"/>
    <w:rsid w:val="001635D0"/>
    <w:rsid w:val="00163B66"/>
    <w:rsid w:val="001646B8"/>
    <w:rsid w:val="00164945"/>
    <w:rsid w:val="00165F4D"/>
    <w:rsid w:val="00165F68"/>
    <w:rsid w:val="00167184"/>
    <w:rsid w:val="00167243"/>
    <w:rsid w:val="0017066C"/>
    <w:rsid w:val="00170935"/>
    <w:rsid w:val="00171B67"/>
    <w:rsid w:val="00173710"/>
    <w:rsid w:val="00174092"/>
    <w:rsid w:val="00174154"/>
    <w:rsid w:val="00175529"/>
    <w:rsid w:val="00175564"/>
    <w:rsid w:val="001757C0"/>
    <w:rsid w:val="001758A0"/>
    <w:rsid w:val="00175A2F"/>
    <w:rsid w:val="00175D53"/>
    <w:rsid w:val="00176392"/>
    <w:rsid w:val="0017668A"/>
    <w:rsid w:val="00177E3D"/>
    <w:rsid w:val="00180E7F"/>
    <w:rsid w:val="00181324"/>
    <w:rsid w:val="00181B1E"/>
    <w:rsid w:val="00181C96"/>
    <w:rsid w:val="00181DD9"/>
    <w:rsid w:val="001820C9"/>
    <w:rsid w:val="0018279A"/>
    <w:rsid w:val="001827A7"/>
    <w:rsid w:val="00183383"/>
    <w:rsid w:val="0018428C"/>
    <w:rsid w:val="00184324"/>
    <w:rsid w:val="00184CF9"/>
    <w:rsid w:val="00184D75"/>
    <w:rsid w:val="001850C6"/>
    <w:rsid w:val="0018667B"/>
    <w:rsid w:val="00186F64"/>
    <w:rsid w:val="00187138"/>
    <w:rsid w:val="00187BC5"/>
    <w:rsid w:val="00187C23"/>
    <w:rsid w:val="00190DD1"/>
    <w:rsid w:val="00191A9D"/>
    <w:rsid w:val="00192000"/>
    <w:rsid w:val="0019222D"/>
    <w:rsid w:val="001928F0"/>
    <w:rsid w:val="0019301E"/>
    <w:rsid w:val="001935C9"/>
    <w:rsid w:val="00193A01"/>
    <w:rsid w:val="00194F18"/>
    <w:rsid w:val="00196098"/>
    <w:rsid w:val="00196127"/>
    <w:rsid w:val="001966C1"/>
    <w:rsid w:val="00197B01"/>
    <w:rsid w:val="001A07C3"/>
    <w:rsid w:val="001A0DA8"/>
    <w:rsid w:val="001A0DE3"/>
    <w:rsid w:val="001A1774"/>
    <w:rsid w:val="001A1793"/>
    <w:rsid w:val="001A18CF"/>
    <w:rsid w:val="001A3FD5"/>
    <w:rsid w:val="001A40C2"/>
    <w:rsid w:val="001A49E5"/>
    <w:rsid w:val="001A4E94"/>
    <w:rsid w:val="001A54E2"/>
    <w:rsid w:val="001A58B2"/>
    <w:rsid w:val="001A68F9"/>
    <w:rsid w:val="001A6CF8"/>
    <w:rsid w:val="001A6DFB"/>
    <w:rsid w:val="001A76F5"/>
    <w:rsid w:val="001A77BF"/>
    <w:rsid w:val="001A7895"/>
    <w:rsid w:val="001B1510"/>
    <w:rsid w:val="001B18A0"/>
    <w:rsid w:val="001B1D2B"/>
    <w:rsid w:val="001B2A61"/>
    <w:rsid w:val="001B32F5"/>
    <w:rsid w:val="001B3A1F"/>
    <w:rsid w:val="001B5038"/>
    <w:rsid w:val="001B6390"/>
    <w:rsid w:val="001B7B3C"/>
    <w:rsid w:val="001C0758"/>
    <w:rsid w:val="001C1985"/>
    <w:rsid w:val="001C2017"/>
    <w:rsid w:val="001C2B76"/>
    <w:rsid w:val="001C2B80"/>
    <w:rsid w:val="001C3966"/>
    <w:rsid w:val="001C3975"/>
    <w:rsid w:val="001C44D4"/>
    <w:rsid w:val="001C4674"/>
    <w:rsid w:val="001C52AD"/>
    <w:rsid w:val="001C539B"/>
    <w:rsid w:val="001C5E47"/>
    <w:rsid w:val="001C6820"/>
    <w:rsid w:val="001C6AC6"/>
    <w:rsid w:val="001C6EE1"/>
    <w:rsid w:val="001C77B6"/>
    <w:rsid w:val="001D0429"/>
    <w:rsid w:val="001D0F55"/>
    <w:rsid w:val="001D166B"/>
    <w:rsid w:val="001D168C"/>
    <w:rsid w:val="001D2012"/>
    <w:rsid w:val="001D2099"/>
    <w:rsid w:val="001D3EE4"/>
    <w:rsid w:val="001D57DC"/>
    <w:rsid w:val="001D60C6"/>
    <w:rsid w:val="001D6162"/>
    <w:rsid w:val="001D7C35"/>
    <w:rsid w:val="001E0137"/>
    <w:rsid w:val="001E087A"/>
    <w:rsid w:val="001E0B4B"/>
    <w:rsid w:val="001E1A58"/>
    <w:rsid w:val="001E2B0C"/>
    <w:rsid w:val="001E31CC"/>
    <w:rsid w:val="001E349D"/>
    <w:rsid w:val="001E3588"/>
    <w:rsid w:val="001E3F0F"/>
    <w:rsid w:val="001E4B18"/>
    <w:rsid w:val="001E56B6"/>
    <w:rsid w:val="001E5DF3"/>
    <w:rsid w:val="001E5F52"/>
    <w:rsid w:val="001E6A26"/>
    <w:rsid w:val="001E7186"/>
    <w:rsid w:val="001F037A"/>
    <w:rsid w:val="001F0A7D"/>
    <w:rsid w:val="001F0C07"/>
    <w:rsid w:val="001F1149"/>
    <w:rsid w:val="001F138F"/>
    <w:rsid w:val="001F1588"/>
    <w:rsid w:val="001F1F27"/>
    <w:rsid w:val="001F1FFF"/>
    <w:rsid w:val="001F2391"/>
    <w:rsid w:val="001F2548"/>
    <w:rsid w:val="001F294A"/>
    <w:rsid w:val="001F3A2D"/>
    <w:rsid w:val="001F3B20"/>
    <w:rsid w:val="001F42A0"/>
    <w:rsid w:val="001F45A7"/>
    <w:rsid w:val="001F4D82"/>
    <w:rsid w:val="001F5341"/>
    <w:rsid w:val="001F648F"/>
    <w:rsid w:val="001F67B5"/>
    <w:rsid w:val="001F69F3"/>
    <w:rsid w:val="001F6D4B"/>
    <w:rsid w:val="001F6DB2"/>
    <w:rsid w:val="001F6FFF"/>
    <w:rsid w:val="001F737F"/>
    <w:rsid w:val="001F7FD1"/>
    <w:rsid w:val="00200519"/>
    <w:rsid w:val="002013E6"/>
    <w:rsid w:val="002027BF"/>
    <w:rsid w:val="00202C7F"/>
    <w:rsid w:val="0020301A"/>
    <w:rsid w:val="002030C5"/>
    <w:rsid w:val="00203951"/>
    <w:rsid w:val="00204225"/>
    <w:rsid w:val="00204361"/>
    <w:rsid w:val="002043A4"/>
    <w:rsid w:val="00204440"/>
    <w:rsid w:val="00204E73"/>
    <w:rsid w:val="002055BE"/>
    <w:rsid w:val="00205A44"/>
    <w:rsid w:val="0020641F"/>
    <w:rsid w:val="00206598"/>
    <w:rsid w:val="00207BE8"/>
    <w:rsid w:val="00210084"/>
    <w:rsid w:val="0021027F"/>
    <w:rsid w:val="002104C9"/>
    <w:rsid w:val="002109B9"/>
    <w:rsid w:val="00210C8D"/>
    <w:rsid w:val="00211360"/>
    <w:rsid w:val="002115C1"/>
    <w:rsid w:val="0021270F"/>
    <w:rsid w:val="00212C61"/>
    <w:rsid w:val="00213A55"/>
    <w:rsid w:val="00214608"/>
    <w:rsid w:val="002148AA"/>
    <w:rsid w:val="002151F2"/>
    <w:rsid w:val="002159F1"/>
    <w:rsid w:val="00215D43"/>
    <w:rsid w:val="0021686B"/>
    <w:rsid w:val="0021725B"/>
    <w:rsid w:val="0021766B"/>
    <w:rsid w:val="0022095C"/>
    <w:rsid w:val="00220DEB"/>
    <w:rsid w:val="00221068"/>
    <w:rsid w:val="00221466"/>
    <w:rsid w:val="00221493"/>
    <w:rsid w:val="00221570"/>
    <w:rsid w:val="002222E8"/>
    <w:rsid w:val="0022248B"/>
    <w:rsid w:val="00222896"/>
    <w:rsid w:val="002233C4"/>
    <w:rsid w:val="00224AF4"/>
    <w:rsid w:val="00224D45"/>
    <w:rsid w:val="0022547F"/>
    <w:rsid w:val="002254EA"/>
    <w:rsid w:val="00226177"/>
    <w:rsid w:val="00226504"/>
    <w:rsid w:val="002272C7"/>
    <w:rsid w:val="00227920"/>
    <w:rsid w:val="00227B21"/>
    <w:rsid w:val="00230B26"/>
    <w:rsid w:val="002312BE"/>
    <w:rsid w:val="0023165E"/>
    <w:rsid w:val="00231C4F"/>
    <w:rsid w:val="00231EFD"/>
    <w:rsid w:val="002328B4"/>
    <w:rsid w:val="00233148"/>
    <w:rsid w:val="00233D33"/>
    <w:rsid w:val="00233E3E"/>
    <w:rsid w:val="00233F49"/>
    <w:rsid w:val="00234071"/>
    <w:rsid w:val="002344C0"/>
    <w:rsid w:val="0023460D"/>
    <w:rsid w:val="0023490C"/>
    <w:rsid w:val="00234943"/>
    <w:rsid w:val="00234F17"/>
    <w:rsid w:val="002352DD"/>
    <w:rsid w:val="002352E9"/>
    <w:rsid w:val="00235D3E"/>
    <w:rsid w:val="00235D71"/>
    <w:rsid w:val="00235DC3"/>
    <w:rsid w:val="0023693B"/>
    <w:rsid w:val="00237AA9"/>
    <w:rsid w:val="002404ED"/>
    <w:rsid w:val="002405DE"/>
    <w:rsid w:val="0024060A"/>
    <w:rsid w:val="002413E6"/>
    <w:rsid w:val="002422DB"/>
    <w:rsid w:val="002424A6"/>
    <w:rsid w:val="00242F25"/>
    <w:rsid w:val="00243944"/>
    <w:rsid w:val="00243F1C"/>
    <w:rsid w:val="0024483D"/>
    <w:rsid w:val="002452B8"/>
    <w:rsid w:val="002453F1"/>
    <w:rsid w:val="00245976"/>
    <w:rsid w:val="00245B0A"/>
    <w:rsid w:val="0024666C"/>
    <w:rsid w:val="00246D66"/>
    <w:rsid w:val="002476B6"/>
    <w:rsid w:val="00247D82"/>
    <w:rsid w:val="00250196"/>
    <w:rsid w:val="002509F4"/>
    <w:rsid w:val="002510EF"/>
    <w:rsid w:val="00251578"/>
    <w:rsid w:val="0025162D"/>
    <w:rsid w:val="00252176"/>
    <w:rsid w:val="00252632"/>
    <w:rsid w:val="00252D30"/>
    <w:rsid w:val="002541E9"/>
    <w:rsid w:val="00254800"/>
    <w:rsid w:val="00255DBC"/>
    <w:rsid w:val="00255FCB"/>
    <w:rsid w:val="0025600D"/>
    <w:rsid w:val="002565D2"/>
    <w:rsid w:val="00256629"/>
    <w:rsid w:val="002566F2"/>
    <w:rsid w:val="0025699D"/>
    <w:rsid w:val="00260788"/>
    <w:rsid w:val="002609F8"/>
    <w:rsid w:val="00260EA9"/>
    <w:rsid w:val="00261DC1"/>
    <w:rsid w:val="00261E73"/>
    <w:rsid w:val="0026237E"/>
    <w:rsid w:val="00262859"/>
    <w:rsid w:val="00262ADC"/>
    <w:rsid w:val="00262E5F"/>
    <w:rsid w:val="00262E9F"/>
    <w:rsid w:val="00263CF3"/>
    <w:rsid w:val="00264065"/>
    <w:rsid w:val="002640CE"/>
    <w:rsid w:val="00264596"/>
    <w:rsid w:val="0026482F"/>
    <w:rsid w:val="00264F8C"/>
    <w:rsid w:val="00264FA7"/>
    <w:rsid w:val="002652EA"/>
    <w:rsid w:val="002655E7"/>
    <w:rsid w:val="0026667B"/>
    <w:rsid w:val="00266854"/>
    <w:rsid w:val="00266DDC"/>
    <w:rsid w:val="002672F8"/>
    <w:rsid w:val="00267396"/>
    <w:rsid w:val="002676AE"/>
    <w:rsid w:val="0027093E"/>
    <w:rsid w:val="002714C8"/>
    <w:rsid w:val="002726DC"/>
    <w:rsid w:val="002731DE"/>
    <w:rsid w:val="002736A9"/>
    <w:rsid w:val="00273B07"/>
    <w:rsid w:val="00273D56"/>
    <w:rsid w:val="00274A28"/>
    <w:rsid w:val="00275479"/>
    <w:rsid w:val="002764ED"/>
    <w:rsid w:val="00277356"/>
    <w:rsid w:val="0027792B"/>
    <w:rsid w:val="00277FA3"/>
    <w:rsid w:val="0028054C"/>
    <w:rsid w:val="00280803"/>
    <w:rsid w:val="00280928"/>
    <w:rsid w:val="00280957"/>
    <w:rsid w:val="00281F51"/>
    <w:rsid w:val="00281FA1"/>
    <w:rsid w:val="002821B2"/>
    <w:rsid w:val="002825ED"/>
    <w:rsid w:val="0028265C"/>
    <w:rsid w:val="00283600"/>
    <w:rsid w:val="00283F63"/>
    <w:rsid w:val="002842D9"/>
    <w:rsid w:val="0028432A"/>
    <w:rsid w:val="00284A11"/>
    <w:rsid w:val="00286041"/>
    <w:rsid w:val="002864DE"/>
    <w:rsid w:val="0028674B"/>
    <w:rsid w:val="00286888"/>
    <w:rsid w:val="00287186"/>
    <w:rsid w:val="00287294"/>
    <w:rsid w:val="00287667"/>
    <w:rsid w:val="00287CA4"/>
    <w:rsid w:val="00290791"/>
    <w:rsid w:val="00290F0C"/>
    <w:rsid w:val="00291455"/>
    <w:rsid w:val="00291742"/>
    <w:rsid w:val="002920A3"/>
    <w:rsid w:val="00292132"/>
    <w:rsid w:val="0029264C"/>
    <w:rsid w:val="00292B5C"/>
    <w:rsid w:val="00293B14"/>
    <w:rsid w:val="00294524"/>
    <w:rsid w:val="00294F14"/>
    <w:rsid w:val="00295DC4"/>
    <w:rsid w:val="00296B57"/>
    <w:rsid w:val="00296D69"/>
    <w:rsid w:val="002A023A"/>
    <w:rsid w:val="002A031E"/>
    <w:rsid w:val="002A0561"/>
    <w:rsid w:val="002A06BD"/>
    <w:rsid w:val="002A0FB3"/>
    <w:rsid w:val="002A1477"/>
    <w:rsid w:val="002A18BC"/>
    <w:rsid w:val="002A25BC"/>
    <w:rsid w:val="002A2E42"/>
    <w:rsid w:val="002A2E61"/>
    <w:rsid w:val="002A33E8"/>
    <w:rsid w:val="002A35D4"/>
    <w:rsid w:val="002A3659"/>
    <w:rsid w:val="002A3873"/>
    <w:rsid w:val="002A3C4B"/>
    <w:rsid w:val="002A3D54"/>
    <w:rsid w:val="002A54B3"/>
    <w:rsid w:val="002A6033"/>
    <w:rsid w:val="002A605D"/>
    <w:rsid w:val="002A6746"/>
    <w:rsid w:val="002A6AE8"/>
    <w:rsid w:val="002A6B38"/>
    <w:rsid w:val="002A7537"/>
    <w:rsid w:val="002A7A1A"/>
    <w:rsid w:val="002B0071"/>
    <w:rsid w:val="002B0380"/>
    <w:rsid w:val="002B03CA"/>
    <w:rsid w:val="002B147B"/>
    <w:rsid w:val="002B15B7"/>
    <w:rsid w:val="002B238D"/>
    <w:rsid w:val="002B3395"/>
    <w:rsid w:val="002B3991"/>
    <w:rsid w:val="002B3A47"/>
    <w:rsid w:val="002B3AF2"/>
    <w:rsid w:val="002B3E50"/>
    <w:rsid w:val="002B4F0E"/>
    <w:rsid w:val="002B5756"/>
    <w:rsid w:val="002B5830"/>
    <w:rsid w:val="002B6292"/>
    <w:rsid w:val="002B639B"/>
    <w:rsid w:val="002B6CAA"/>
    <w:rsid w:val="002C0909"/>
    <w:rsid w:val="002C0B57"/>
    <w:rsid w:val="002C23E9"/>
    <w:rsid w:val="002C2488"/>
    <w:rsid w:val="002C2575"/>
    <w:rsid w:val="002C2D7E"/>
    <w:rsid w:val="002C2DB7"/>
    <w:rsid w:val="002C3C46"/>
    <w:rsid w:val="002C5C9B"/>
    <w:rsid w:val="002C61DC"/>
    <w:rsid w:val="002C62DA"/>
    <w:rsid w:val="002C62DC"/>
    <w:rsid w:val="002C63A3"/>
    <w:rsid w:val="002C6758"/>
    <w:rsid w:val="002C6776"/>
    <w:rsid w:val="002C7229"/>
    <w:rsid w:val="002C7FDC"/>
    <w:rsid w:val="002D00BE"/>
    <w:rsid w:val="002D0663"/>
    <w:rsid w:val="002D1230"/>
    <w:rsid w:val="002D155E"/>
    <w:rsid w:val="002D29B7"/>
    <w:rsid w:val="002D384C"/>
    <w:rsid w:val="002D387E"/>
    <w:rsid w:val="002D3AC6"/>
    <w:rsid w:val="002D3EEE"/>
    <w:rsid w:val="002D3EF1"/>
    <w:rsid w:val="002D4268"/>
    <w:rsid w:val="002D444E"/>
    <w:rsid w:val="002D4558"/>
    <w:rsid w:val="002D45C1"/>
    <w:rsid w:val="002D5448"/>
    <w:rsid w:val="002D5964"/>
    <w:rsid w:val="002D61C6"/>
    <w:rsid w:val="002D696E"/>
    <w:rsid w:val="002D71C3"/>
    <w:rsid w:val="002D72D9"/>
    <w:rsid w:val="002D74E6"/>
    <w:rsid w:val="002E030F"/>
    <w:rsid w:val="002E0526"/>
    <w:rsid w:val="002E0D4E"/>
    <w:rsid w:val="002E132D"/>
    <w:rsid w:val="002E3662"/>
    <w:rsid w:val="002E3782"/>
    <w:rsid w:val="002E4330"/>
    <w:rsid w:val="002E4974"/>
    <w:rsid w:val="002E502D"/>
    <w:rsid w:val="002E5242"/>
    <w:rsid w:val="002E69E1"/>
    <w:rsid w:val="002E7ED5"/>
    <w:rsid w:val="002F0730"/>
    <w:rsid w:val="002F0798"/>
    <w:rsid w:val="002F1295"/>
    <w:rsid w:val="002F1A54"/>
    <w:rsid w:val="002F1B05"/>
    <w:rsid w:val="002F3CC7"/>
    <w:rsid w:val="002F43F6"/>
    <w:rsid w:val="002F4AFF"/>
    <w:rsid w:val="002F517C"/>
    <w:rsid w:val="002F59A9"/>
    <w:rsid w:val="002F5BA2"/>
    <w:rsid w:val="002F64D4"/>
    <w:rsid w:val="002F6CA6"/>
    <w:rsid w:val="002F74D4"/>
    <w:rsid w:val="0030001B"/>
    <w:rsid w:val="003002AF"/>
    <w:rsid w:val="0030070B"/>
    <w:rsid w:val="00300BB8"/>
    <w:rsid w:val="00300BD1"/>
    <w:rsid w:val="00300CF1"/>
    <w:rsid w:val="00300E00"/>
    <w:rsid w:val="003015FA"/>
    <w:rsid w:val="00303B6A"/>
    <w:rsid w:val="003045DD"/>
    <w:rsid w:val="00305C3C"/>
    <w:rsid w:val="00306D1F"/>
    <w:rsid w:val="00307550"/>
    <w:rsid w:val="0030755D"/>
    <w:rsid w:val="00310006"/>
    <w:rsid w:val="00311CBC"/>
    <w:rsid w:val="003123B8"/>
    <w:rsid w:val="003128D3"/>
    <w:rsid w:val="0031370E"/>
    <w:rsid w:val="00313C4A"/>
    <w:rsid w:val="003140EC"/>
    <w:rsid w:val="00315086"/>
    <w:rsid w:val="00315162"/>
    <w:rsid w:val="00315384"/>
    <w:rsid w:val="003153E0"/>
    <w:rsid w:val="00315940"/>
    <w:rsid w:val="00315A00"/>
    <w:rsid w:val="00316222"/>
    <w:rsid w:val="0031690E"/>
    <w:rsid w:val="00316980"/>
    <w:rsid w:val="00316C3A"/>
    <w:rsid w:val="00316DB5"/>
    <w:rsid w:val="0032076F"/>
    <w:rsid w:val="0032080C"/>
    <w:rsid w:val="00320F4C"/>
    <w:rsid w:val="00320F92"/>
    <w:rsid w:val="00321005"/>
    <w:rsid w:val="0032114B"/>
    <w:rsid w:val="003222BD"/>
    <w:rsid w:val="00322F78"/>
    <w:rsid w:val="003239A3"/>
    <w:rsid w:val="00324975"/>
    <w:rsid w:val="00325400"/>
    <w:rsid w:val="0032579D"/>
    <w:rsid w:val="00325C6B"/>
    <w:rsid w:val="003278AE"/>
    <w:rsid w:val="00327F03"/>
    <w:rsid w:val="00330BA0"/>
    <w:rsid w:val="00330E83"/>
    <w:rsid w:val="00331919"/>
    <w:rsid w:val="00332549"/>
    <w:rsid w:val="00332A5A"/>
    <w:rsid w:val="00332B0B"/>
    <w:rsid w:val="00333965"/>
    <w:rsid w:val="00333A16"/>
    <w:rsid w:val="003345D0"/>
    <w:rsid w:val="003345D7"/>
    <w:rsid w:val="0033490C"/>
    <w:rsid w:val="00334B07"/>
    <w:rsid w:val="0033651D"/>
    <w:rsid w:val="00336EFE"/>
    <w:rsid w:val="00337E4B"/>
    <w:rsid w:val="003401A4"/>
    <w:rsid w:val="00340264"/>
    <w:rsid w:val="00340A61"/>
    <w:rsid w:val="00341567"/>
    <w:rsid w:val="0034201F"/>
    <w:rsid w:val="00344151"/>
    <w:rsid w:val="0034416C"/>
    <w:rsid w:val="00344343"/>
    <w:rsid w:val="00344C4D"/>
    <w:rsid w:val="00345BE5"/>
    <w:rsid w:val="00345E67"/>
    <w:rsid w:val="00345F02"/>
    <w:rsid w:val="0034784C"/>
    <w:rsid w:val="00347E1A"/>
    <w:rsid w:val="00347F39"/>
    <w:rsid w:val="00350B26"/>
    <w:rsid w:val="00351DB6"/>
    <w:rsid w:val="00351DDB"/>
    <w:rsid w:val="003528EF"/>
    <w:rsid w:val="00352EAC"/>
    <w:rsid w:val="003531E4"/>
    <w:rsid w:val="00353328"/>
    <w:rsid w:val="003538C1"/>
    <w:rsid w:val="00354717"/>
    <w:rsid w:val="0035485C"/>
    <w:rsid w:val="003548F2"/>
    <w:rsid w:val="00355B39"/>
    <w:rsid w:val="00356E42"/>
    <w:rsid w:val="003571CA"/>
    <w:rsid w:val="00357AAC"/>
    <w:rsid w:val="003603BF"/>
    <w:rsid w:val="00360A93"/>
    <w:rsid w:val="00360DA7"/>
    <w:rsid w:val="00361F90"/>
    <w:rsid w:val="00362FF1"/>
    <w:rsid w:val="003640FE"/>
    <w:rsid w:val="0036511B"/>
    <w:rsid w:val="0036583C"/>
    <w:rsid w:val="0036586C"/>
    <w:rsid w:val="00365D99"/>
    <w:rsid w:val="003664F7"/>
    <w:rsid w:val="00366537"/>
    <w:rsid w:val="00366875"/>
    <w:rsid w:val="0036773A"/>
    <w:rsid w:val="00367C7B"/>
    <w:rsid w:val="00370A99"/>
    <w:rsid w:val="00371598"/>
    <w:rsid w:val="0037279F"/>
    <w:rsid w:val="00373CDF"/>
    <w:rsid w:val="0037400D"/>
    <w:rsid w:val="003744DD"/>
    <w:rsid w:val="003752F4"/>
    <w:rsid w:val="003753FB"/>
    <w:rsid w:val="003754E5"/>
    <w:rsid w:val="00375C73"/>
    <w:rsid w:val="00375E0F"/>
    <w:rsid w:val="00377468"/>
    <w:rsid w:val="00377C4C"/>
    <w:rsid w:val="00377D4F"/>
    <w:rsid w:val="00377F05"/>
    <w:rsid w:val="00377FF6"/>
    <w:rsid w:val="0038008D"/>
    <w:rsid w:val="0038036A"/>
    <w:rsid w:val="00380986"/>
    <w:rsid w:val="003814AB"/>
    <w:rsid w:val="00382320"/>
    <w:rsid w:val="00382CF1"/>
    <w:rsid w:val="00382E04"/>
    <w:rsid w:val="0038321C"/>
    <w:rsid w:val="00383954"/>
    <w:rsid w:val="00384E3E"/>
    <w:rsid w:val="00385A44"/>
    <w:rsid w:val="00385CC5"/>
    <w:rsid w:val="00385E33"/>
    <w:rsid w:val="00385EC4"/>
    <w:rsid w:val="00386033"/>
    <w:rsid w:val="003871C0"/>
    <w:rsid w:val="00387F41"/>
    <w:rsid w:val="00390490"/>
    <w:rsid w:val="003908DA"/>
    <w:rsid w:val="00391043"/>
    <w:rsid w:val="0039170D"/>
    <w:rsid w:val="003917C4"/>
    <w:rsid w:val="00391A87"/>
    <w:rsid w:val="00391DAD"/>
    <w:rsid w:val="003921BD"/>
    <w:rsid w:val="0039254E"/>
    <w:rsid w:val="00392D47"/>
    <w:rsid w:val="00393CD4"/>
    <w:rsid w:val="003940AF"/>
    <w:rsid w:val="003945EF"/>
    <w:rsid w:val="003945F3"/>
    <w:rsid w:val="00397A6A"/>
    <w:rsid w:val="00397DFB"/>
    <w:rsid w:val="003A0510"/>
    <w:rsid w:val="003A0858"/>
    <w:rsid w:val="003A0A32"/>
    <w:rsid w:val="003A0A4E"/>
    <w:rsid w:val="003A0F33"/>
    <w:rsid w:val="003A14E8"/>
    <w:rsid w:val="003A1CF3"/>
    <w:rsid w:val="003A1D14"/>
    <w:rsid w:val="003A2D5C"/>
    <w:rsid w:val="003A3155"/>
    <w:rsid w:val="003A3C50"/>
    <w:rsid w:val="003A4276"/>
    <w:rsid w:val="003A5507"/>
    <w:rsid w:val="003A5AE3"/>
    <w:rsid w:val="003A6173"/>
    <w:rsid w:val="003B007F"/>
    <w:rsid w:val="003B010F"/>
    <w:rsid w:val="003B0DDC"/>
    <w:rsid w:val="003B2B03"/>
    <w:rsid w:val="003B3ED5"/>
    <w:rsid w:val="003B41A8"/>
    <w:rsid w:val="003B4652"/>
    <w:rsid w:val="003B6FE8"/>
    <w:rsid w:val="003B7455"/>
    <w:rsid w:val="003B773B"/>
    <w:rsid w:val="003B7C96"/>
    <w:rsid w:val="003C0550"/>
    <w:rsid w:val="003C075B"/>
    <w:rsid w:val="003C1C60"/>
    <w:rsid w:val="003C2397"/>
    <w:rsid w:val="003C25E1"/>
    <w:rsid w:val="003C39A9"/>
    <w:rsid w:val="003C39B3"/>
    <w:rsid w:val="003C4317"/>
    <w:rsid w:val="003C46BD"/>
    <w:rsid w:val="003C4F94"/>
    <w:rsid w:val="003C4FA0"/>
    <w:rsid w:val="003C534E"/>
    <w:rsid w:val="003D07BA"/>
    <w:rsid w:val="003D0FF8"/>
    <w:rsid w:val="003D138D"/>
    <w:rsid w:val="003D14B5"/>
    <w:rsid w:val="003D1D19"/>
    <w:rsid w:val="003D1F11"/>
    <w:rsid w:val="003D39F5"/>
    <w:rsid w:val="003D52D6"/>
    <w:rsid w:val="003D562A"/>
    <w:rsid w:val="003D652A"/>
    <w:rsid w:val="003D6719"/>
    <w:rsid w:val="003D6C1F"/>
    <w:rsid w:val="003D6FED"/>
    <w:rsid w:val="003D717C"/>
    <w:rsid w:val="003D7AE0"/>
    <w:rsid w:val="003D7FF6"/>
    <w:rsid w:val="003E178D"/>
    <w:rsid w:val="003E2737"/>
    <w:rsid w:val="003E281A"/>
    <w:rsid w:val="003E28D6"/>
    <w:rsid w:val="003E31EE"/>
    <w:rsid w:val="003E3F22"/>
    <w:rsid w:val="003E3F63"/>
    <w:rsid w:val="003E49E1"/>
    <w:rsid w:val="003E5866"/>
    <w:rsid w:val="003E6684"/>
    <w:rsid w:val="003E6C35"/>
    <w:rsid w:val="003E7844"/>
    <w:rsid w:val="003E7963"/>
    <w:rsid w:val="003F010B"/>
    <w:rsid w:val="003F04DA"/>
    <w:rsid w:val="003F08EB"/>
    <w:rsid w:val="003F166D"/>
    <w:rsid w:val="003F18C8"/>
    <w:rsid w:val="003F1F13"/>
    <w:rsid w:val="003F1FF5"/>
    <w:rsid w:val="003F20E1"/>
    <w:rsid w:val="003F2169"/>
    <w:rsid w:val="003F2312"/>
    <w:rsid w:val="003F2380"/>
    <w:rsid w:val="003F2909"/>
    <w:rsid w:val="003F2E22"/>
    <w:rsid w:val="003F352F"/>
    <w:rsid w:val="003F3629"/>
    <w:rsid w:val="003F39DA"/>
    <w:rsid w:val="003F3DD7"/>
    <w:rsid w:val="003F50D1"/>
    <w:rsid w:val="003F579F"/>
    <w:rsid w:val="003F5909"/>
    <w:rsid w:val="003F64BC"/>
    <w:rsid w:val="003F65B4"/>
    <w:rsid w:val="003F66F4"/>
    <w:rsid w:val="003F6F4B"/>
    <w:rsid w:val="003F749B"/>
    <w:rsid w:val="003F7706"/>
    <w:rsid w:val="003F79FD"/>
    <w:rsid w:val="003F7A97"/>
    <w:rsid w:val="003F7E3D"/>
    <w:rsid w:val="0040068D"/>
    <w:rsid w:val="0040135C"/>
    <w:rsid w:val="0040206A"/>
    <w:rsid w:val="00402E5C"/>
    <w:rsid w:val="004034BB"/>
    <w:rsid w:val="00404F50"/>
    <w:rsid w:val="0040571C"/>
    <w:rsid w:val="00405BA7"/>
    <w:rsid w:val="00405D0C"/>
    <w:rsid w:val="0040616F"/>
    <w:rsid w:val="004062F5"/>
    <w:rsid w:val="00407B38"/>
    <w:rsid w:val="00411812"/>
    <w:rsid w:val="00411B99"/>
    <w:rsid w:val="00412099"/>
    <w:rsid w:val="0041235D"/>
    <w:rsid w:val="004129BC"/>
    <w:rsid w:val="00412C73"/>
    <w:rsid w:val="00413169"/>
    <w:rsid w:val="004136D5"/>
    <w:rsid w:val="004143C7"/>
    <w:rsid w:val="004146FC"/>
    <w:rsid w:val="00414B1A"/>
    <w:rsid w:val="00415AF6"/>
    <w:rsid w:val="004161A2"/>
    <w:rsid w:val="004178FB"/>
    <w:rsid w:val="004205CF"/>
    <w:rsid w:val="004221DD"/>
    <w:rsid w:val="0042245C"/>
    <w:rsid w:val="004229CD"/>
    <w:rsid w:val="0042311C"/>
    <w:rsid w:val="00423FFD"/>
    <w:rsid w:val="004241AB"/>
    <w:rsid w:val="004241B2"/>
    <w:rsid w:val="00424D99"/>
    <w:rsid w:val="0042501A"/>
    <w:rsid w:val="004260CA"/>
    <w:rsid w:val="004263B6"/>
    <w:rsid w:val="004268AD"/>
    <w:rsid w:val="00426ECB"/>
    <w:rsid w:val="00427AA1"/>
    <w:rsid w:val="00430484"/>
    <w:rsid w:val="00430AB0"/>
    <w:rsid w:val="00430E84"/>
    <w:rsid w:val="00431633"/>
    <w:rsid w:val="00431F03"/>
    <w:rsid w:val="00432B0A"/>
    <w:rsid w:val="004340F9"/>
    <w:rsid w:val="004341F3"/>
    <w:rsid w:val="00434510"/>
    <w:rsid w:val="00434848"/>
    <w:rsid w:val="00434A1C"/>
    <w:rsid w:val="00434E4C"/>
    <w:rsid w:val="0043657D"/>
    <w:rsid w:val="00437751"/>
    <w:rsid w:val="0043776A"/>
    <w:rsid w:val="004377EC"/>
    <w:rsid w:val="00437A0E"/>
    <w:rsid w:val="00440328"/>
    <w:rsid w:val="0044044B"/>
    <w:rsid w:val="004412C1"/>
    <w:rsid w:val="004415E0"/>
    <w:rsid w:val="00441836"/>
    <w:rsid w:val="00441A51"/>
    <w:rsid w:val="00441BC7"/>
    <w:rsid w:val="00441FE9"/>
    <w:rsid w:val="004421F1"/>
    <w:rsid w:val="00443574"/>
    <w:rsid w:val="00443B3F"/>
    <w:rsid w:val="00443FB7"/>
    <w:rsid w:val="004443A3"/>
    <w:rsid w:val="0044478E"/>
    <w:rsid w:val="00444892"/>
    <w:rsid w:val="00444897"/>
    <w:rsid w:val="004456E3"/>
    <w:rsid w:val="0044595D"/>
    <w:rsid w:val="00445EDB"/>
    <w:rsid w:val="00446653"/>
    <w:rsid w:val="004467BB"/>
    <w:rsid w:val="00446A6B"/>
    <w:rsid w:val="004503B8"/>
    <w:rsid w:val="00450C8A"/>
    <w:rsid w:val="00451AF8"/>
    <w:rsid w:val="00451E04"/>
    <w:rsid w:val="004520CA"/>
    <w:rsid w:val="004527D1"/>
    <w:rsid w:val="004530A2"/>
    <w:rsid w:val="00453171"/>
    <w:rsid w:val="00453251"/>
    <w:rsid w:val="00453252"/>
    <w:rsid w:val="00453450"/>
    <w:rsid w:val="00454386"/>
    <w:rsid w:val="004545DE"/>
    <w:rsid w:val="00454617"/>
    <w:rsid w:val="0045473B"/>
    <w:rsid w:val="0045477F"/>
    <w:rsid w:val="00454EA8"/>
    <w:rsid w:val="004550E4"/>
    <w:rsid w:val="004556CB"/>
    <w:rsid w:val="00455B16"/>
    <w:rsid w:val="00455FF6"/>
    <w:rsid w:val="00456789"/>
    <w:rsid w:val="00456A58"/>
    <w:rsid w:val="00456B83"/>
    <w:rsid w:val="00457A3F"/>
    <w:rsid w:val="00457AB9"/>
    <w:rsid w:val="00460135"/>
    <w:rsid w:val="004603B1"/>
    <w:rsid w:val="0046069A"/>
    <w:rsid w:val="00461536"/>
    <w:rsid w:val="004615C0"/>
    <w:rsid w:val="00461606"/>
    <w:rsid w:val="00462450"/>
    <w:rsid w:val="0046375E"/>
    <w:rsid w:val="004638AA"/>
    <w:rsid w:val="00463FFF"/>
    <w:rsid w:val="00465662"/>
    <w:rsid w:val="00465D07"/>
    <w:rsid w:val="00465FCF"/>
    <w:rsid w:val="004667F4"/>
    <w:rsid w:val="0047018B"/>
    <w:rsid w:val="00470A7D"/>
    <w:rsid w:val="00470C3C"/>
    <w:rsid w:val="00471C79"/>
    <w:rsid w:val="00473513"/>
    <w:rsid w:val="0047397F"/>
    <w:rsid w:val="00474107"/>
    <w:rsid w:val="004744B2"/>
    <w:rsid w:val="00474F95"/>
    <w:rsid w:val="004752B4"/>
    <w:rsid w:val="00475357"/>
    <w:rsid w:val="0047535A"/>
    <w:rsid w:val="00475D7A"/>
    <w:rsid w:val="00475FDC"/>
    <w:rsid w:val="004770F4"/>
    <w:rsid w:val="00477D41"/>
    <w:rsid w:val="004802BD"/>
    <w:rsid w:val="00480453"/>
    <w:rsid w:val="0048055D"/>
    <w:rsid w:val="00480763"/>
    <w:rsid w:val="0048190A"/>
    <w:rsid w:val="004831DE"/>
    <w:rsid w:val="0048346D"/>
    <w:rsid w:val="00483C0E"/>
    <w:rsid w:val="004847C5"/>
    <w:rsid w:val="00484C06"/>
    <w:rsid w:val="0048506F"/>
    <w:rsid w:val="00485677"/>
    <w:rsid w:val="004865CD"/>
    <w:rsid w:val="00487395"/>
    <w:rsid w:val="00487850"/>
    <w:rsid w:val="0049072E"/>
    <w:rsid w:val="0049152E"/>
    <w:rsid w:val="0049229C"/>
    <w:rsid w:val="004927A2"/>
    <w:rsid w:val="00493704"/>
    <w:rsid w:val="00493A27"/>
    <w:rsid w:val="00493C5B"/>
    <w:rsid w:val="004946C8"/>
    <w:rsid w:val="00494AF4"/>
    <w:rsid w:val="00494F04"/>
    <w:rsid w:val="004951FC"/>
    <w:rsid w:val="00495372"/>
    <w:rsid w:val="00495A13"/>
    <w:rsid w:val="00495BAE"/>
    <w:rsid w:val="00495C92"/>
    <w:rsid w:val="00495F6B"/>
    <w:rsid w:val="004965D3"/>
    <w:rsid w:val="00496AAD"/>
    <w:rsid w:val="00496C3C"/>
    <w:rsid w:val="00496D9B"/>
    <w:rsid w:val="0049773C"/>
    <w:rsid w:val="004978AB"/>
    <w:rsid w:val="0049791B"/>
    <w:rsid w:val="00497B87"/>
    <w:rsid w:val="00497BC2"/>
    <w:rsid w:val="004A20D2"/>
    <w:rsid w:val="004A21B8"/>
    <w:rsid w:val="004A4F9E"/>
    <w:rsid w:val="004A5888"/>
    <w:rsid w:val="004A5CD9"/>
    <w:rsid w:val="004A6DFC"/>
    <w:rsid w:val="004A6F90"/>
    <w:rsid w:val="004A773F"/>
    <w:rsid w:val="004A7CBB"/>
    <w:rsid w:val="004B07EA"/>
    <w:rsid w:val="004B199C"/>
    <w:rsid w:val="004B1D11"/>
    <w:rsid w:val="004B290C"/>
    <w:rsid w:val="004B30E5"/>
    <w:rsid w:val="004B4A1C"/>
    <w:rsid w:val="004B56E3"/>
    <w:rsid w:val="004B6AD7"/>
    <w:rsid w:val="004B6F3A"/>
    <w:rsid w:val="004B750F"/>
    <w:rsid w:val="004C0AF2"/>
    <w:rsid w:val="004C1906"/>
    <w:rsid w:val="004C1B24"/>
    <w:rsid w:val="004C201E"/>
    <w:rsid w:val="004C22AF"/>
    <w:rsid w:val="004C25D5"/>
    <w:rsid w:val="004C3980"/>
    <w:rsid w:val="004C3FAC"/>
    <w:rsid w:val="004C42BE"/>
    <w:rsid w:val="004C4FCF"/>
    <w:rsid w:val="004C5628"/>
    <w:rsid w:val="004C63B0"/>
    <w:rsid w:val="004C6558"/>
    <w:rsid w:val="004C704F"/>
    <w:rsid w:val="004C7D9E"/>
    <w:rsid w:val="004D04EB"/>
    <w:rsid w:val="004D1DB3"/>
    <w:rsid w:val="004D2229"/>
    <w:rsid w:val="004D2565"/>
    <w:rsid w:val="004D30DA"/>
    <w:rsid w:val="004D3A1B"/>
    <w:rsid w:val="004D4132"/>
    <w:rsid w:val="004D4DE5"/>
    <w:rsid w:val="004D59B4"/>
    <w:rsid w:val="004D63F0"/>
    <w:rsid w:val="004D76E7"/>
    <w:rsid w:val="004D77B5"/>
    <w:rsid w:val="004E099B"/>
    <w:rsid w:val="004E1B04"/>
    <w:rsid w:val="004E2005"/>
    <w:rsid w:val="004E20A8"/>
    <w:rsid w:val="004E2134"/>
    <w:rsid w:val="004E243A"/>
    <w:rsid w:val="004E25A7"/>
    <w:rsid w:val="004E3A78"/>
    <w:rsid w:val="004E3D4E"/>
    <w:rsid w:val="004E400E"/>
    <w:rsid w:val="004E4885"/>
    <w:rsid w:val="004E5D20"/>
    <w:rsid w:val="004E6211"/>
    <w:rsid w:val="004E6A80"/>
    <w:rsid w:val="004E6D6B"/>
    <w:rsid w:val="004E6F54"/>
    <w:rsid w:val="004F0280"/>
    <w:rsid w:val="004F031E"/>
    <w:rsid w:val="004F0CAF"/>
    <w:rsid w:val="004F10FE"/>
    <w:rsid w:val="004F1189"/>
    <w:rsid w:val="004F1C94"/>
    <w:rsid w:val="004F200E"/>
    <w:rsid w:val="004F2212"/>
    <w:rsid w:val="004F38D0"/>
    <w:rsid w:val="004F41F1"/>
    <w:rsid w:val="004F4AB5"/>
    <w:rsid w:val="004F4ABE"/>
    <w:rsid w:val="004F5126"/>
    <w:rsid w:val="004F5C64"/>
    <w:rsid w:val="004F61F8"/>
    <w:rsid w:val="004F6593"/>
    <w:rsid w:val="004F67D2"/>
    <w:rsid w:val="00501943"/>
    <w:rsid w:val="00501F85"/>
    <w:rsid w:val="005022CD"/>
    <w:rsid w:val="00502661"/>
    <w:rsid w:val="005027BF"/>
    <w:rsid w:val="00502A5C"/>
    <w:rsid w:val="00503015"/>
    <w:rsid w:val="00503353"/>
    <w:rsid w:val="00503703"/>
    <w:rsid w:val="00503BEC"/>
    <w:rsid w:val="0050441E"/>
    <w:rsid w:val="00504475"/>
    <w:rsid w:val="00504B48"/>
    <w:rsid w:val="00504BD9"/>
    <w:rsid w:val="00504E83"/>
    <w:rsid w:val="00505D45"/>
    <w:rsid w:val="00505D4F"/>
    <w:rsid w:val="0050766B"/>
    <w:rsid w:val="00510985"/>
    <w:rsid w:val="00511D67"/>
    <w:rsid w:val="00512249"/>
    <w:rsid w:val="00512E7A"/>
    <w:rsid w:val="00513030"/>
    <w:rsid w:val="005137B8"/>
    <w:rsid w:val="005142F3"/>
    <w:rsid w:val="005149A1"/>
    <w:rsid w:val="005153A5"/>
    <w:rsid w:val="00516130"/>
    <w:rsid w:val="00516C0B"/>
    <w:rsid w:val="00516F4F"/>
    <w:rsid w:val="00517324"/>
    <w:rsid w:val="0051740D"/>
    <w:rsid w:val="00517B03"/>
    <w:rsid w:val="00517B07"/>
    <w:rsid w:val="00517CB4"/>
    <w:rsid w:val="005208EF"/>
    <w:rsid w:val="005219AD"/>
    <w:rsid w:val="00521EE2"/>
    <w:rsid w:val="00521F08"/>
    <w:rsid w:val="00522011"/>
    <w:rsid w:val="00522232"/>
    <w:rsid w:val="005225EC"/>
    <w:rsid w:val="00522DBD"/>
    <w:rsid w:val="005230A8"/>
    <w:rsid w:val="00524A23"/>
    <w:rsid w:val="00524E4D"/>
    <w:rsid w:val="00525D4F"/>
    <w:rsid w:val="00526D7A"/>
    <w:rsid w:val="00527143"/>
    <w:rsid w:val="00527244"/>
    <w:rsid w:val="00527A87"/>
    <w:rsid w:val="00527DF3"/>
    <w:rsid w:val="00527E10"/>
    <w:rsid w:val="005307C5"/>
    <w:rsid w:val="005309B8"/>
    <w:rsid w:val="00530DD8"/>
    <w:rsid w:val="005321BE"/>
    <w:rsid w:val="005321D5"/>
    <w:rsid w:val="005321D9"/>
    <w:rsid w:val="00532272"/>
    <w:rsid w:val="005328BB"/>
    <w:rsid w:val="00532A0D"/>
    <w:rsid w:val="00533E1E"/>
    <w:rsid w:val="00534819"/>
    <w:rsid w:val="00535F6F"/>
    <w:rsid w:val="00536775"/>
    <w:rsid w:val="005367CB"/>
    <w:rsid w:val="00536B28"/>
    <w:rsid w:val="00537B2B"/>
    <w:rsid w:val="00537B7B"/>
    <w:rsid w:val="00537D03"/>
    <w:rsid w:val="0054071D"/>
    <w:rsid w:val="00540C2C"/>
    <w:rsid w:val="00540D31"/>
    <w:rsid w:val="00541033"/>
    <w:rsid w:val="0054126B"/>
    <w:rsid w:val="00543700"/>
    <w:rsid w:val="00543C43"/>
    <w:rsid w:val="00544187"/>
    <w:rsid w:val="00544DC3"/>
    <w:rsid w:val="005460F3"/>
    <w:rsid w:val="00546BD4"/>
    <w:rsid w:val="005471F3"/>
    <w:rsid w:val="005472A0"/>
    <w:rsid w:val="00547593"/>
    <w:rsid w:val="0054761E"/>
    <w:rsid w:val="00547959"/>
    <w:rsid w:val="00550A70"/>
    <w:rsid w:val="00550C58"/>
    <w:rsid w:val="00552FF5"/>
    <w:rsid w:val="00553153"/>
    <w:rsid w:val="00554B09"/>
    <w:rsid w:val="00554BD2"/>
    <w:rsid w:val="00554FDF"/>
    <w:rsid w:val="00555592"/>
    <w:rsid w:val="00555C54"/>
    <w:rsid w:val="00556136"/>
    <w:rsid w:val="00556417"/>
    <w:rsid w:val="00556C14"/>
    <w:rsid w:val="00557278"/>
    <w:rsid w:val="0056062B"/>
    <w:rsid w:val="00560B83"/>
    <w:rsid w:val="0056144E"/>
    <w:rsid w:val="00561F28"/>
    <w:rsid w:val="0056289D"/>
    <w:rsid w:val="0056346D"/>
    <w:rsid w:val="00563857"/>
    <w:rsid w:val="0056448B"/>
    <w:rsid w:val="0056484B"/>
    <w:rsid w:val="005649F3"/>
    <w:rsid w:val="005656AA"/>
    <w:rsid w:val="00566129"/>
    <w:rsid w:val="00566986"/>
    <w:rsid w:val="00567266"/>
    <w:rsid w:val="0056787A"/>
    <w:rsid w:val="00571809"/>
    <w:rsid w:val="00571DB5"/>
    <w:rsid w:val="00572058"/>
    <w:rsid w:val="00572115"/>
    <w:rsid w:val="0057244F"/>
    <w:rsid w:val="00572667"/>
    <w:rsid w:val="00572723"/>
    <w:rsid w:val="005729DD"/>
    <w:rsid w:val="00572D94"/>
    <w:rsid w:val="00572D96"/>
    <w:rsid w:val="00573D65"/>
    <w:rsid w:val="005761CB"/>
    <w:rsid w:val="00576DAA"/>
    <w:rsid w:val="00576DE8"/>
    <w:rsid w:val="0057720B"/>
    <w:rsid w:val="00577DB0"/>
    <w:rsid w:val="00580C53"/>
    <w:rsid w:val="005811B9"/>
    <w:rsid w:val="00581B0B"/>
    <w:rsid w:val="00584274"/>
    <w:rsid w:val="00585026"/>
    <w:rsid w:val="005850B4"/>
    <w:rsid w:val="00585F0B"/>
    <w:rsid w:val="00586BBF"/>
    <w:rsid w:val="00586D7A"/>
    <w:rsid w:val="00586F43"/>
    <w:rsid w:val="00587EBA"/>
    <w:rsid w:val="005905D0"/>
    <w:rsid w:val="00591844"/>
    <w:rsid w:val="00591B12"/>
    <w:rsid w:val="005923E9"/>
    <w:rsid w:val="005928CE"/>
    <w:rsid w:val="00593AC9"/>
    <w:rsid w:val="00593CF8"/>
    <w:rsid w:val="00593F89"/>
    <w:rsid w:val="00594488"/>
    <w:rsid w:val="00594741"/>
    <w:rsid w:val="00594C70"/>
    <w:rsid w:val="00594E88"/>
    <w:rsid w:val="005955CB"/>
    <w:rsid w:val="00595B4D"/>
    <w:rsid w:val="00597A38"/>
    <w:rsid w:val="00597A63"/>
    <w:rsid w:val="00597AB8"/>
    <w:rsid w:val="00597C09"/>
    <w:rsid w:val="005A142B"/>
    <w:rsid w:val="005A1B37"/>
    <w:rsid w:val="005A1B7D"/>
    <w:rsid w:val="005A27C2"/>
    <w:rsid w:val="005A2E3B"/>
    <w:rsid w:val="005A2F8F"/>
    <w:rsid w:val="005A365F"/>
    <w:rsid w:val="005A3F27"/>
    <w:rsid w:val="005A45FC"/>
    <w:rsid w:val="005A4F7A"/>
    <w:rsid w:val="005A5D2C"/>
    <w:rsid w:val="005A641D"/>
    <w:rsid w:val="005A6AAD"/>
    <w:rsid w:val="005A6D2B"/>
    <w:rsid w:val="005B05A3"/>
    <w:rsid w:val="005B0E1D"/>
    <w:rsid w:val="005B10AA"/>
    <w:rsid w:val="005B13D5"/>
    <w:rsid w:val="005B1497"/>
    <w:rsid w:val="005B23D7"/>
    <w:rsid w:val="005B37A1"/>
    <w:rsid w:val="005B3897"/>
    <w:rsid w:val="005B3F01"/>
    <w:rsid w:val="005B3FEE"/>
    <w:rsid w:val="005B51D4"/>
    <w:rsid w:val="005B69A6"/>
    <w:rsid w:val="005B6A85"/>
    <w:rsid w:val="005B741A"/>
    <w:rsid w:val="005B7FD0"/>
    <w:rsid w:val="005C04E4"/>
    <w:rsid w:val="005C0A73"/>
    <w:rsid w:val="005C0FD5"/>
    <w:rsid w:val="005C10A5"/>
    <w:rsid w:val="005C15FF"/>
    <w:rsid w:val="005C1737"/>
    <w:rsid w:val="005C229C"/>
    <w:rsid w:val="005C2890"/>
    <w:rsid w:val="005C2D92"/>
    <w:rsid w:val="005C37D1"/>
    <w:rsid w:val="005C413C"/>
    <w:rsid w:val="005C4973"/>
    <w:rsid w:val="005C49CC"/>
    <w:rsid w:val="005C62D5"/>
    <w:rsid w:val="005C6F9E"/>
    <w:rsid w:val="005D046C"/>
    <w:rsid w:val="005D121E"/>
    <w:rsid w:val="005D1D49"/>
    <w:rsid w:val="005D1F6E"/>
    <w:rsid w:val="005D22D8"/>
    <w:rsid w:val="005D2E37"/>
    <w:rsid w:val="005D338C"/>
    <w:rsid w:val="005D3F82"/>
    <w:rsid w:val="005D4A35"/>
    <w:rsid w:val="005D4B6A"/>
    <w:rsid w:val="005D5228"/>
    <w:rsid w:val="005D6089"/>
    <w:rsid w:val="005D613F"/>
    <w:rsid w:val="005D6564"/>
    <w:rsid w:val="005D7881"/>
    <w:rsid w:val="005D7B87"/>
    <w:rsid w:val="005E03C1"/>
    <w:rsid w:val="005E1132"/>
    <w:rsid w:val="005E167A"/>
    <w:rsid w:val="005E1822"/>
    <w:rsid w:val="005E1FCC"/>
    <w:rsid w:val="005E2634"/>
    <w:rsid w:val="005E2BB2"/>
    <w:rsid w:val="005E2FB6"/>
    <w:rsid w:val="005E365B"/>
    <w:rsid w:val="005E3738"/>
    <w:rsid w:val="005E4B44"/>
    <w:rsid w:val="005E54E4"/>
    <w:rsid w:val="005E669F"/>
    <w:rsid w:val="005E675C"/>
    <w:rsid w:val="005E67E2"/>
    <w:rsid w:val="005E692F"/>
    <w:rsid w:val="005E695A"/>
    <w:rsid w:val="005E75F1"/>
    <w:rsid w:val="005F017E"/>
    <w:rsid w:val="005F04B4"/>
    <w:rsid w:val="005F168B"/>
    <w:rsid w:val="005F1A70"/>
    <w:rsid w:val="005F1D5D"/>
    <w:rsid w:val="005F1D65"/>
    <w:rsid w:val="005F27B6"/>
    <w:rsid w:val="005F3391"/>
    <w:rsid w:val="005F501B"/>
    <w:rsid w:val="005F5467"/>
    <w:rsid w:val="005F56E1"/>
    <w:rsid w:val="005F635F"/>
    <w:rsid w:val="005F64B8"/>
    <w:rsid w:val="005F6B2E"/>
    <w:rsid w:val="005F7858"/>
    <w:rsid w:val="005F78EF"/>
    <w:rsid w:val="006008DD"/>
    <w:rsid w:val="00601048"/>
    <w:rsid w:val="00601201"/>
    <w:rsid w:val="006026A9"/>
    <w:rsid w:val="006029BF"/>
    <w:rsid w:val="00603155"/>
    <w:rsid w:val="00603AA8"/>
    <w:rsid w:val="00603B64"/>
    <w:rsid w:val="00603BF5"/>
    <w:rsid w:val="00603E23"/>
    <w:rsid w:val="00604059"/>
    <w:rsid w:val="00604479"/>
    <w:rsid w:val="00604756"/>
    <w:rsid w:val="00604C7E"/>
    <w:rsid w:val="00605642"/>
    <w:rsid w:val="0060671F"/>
    <w:rsid w:val="006075EC"/>
    <w:rsid w:val="00607CA3"/>
    <w:rsid w:val="00607DE3"/>
    <w:rsid w:val="00610325"/>
    <w:rsid w:val="00610549"/>
    <w:rsid w:val="00610EE6"/>
    <w:rsid w:val="0061160F"/>
    <w:rsid w:val="00612617"/>
    <w:rsid w:val="006131AC"/>
    <w:rsid w:val="00614736"/>
    <w:rsid w:val="006148A7"/>
    <w:rsid w:val="00614F00"/>
    <w:rsid w:val="0061518C"/>
    <w:rsid w:val="00615365"/>
    <w:rsid w:val="00615C0A"/>
    <w:rsid w:val="0061626D"/>
    <w:rsid w:val="006175EC"/>
    <w:rsid w:val="00617993"/>
    <w:rsid w:val="006201B3"/>
    <w:rsid w:val="00620694"/>
    <w:rsid w:val="00620A0F"/>
    <w:rsid w:val="00620E2F"/>
    <w:rsid w:val="006217E9"/>
    <w:rsid w:val="00621948"/>
    <w:rsid w:val="00621ABA"/>
    <w:rsid w:val="00621E5C"/>
    <w:rsid w:val="00621EE1"/>
    <w:rsid w:val="006229CF"/>
    <w:rsid w:val="0062310C"/>
    <w:rsid w:val="00623D33"/>
    <w:rsid w:val="00624198"/>
    <w:rsid w:val="006248FC"/>
    <w:rsid w:val="00624ED0"/>
    <w:rsid w:val="006251F3"/>
    <w:rsid w:val="00625348"/>
    <w:rsid w:val="0062558A"/>
    <w:rsid w:val="006265F0"/>
    <w:rsid w:val="00626B4D"/>
    <w:rsid w:val="00627127"/>
    <w:rsid w:val="006317DB"/>
    <w:rsid w:val="00631EB8"/>
    <w:rsid w:val="00632A49"/>
    <w:rsid w:val="006344C7"/>
    <w:rsid w:val="00634ED0"/>
    <w:rsid w:val="00635331"/>
    <w:rsid w:val="00635544"/>
    <w:rsid w:val="00635842"/>
    <w:rsid w:val="00637063"/>
    <w:rsid w:val="00637F53"/>
    <w:rsid w:val="00640351"/>
    <w:rsid w:val="00641AE6"/>
    <w:rsid w:val="0064226E"/>
    <w:rsid w:val="00643151"/>
    <w:rsid w:val="00644018"/>
    <w:rsid w:val="00644349"/>
    <w:rsid w:val="0064482E"/>
    <w:rsid w:val="00644863"/>
    <w:rsid w:val="00645BC1"/>
    <w:rsid w:val="00645CD7"/>
    <w:rsid w:val="00645F57"/>
    <w:rsid w:val="0064682F"/>
    <w:rsid w:val="00646C4D"/>
    <w:rsid w:val="006503B3"/>
    <w:rsid w:val="00651A92"/>
    <w:rsid w:val="00651A9F"/>
    <w:rsid w:val="006525D0"/>
    <w:rsid w:val="00652803"/>
    <w:rsid w:val="00652A51"/>
    <w:rsid w:val="0065351A"/>
    <w:rsid w:val="006536CE"/>
    <w:rsid w:val="006545E6"/>
    <w:rsid w:val="00655380"/>
    <w:rsid w:val="0065664D"/>
    <w:rsid w:val="006576C3"/>
    <w:rsid w:val="00663562"/>
    <w:rsid w:val="00663AC9"/>
    <w:rsid w:val="00663F3F"/>
    <w:rsid w:val="00663F58"/>
    <w:rsid w:val="0066662F"/>
    <w:rsid w:val="0066675A"/>
    <w:rsid w:val="0066707F"/>
    <w:rsid w:val="00670595"/>
    <w:rsid w:val="00670A54"/>
    <w:rsid w:val="00670BD4"/>
    <w:rsid w:val="00670F5D"/>
    <w:rsid w:val="0067103F"/>
    <w:rsid w:val="00672576"/>
    <w:rsid w:val="0067326D"/>
    <w:rsid w:val="006733F8"/>
    <w:rsid w:val="006736E7"/>
    <w:rsid w:val="0067613F"/>
    <w:rsid w:val="00676203"/>
    <w:rsid w:val="00676260"/>
    <w:rsid w:val="0067646E"/>
    <w:rsid w:val="00676CF3"/>
    <w:rsid w:val="006779D4"/>
    <w:rsid w:val="00677E69"/>
    <w:rsid w:val="00677FEC"/>
    <w:rsid w:val="0068059F"/>
    <w:rsid w:val="0068196A"/>
    <w:rsid w:val="00682E3C"/>
    <w:rsid w:val="00683C8B"/>
    <w:rsid w:val="00684FD4"/>
    <w:rsid w:val="0068593C"/>
    <w:rsid w:val="00686007"/>
    <w:rsid w:val="00686D42"/>
    <w:rsid w:val="00686DA4"/>
    <w:rsid w:val="00690115"/>
    <w:rsid w:val="00690A37"/>
    <w:rsid w:val="00690F04"/>
    <w:rsid w:val="006910D8"/>
    <w:rsid w:val="00691632"/>
    <w:rsid w:val="006917B7"/>
    <w:rsid w:val="00691927"/>
    <w:rsid w:val="00691A0F"/>
    <w:rsid w:val="00691A4F"/>
    <w:rsid w:val="00692178"/>
    <w:rsid w:val="00692ABD"/>
    <w:rsid w:val="00693094"/>
    <w:rsid w:val="006931D2"/>
    <w:rsid w:val="00693803"/>
    <w:rsid w:val="006938C2"/>
    <w:rsid w:val="00693ED6"/>
    <w:rsid w:val="0069403E"/>
    <w:rsid w:val="006944E2"/>
    <w:rsid w:val="00694680"/>
    <w:rsid w:val="00694E67"/>
    <w:rsid w:val="00695041"/>
    <w:rsid w:val="0069743B"/>
    <w:rsid w:val="006A01A6"/>
    <w:rsid w:val="006A0821"/>
    <w:rsid w:val="006A0B0D"/>
    <w:rsid w:val="006A19F7"/>
    <w:rsid w:val="006A1B36"/>
    <w:rsid w:val="006A2003"/>
    <w:rsid w:val="006A36B9"/>
    <w:rsid w:val="006A3AA9"/>
    <w:rsid w:val="006A3E0B"/>
    <w:rsid w:val="006A5592"/>
    <w:rsid w:val="006A5AFE"/>
    <w:rsid w:val="006A5D05"/>
    <w:rsid w:val="006A6AFB"/>
    <w:rsid w:val="006A6EED"/>
    <w:rsid w:val="006A7395"/>
    <w:rsid w:val="006A766A"/>
    <w:rsid w:val="006B042E"/>
    <w:rsid w:val="006B04C4"/>
    <w:rsid w:val="006B1028"/>
    <w:rsid w:val="006B1082"/>
    <w:rsid w:val="006B39D5"/>
    <w:rsid w:val="006B3FDC"/>
    <w:rsid w:val="006B4883"/>
    <w:rsid w:val="006B64D2"/>
    <w:rsid w:val="006B6CB0"/>
    <w:rsid w:val="006B7ADA"/>
    <w:rsid w:val="006C15C4"/>
    <w:rsid w:val="006C19D5"/>
    <w:rsid w:val="006C3D75"/>
    <w:rsid w:val="006C417F"/>
    <w:rsid w:val="006C6145"/>
    <w:rsid w:val="006C69C0"/>
    <w:rsid w:val="006C6C61"/>
    <w:rsid w:val="006C7E2A"/>
    <w:rsid w:val="006D0A9B"/>
    <w:rsid w:val="006D0FA1"/>
    <w:rsid w:val="006D13FB"/>
    <w:rsid w:val="006D15C3"/>
    <w:rsid w:val="006D3C26"/>
    <w:rsid w:val="006D3F3C"/>
    <w:rsid w:val="006D4401"/>
    <w:rsid w:val="006D517B"/>
    <w:rsid w:val="006D51D5"/>
    <w:rsid w:val="006D6800"/>
    <w:rsid w:val="006D6A7E"/>
    <w:rsid w:val="006D77D8"/>
    <w:rsid w:val="006D7C52"/>
    <w:rsid w:val="006D7E05"/>
    <w:rsid w:val="006E0A68"/>
    <w:rsid w:val="006E1807"/>
    <w:rsid w:val="006E1CAE"/>
    <w:rsid w:val="006E205E"/>
    <w:rsid w:val="006E28E1"/>
    <w:rsid w:val="006E3369"/>
    <w:rsid w:val="006E3906"/>
    <w:rsid w:val="006E4AA0"/>
    <w:rsid w:val="006E4D20"/>
    <w:rsid w:val="006E5401"/>
    <w:rsid w:val="006E6974"/>
    <w:rsid w:val="006E73EC"/>
    <w:rsid w:val="006E7606"/>
    <w:rsid w:val="006F1549"/>
    <w:rsid w:val="006F2242"/>
    <w:rsid w:val="006F2729"/>
    <w:rsid w:val="006F333A"/>
    <w:rsid w:val="006F361B"/>
    <w:rsid w:val="006F3BA1"/>
    <w:rsid w:val="006F47C8"/>
    <w:rsid w:val="006F5656"/>
    <w:rsid w:val="006F5F91"/>
    <w:rsid w:val="006F607C"/>
    <w:rsid w:val="006F65ED"/>
    <w:rsid w:val="006F6651"/>
    <w:rsid w:val="006F68E4"/>
    <w:rsid w:val="006F6DD4"/>
    <w:rsid w:val="006F6FEE"/>
    <w:rsid w:val="006F7255"/>
    <w:rsid w:val="006F72A9"/>
    <w:rsid w:val="006F7943"/>
    <w:rsid w:val="006F7B6A"/>
    <w:rsid w:val="006F7EAE"/>
    <w:rsid w:val="00700679"/>
    <w:rsid w:val="007019F6"/>
    <w:rsid w:val="00701E79"/>
    <w:rsid w:val="0070259C"/>
    <w:rsid w:val="0070292B"/>
    <w:rsid w:val="007035C1"/>
    <w:rsid w:val="00704451"/>
    <w:rsid w:val="00704C47"/>
    <w:rsid w:val="007059C5"/>
    <w:rsid w:val="00705A72"/>
    <w:rsid w:val="00706395"/>
    <w:rsid w:val="00706BFE"/>
    <w:rsid w:val="007103EB"/>
    <w:rsid w:val="00711182"/>
    <w:rsid w:val="00711861"/>
    <w:rsid w:val="00711C1F"/>
    <w:rsid w:val="00711E3A"/>
    <w:rsid w:val="007120CA"/>
    <w:rsid w:val="00712A7C"/>
    <w:rsid w:val="0071338D"/>
    <w:rsid w:val="00713A13"/>
    <w:rsid w:val="00713E7A"/>
    <w:rsid w:val="0071402F"/>
    <w:rsid w:val="00714064"/>
    <w:rsid w:val="00714240"/>
    <w:rsid w:val="00715FD8"/>
    <w:rsid w:val="00716252"/>
    <w:rsid w:val="00716FAB"/>
    <w:rsid w:val="0071739A"/>
    <w:rsid w:val="0071753C"/>
    <w:rsid w:val="0071764A"/>
    <w:rsid w:val="00717825"/>
    <w:rsid w:val="0071795E"/>
    <w:rsid w:val="0072044A"/>
    <w:rsid w:val="0072046C"/>
    <w:rsid w:val="00720EE3"/>
    <w:rsid w:val="007213AC"/>
    <w:rsid w:val="0072150C"/>
    <w:rsid w:val="007228A2"/>
    <w:rsid w:val="00722B33"/>
    <w:rsid w:val="00722BBF"/>
    <w:rsid w:val="00724CBA"/>
    <w:rsid w:val="007250AA"/>
    <w:rsid w:val="007255E8"/>
    <w:rsid w:val="00726B27"/>
    <w:rsid w:val="00726C24"/>
    <w:rsid w:val="00727546"/>
    <w:rsid w:val="0072763A"/>
    <w:rsid w:val="00727C51"/>
    <w:rsid w:val="00727DCA"/>
    <w:rsid w:val="00727FAC"/>
    <w:rsid w:val="00730AFD"/>
    <w:rsid w:val="007313D3"/>
    <w:rsid w:val="00731573"/>
    <w:rsid w:val="007315AC"/>
    <w:rsid w:val="00731933"/>
    <w:rsid w:val="00732A94"/>
    <w:rsid w:val="00732C72"/>
    <w:rsid w:val="00732CAB"/>
    <w:rsid w:val="00733DC9"/>
    <w:rsid w:val="00735BD8"/>
    <w:rsid w:val="00736896"/>
    <w:rsid w:val="007369A6"/>
    <w:rsid w:val="00736A32"/>
    <w:rsid w:val="00736B9F"/>
    <w:rsid w:val="00736F0D"/>
    <w:rsid w:val="00737696"/>
    <w:rsid w:val="00737799"/>
    <w:rsid w:val="007379C0"/>
    <w:rsid w:val="00737A6F"/>
    <w:rsid w:val="00737AE4"/>
    <w:rsid w:val="00737D65"/>
    <w:rsid w:val="00740129"/>
    <w:rsid w:val="00742400"/>
    <w:rsid w:val="0074284D"/>
    <w:rsid w:val="007428E0"/>
    <w:rsid w:val="007448A1"/>
    <w:rsid w:val="00744CDD"/>
    <w:rsid w:val="00745ABE"/>
    <w:rsid w:val="00746174"/>
    <w:rsid w:val="007474FB"/>
    <w:rsid w:val="00747BE3"/>
    <w:rsid w:val="00747F0F"/>
    <w:rsid w:val="0075039B"/>
    <w:rsid w:val="007506D5"/>
    <w:rsid w:val="007506E3"/>
    <w:rsid w:val="00750D14"/>
    <w:rsid w:val="007516C6"/>
    <w:rsid w:val="00753730"/>
    <w:rsid w:val="00753832"/>
    <w:rsid w:val="00754E8F"/>
    <w:rsid w:val="00756B92"/>
    <w:rsid w:val="00757560"/>
    <w:rsid w:val="0075789D"/>
    <w:rsid w:val="00757CE9"/>
    <w:rsid w:val="00760352"/>
    <w:rsid w:val="007610DF"/>
    <w:rsid w:val="0076122D"/>
    <w:rsid w:val="0076386A"/>
    <w:rsid w:val="0076390F"/>
    <w:rsid w:val="0076578A"/>
    <w:rsid w:val="007659FF"/>
    <w:rsid w:val="0076607D"/>
    <w:rsid w:val="007667E3"/>
    <w:rsid w:val="007670D4"/>
    <w:rsid w:val="00767670"/>
    <w:rsid w:val="007679EE"/>
    <w:rsid w:val="00767EDC"/>
    <w:rsid w:val="00770305"/>
    <w:rsid w:val="00770606"/>
    <w:rsid w:val="00771D45"/>
    <w:rsid w:val="00772213"/>
    <w:rsid w:val="0077244F"/>
    <w:rsid w:val="00772B31"/>
    <w:rsid w:val="00774257"/>
    <w:rsid w:val="00774317"/>
    <w:rsid w:val="007744B0"/>
    <w:rsid w:val="007745E3"/>
    <w:rsid w:val="00774ACC"/>
    <w:rsid w:val="007753DC"/>
    <w:rsid w:val="00775A3B"/>
    <w:rsid w:val="00776D8C"/>
    <w:rsid w:val="00777723"/>
    <w:rsid w:val="00777A2A"/>
    <w:rsid w:val="00777CB8"/>
    <w:rsid w:val="00780D91"/>
    <w:rsid w:val="00781255"/>
    <w:rsid w:val="00781F82"/>
    <w:rsid w:val="00782969"/>
    <w:rsid w:val="00782EC2"/>
    <w:rsid w:val="00782F2A"/>
    <w:rsid w:val="0078334F"/>
    <w:rsid w:val="00783A26"/>
    <w:rsid w:val="00783C0B"/>
    <w:rsid w:val="00783DD1"/>
    <w:rsid w:val="0078408C"/>
    <w:rsid w:val="007842AA"/>
    <w:rsid w:val="00784978"/>
    <w:rsid w:val="0078685E"/>
    <w:rsid w:val="00786BCC"/>
    <w:rsid w:val="007901AE"/>
    <w:rsid w:val="00790545"/>
    <w:rsid w:val="00793EE8"/>
    <w:rsid w:val="00794B0A"/>
    <w:rsid w:val="00794FCC"/>
    <w:rsid w:val="0079505C"/>
    <w:rsid w:val="00795060"/>
    <w:rsid w:val="007951A5"/>
    <w:rsid w:val="007961F4"/>
    <w:rsid w:val="00796E5B"/>
    <w:rsid w:val="00797DA7"/>
    <w:rsid w:val="007A024E"/>
    <w:rsid w:val="007A07DE"/>
    <w:rsid w:val="007A0C84"/>
    <w:rsid w:val="007A0DE8"/>
    <w:rsid w:val="007A0F72"/>
    <w:rsid w:val="007A15E7"/>
    <w:rsid w:val="007A1F39"/>
    <w:rsid w:val="007A34BA"/>
    <w:rsid w:val="007A4D6F"/>
    <w:rsid w:val="007A4FBC"/>
    <w:rsid w:val="007A5134"/>
    <w:rsid w:val="007A53D5"/>
    <w:rsid w:val="007A5D2D"/>
    <w:rsid w:val="007A6470"/>
    <w:rsid w:val="007A7978"/>
    <w:rsid w:val="007B07E2"/>
    <w:rsid w:val="007B14F9"/>
    <w:rsid w:val="007B3149"/>
    <w:rsid w:val="007B5034"/>
    <w:rsid w:val="007B5DB8"/>
    <w:rsid w:val="007B7082"/>
    <w:rsid w:val="007B7662"/>
    <w:rsid w:val="007B7CFC"/>
    <w:rsid w:val="007C01FE"/>
    <w:rsid w:val="007C03D1"/>
    <w:rsid w:val="007C14F3"/>
    <w:rsid w:val="007C1794"/>
    <w:rsid w:val="007C19C8"/>
    <w:rsid w:val="007C1A1A"/>
    <w:rsid w:val="007C1C7F"/>
    <w:rsid w:val="007C1F78"/>
    <w:rsid w:val="007C2B7C"/>
    <w:rsid w:val="007C397D"/>
    <w:rsid w:val="007C3AD4"/>
    <w:rsid w:val="007C4689"/>
    <w:rsid w:val="007C47F2"/>
    <w:rsid w:val="007C48FE"/>
    <w:rsid w:val="007C49D6"/>
    <w:rsid w:val="007C51DF"/>
    <w:rsid w:val="007C5293"/>
    <w:rsid w:val="007C556E"/>
    <w:rsid w:val="007C673E"/>
    <w:rsid w:val="007C75FC"/>
    <w:rsid w:val="007C7683"/>
    <w:rsid w:val="007C782C"/>
    <w:rsid w:val="007D0015"/>
    <w:rsid w:val="007D10C2"/>
    <w:rsid w:val="007D2245"/>
    <w:rsid w:val="007D3224"/>
    <w:rsid w:val="007D3849"/>
    <w:rsid w:val="007D4202"/>
    <w:rsid w:val="007D4924"/>
    <w:rsid w:val="007D4930"/>
    <w:rsid w:val="007D4C32"/>
    <w:rsid w:val="007D6206"/>
    <w:rsid w:val="007D628F"/>
    <w:rsid w:val="007D6A53"/>
    <w:rsid w:val="007D6C60"/>
    <w:rsid w:val="007D700B"/>
    <w:rsid w:val="007D7096"/>
    <w:rsid w:val="007E05AA"/>
    <w:rsid w:val="007E0A0C"/>
    <w:rsid w:val="007E0B87"/>
    <w:rsid w:val="007E1A99"/>
    <w:rsid w:val="007E22A9"/>
    <w:rsid w:val="007E2638"/>
    <w:rsid w:val="007E3344"/>
    <w:rsid w:val="007E3D10"/>
    <w:rsid w:val="007E4DD8"/>
    <w:rsid w:val="007E5A5B"/>
    <w:rsid w:val="007E5BAD"/>
    <w:rsid w:val="007E5D83"/>
    <w:rsid w:val="007E652C"/>
    <w:rsid w:val="007E6713"/>
    <w:rsid w:val="007E6BF8"/>
    <w:rsid w:val="007E726C"/>
    <w:rsid w:val="007E73D1"/>
    <w:rsid w:val="007E756B"/>
    <w:rsid w:val="007E75FA"/>
    <w:rsid w:val="007E7778"/>
    <w:rsid w:val="007E7B06"/>
    <w:rsid w:val="007E7CAC"/>
    <w:rsid w:val="007E7F6B"/>
    <w:rsid w:val="007F0063"/>
    <w:rsid w:val="007F0106"/>
    <w:rsid w:val="007F0443"/>
    <w:rsid w:val="007F0643"/>
    <w:rsid w:val="007F0755"/>
    <w:rsid w:val="007F0B09"/>
    <w:rsid w:val="007F0FAE"/>
    <w:rsid w:val="007F256B"/>
    <w:rsid w:val="007F2684"/>
    <w:rsid w:val="007F3389"/>
    <w:rsid w:val="007F4163"/>
    <w:rsid w:val="007F436F"/>
    <w:rsid w:val="007F45E3"/>
    <w:rsid w:val="007F47B4"/>
    <w:rsid w:val="007F702A"/>
    <w:rsid w:val="007F779F"/>
    <w:rsid w:val="007F794D"/>
    <w:rsid w:val="007F7B4F"/>
    <w:rsid w:val="007F7D1F"/>
    <w:rsid w:val="0080069D"/>
    <w:rsid w:val="00801C26"/>
    <w:rsid w:val="00802825"/>
    <w:rsid w:val="00802B0A"/>
    <w:rsid w:val="00802B3F"/>
    <w:rsid w:val="0080331C"/>
    <w:rsid w:val="00803D89"/>
    <w:rsid w:val="00803E20"/>
    <w:rsid w:val="00804B19"/>
    <w:rsid w:val="0080523A"/>
    <w:rsid w:val="00805D83"/>
    <w:rsid w:val="0080633D"/>
    <w:rsid w:val="00806A95"/>
    <w:rsid w:val="00806BCC"/>
    <w:rsid w:val="00806BEB"/>
    <w:rsid w:val="008075DF"/>
    <w:rsid w:val="0081079D"/>
    <w:rsid w:val="00810D00"/>
    <w:rsid w:val="008118F3"/>
    <w:rsid w:val="008119F0"/>
    <w:rsid w:val="00811CE5"/>
    <w:rsid w:val="00811FCC"/>
    <w:rsid w:val="008132CE"/>
    <w:rsid w:val="008147E2"/>
    <w:rsid w:val="008165DC"/>
    <w:rsid w:val="00816FD5"/>
    <w:rsid w:val="00817705"/>
    <w:rsid w:val="0082021D"/>
    <w:rsid w:val="0082028E"/>
    <w:rsid w:val="008203EE"/>
    <w:rsid w:val="00820C0D"/>
    <w:rsid w:val="008217C3"/>
    <w:rsid w:val="00821850"/>
    <w:rsid w:val="00821FD0"/>
    <w:rsid w:val="0082220C"/>
    <w:rsid w:val="00822927"/>
    <w:rsid w:val="00822936"/>
    <w:rsid w:val="00824F13"/>
    <w:rsid w:val="008256BB"/>
    <w:rsid w:val="00825762"/>
    <w:rsid w:val="00825D9A"/>
    <w:rsid w:val="008269A3"/>
    <w:rsid w:val="00826A00"/>
    <w:rsid w:val="00826F7E"/>
    <w:rsid w:val="0082785E"/>
    <w:rsid w:val="00827F4C"/>
    <w:rsid w:val="00830709"/>
    <w:rsid w:val="008310CC"/>
    <w:rsid w:val="008314AB"/>
    <w:rsid w:val="00831CDD"/>
    <w:rsid w:val="008321FD"/>
    <w:rsid w:val="008323DC"/>
    <w:rsid w:val="00832F8A"/>
    <w:rsid w:val="00833158"/>
    <w:rsid w:val="00833AC8"/>
    <w:rsid w:val="00833F4F"/>
    <w:rsid w:val="00834EC9"/>
    <w:rsid w:val="00835419"/>
    <w:rsid w:val="008359BE"/>
    <w:rsid w:val="008359E6"/>
    <w:rsid w:val="00837079"/>
    <w:rsid w:val="00837408"/>
    <w:rsid w:val="00841E3A"/>
    <w:rsid w:val="00843987"/>
    <w:rsid w:val="00843EBF"/>
    <w:rsid w:val="008446BD"/>
    <w:rsid w:val="00844EF5"/>
    <w:rsid w:val="00845CF1"/>
    <w:rsid w:val="008460C6"/>
    <w:rsid w:val="008466A7"/>
    <w:rsid w:val="00846783"/>
    <w:rsid w:val="00846924"/>
    <w:rsid w:val="00846FD5"/>
    <w:rsid w:val="008470CA"/>
    <w:rsid w:val="008478FB"/>
    <w:rsid w:val="00850C74"/>
    <w:rsid w:val="008516E3"/>
    <w:rsid w:val="00851F9E"/>
    <w:rsid w:val="0085217C"/>
    <w:rsid w:val="008523C6"/>
    <w:rsid w:val="00852B4D"/>
    <w:rsid w:val="00853C1C"/>
    <w:rsid w:val="00853DC0"/>
    <w:rsid w:val="00854460"/>
    <w:rsid w:val="008547B9"/>
    <w:rsid w:val="00855134"/>
    <w:rsid w:val="008553FC"/>
    <w:rsid w:val="00855E2A"/>
    <w:rsid w:val="00856C88"/>
    <w:rsid w:val="00857EBD"/>
    <w:rsid w:val="00860235"/>
    <w:rsid w:val="0086072D"/>
    <w:rsid w:val="00860A16"/>
    <w:rsid w:val="0086191F"/>
    <w:rsid w:val="00861FEC"/>
    <w:rsid w:val="00862855"/>
    <w:rsid w:val="00862B9F"/>
    <w:rsid w:val="00862D90"/>
    <w:rsid w:val="00862F51"/>
    <w:rsid w:val="00863787"/>
    <w:rsid w:val="008655B8"/>
    <w:rsid w:val="00865AE3"/>
    <w:rsid w:val="00865ECA"/>
    <w:rsid w:val="0086607E"/>
    <w:rsid w:val="00866A16"/>
    <w:rsid w:val="00866F0D"/>
    <w:rsid w:val="00867D28"/>
    <w:rsid w:val="00867DEF"/>
    <w:rsid w:val="00870F6F"/>
    <w:rsid w:val="00871070"/>
    <w:rsid w:val="00871791"/>
    <w:rsid w:val="0087219E"/>
    <w:rsid w:val="008721F9"/>
    <w:rsid w:val="00872BDA"/>
    <w:rsid w:val="00873968"/>
    <w:rsid w:val="00874ADC"/>
    <w:rsid w:val="00874FC1"/>
    <w:rsid w:val="008752DD"/>
    <w:rsid w:val="008760C8"/>
    <w:rsid w:val="0087654D"/>
    <w:rsid w:val="00876C79"/>
    <w:rsid w:val="0087728F"/>
    <w:rsid w:val="00877523"/>
    <w:rsid w:val="008803EE"/>
    <w:rsid w:val="00880432"/>
    <w:rsid w:val="00880589"/>
    <w:rsid w:val="008806AF"/>
    <w:rsid w:val="00881106"/>
    <w:rsid w:val="0088215F"/>
    <w:rsid w:val="00882D8D"/>
    <w:rsid w:val="0088362C"/>
    <w:rsid w:val="008838D8"/>
    <w:rsid w:val="00883958"/>
    <w:rsid w:val="00884041"/>
    <w:rsid w:val="00884980"/>
    <w:rsid w:val="00884C4C"/>
    <w:rsid w:val="00885655"/>
    <w:rsid w:val="00886045"/>
    <w:rsid w:val="008862A6"/>
    <w:rsid w:val="0088634D"/>
    <w:rsid w:val="00886481"/>
    <w:rsid w:val="00887459"/>
    <w:rsid w:val="0088748B"/>
    <w:rsid w:val="0089017E"/>
    <w:rsid w:val="00890246"/>
    <w:rsid w:val="0089052C"/>
    <w:rsid w:val="00890AE6"/>
    <w:rsid w:val="0089128F"/>
    <w:rsid w:val="00891635"/>
    <w:rsid w:val="00891B3B"/>
    <w:rsid w:val="00892386"/>
    <w:rsid w:val="00892C24"/>
    <w:rsid w:val="00892F6B"/>
    <w:rsid w:val="0089378A"/>
    <w:rsid w:val="00894BD6"/>
    <w:rsid w:val="00894C03"/>
    <w:rsid w:val="00895A55"/>
    <w:rsid w:val="00895EEB"/>
    <w:rsid w:val="00896D00"/>
    <w:rsid w:val="00896FF2"/>
    <w:rsid w:val="008979C9"/>
    <w:rsid w:val="008A056F"/>
    <w:rsid w:val="008A0E39"/>
    <w:rsid w:val="008A11F3"/>
    <w:rsid w:val="008A2648"/>
    <w:rsid w:val="008A28BE"/>
    <w:rsid w:val="008A30B5"/>
    <w:rsid w:val="008A339E"/>
    <w:rsid w:val="008A3AFF"/>
    <w:rsid w:val="008A46DE"/>
    <w:rsid w:val="008A4BF8"/>
    <w:rsid w:val="008A4FC4"/>
    <w:rsid w:val="008A56C8"/>
    <w:rsid w:val="008A5F23"/>
    <w:rsid w:val="008A6370"/>
    <w:rsid w:val="008A6558"/>
    <w:rsid w:val="008A667F"/>
    <w:rsid w:val="008A7F52"/>
    <w:rsid w:val="008B0120"/>
    <w:rsid w:val="008B014A"/>
    <w:rsid w:val="008B1712"/>
    <w:rsid w:val="008B1732"/>
    <w:rsid w:val="008B1A06"/>
    <w:rsid w:val="008B1C5C"/>
    <w:rsid w:val="008B20F8"/>
    <w:rsid w:val="008B21BA"/>
    <w:rsid w:val="008B25F4"/>
    <w:rsid w:val="008B34F2"/>
    <w:rsid w:val="008B3DC3"/>
    <w:rsid w:val="008B4BEF"/>
    <w:rsid w:val="008B5ED1"/>
    <w:rsid w:val="008B5F19"/>
    <w:rsid w:val="008B60FA"/>
    <w:rsid w:val="008B6E76"/>
    <w:rsid w:val="008B7693"/>
    <w:rsid w:val="008C0E69"/>
    <w:rsid w:val="008C0EF1"/>
    <w:rsid w:val="008C12ED"/>
    <w:rsid w:val="008C1ECA"/>
    <w:rsid w:val="008C264A"/>
    <w:rsid w:val="008C2B0A"/>
    <w:rsid w:val="008C3F85"/>
    <w:rsid w:val="008C4397"/>
    <w:rsid w:val="008C511E"/>
    <w:rsid w:val="008C5338"/>
    <w:rsid w:val="008C53E4"/>
    <w:rsid w:val="008C5718"/>
    <w:rsid w:val="008C6329"/>
    <w:rsid w:val="008C6FE3"/>
    <w:rsid w:val="008C7857"/>
    <w:rsid w:val="008C78FE"/>
    <w:rsid w:val="008D048D"/>
    <w:rsid w:val="008D0746"/>
    <w:rsid w:val="008D07B1"/>
    <w:rsid w:val="008D1167"/>
    <w:rsid w:val="008D29BA"/>
    <w:rsid w:val="008D41A1"/>
    <w:rsid w:val="008D45D1"/>
    <w:rsid w:val="008D66CC"/>
    <w:rsid w:val="008D7369"/>
    <w:rsid w:val="008D774F"/>
    <w:rsid w:val="008D7FB3"/>
    <w:rsid w:val="008E0D3F"/>
    <w:rsid w:val="008E12EC"/>
    <w:rsid w:val="008E20DF"/>
    <w:rsid w:val="008E316F"/>
    <w:rsid w:val="008E403E"/>
    <w:rsid w:val="008E4B97"/>
    <w:rsid w:val="008E5089"/>
    <w:rsid w:val="008E5754"/>
    <w:rsid w:val="008E5EC9"/>
    <w:rsid w:val="008E60CD"/>
    <w:rsid w:val="008E7196"/>
    <w:rsid w:val="008F0FDA"/>
    <w:rsid w:val="008F2D2D"/>
    <w:rsid w:val="008F44A6"/>
    <w:rsid w:val="008F4D63"/>
    <w:rsid w:val="008F4F56"/>
    <w:rsid w:val="008F550F"/>
    <w:rsid w:val="008F5517"/>
    <w:rsid w:val="008F6362"/>
    <w:rsid w:val="008F69F8"/>
    <w:rsid w:val="008F6EB4"/>
    <w:rsid w:val="008F7174"/>
    <w:rsid w:val="009007DC"/>
    <w:rsid w:val="00900911"/>
    <w:rsid w:val="00900F90"/>
    <w:rsid w:val="0090101E"/>
    <w:rsid w:val="009019D2"/>
    <w:rsid w:val="00903AEB"/>
    <w:rsid w:val="00904815"/>
    <w:rsid w:val="0090551A"/>
    <w:rsid w:val="00905707"/>
    <w:rsid w:val="00905A5D"/>
    <w:rsid w:val="00910C32"/>
    <w:rsid w:val="00910E66"/>
    <w:rsid w:val="00911C7D"/>
    <w:rsid w:val="009126DF"/>
    <w:rsid w:val="00912E26"/>
    <w:rsid w:val="00912FC9"/>
    <w:rsid w:val="0091375E"/>
    <w:rsid w:val="00913816"/>
    <w:rsid w:val="00913BF7"/>
    <w:rsid w:val="00914B29"/>
    <w:rsid w:val="009158D4"/>
    <w:rsid w:val="009159F4"/>
    <w:rsid w:val="00915AA4"/>
    <w:rsid w:val="00915D81"/>
    <w:rsid w:val="00915DE2"/>
    <w:rsid w:val="00915FD9"/>
    <w:rsid w:val="00916852"/>
    <w:rsid w:val="00916F92"/>
    <w:rsid w:val="00917809"/>
    <w:rsid w:val="009178EC"/>
    <w:rsid w:val="00917CC3"/>
    <w:rsid w:val="00920236"/>
    <w:rsid w:val="009215F8"/>
    <w:rsid w:val="00921CAE"/>
    <w:rsid w:val="00922DAE"/>
    <w:rsid w:val="00922F79"/>
    <w:rsid w:val="009235E9"/>
    <w:rsid w:val="00923742"/>
    <w:rsid w:val="009237D4"/>
    <w:rsid w:val="00923ECB"/>
    <w:rsid w:val="009240CF"/>
    <w:rsid w:val="009245A9"/>
    <w:rsid w:val="00924AC8"/>
    <w:rsid w:val="00924DDE"/>
    <w:rsid w:val="00925158"/>
    <w:rsid w:val="0092517F"/>
    <w:rsid w:val="009258B8"/>
    <w:rsid w:val="00925970"/>
    <w:rsid w:val="00925C88"/>
    <w:rsid w:val="0092664D"/>
    <w:rsid w:val="0092726A"/>
    <w:rsid w:val="009279F9"/>
    <w:rsid w:val="00930AEB"/>
    <w:rsid w:val="009319F9"/>
    <w:rsid w:val="00931BFE"/>
    <w:rsid w:val="00931C34"/>
    <w:rsid w:val="00932A52"/>
    <w:rsid w:val="00932BFA"/>
    <w:rsid w:val="0093425E"/>
    <w:rsid w:val="0093444D"/>
    <w:rsid w:val="009346EC"/>
    <w:rsid w:val="00934E26"/>
    <w:rsid w:val="00936430"/>
    <w:rsid w:val="00936E15"/>
    <w:rsid w:val="009370E9"/>
    <w:rsid w:val="0093711B"/>
    <w:rsid w:val="00937A0F"/>
    <w:rsid w:val="00940AA5"/>
    <w:rsid w:val="00940D54"/>
    <w:rsid w:val="0094177C"/>
    <w:rsid w:val="009417C2"/>
    <w:rsid w:val="00941E9D"/>
    <w:rsid w:val="00942263"/>
    <w:rsid w:val="009427C0"/>
    <w:rsid w:val="00943296"/>
    <w:rsid w:val="00944B31"/>
    <w:rsid w:val="00944CA4"/>
    <w:rsid w:val="0094547D"/>
    <w:rsid w:val="00945905"/>
    <w:rsid w:val="009464AF"/>
    <w:rsid w:val="00946C62"/>
    <w:rsid w:val="0094705D"/>
    <w:rsid w:val="00947E7D"/>
    <w:rsid w:val="00950F72"/>
    <w:rsid w:val="00951E22"/>
    <w:rsid w:val="0095237A"/>
    <w:rsid w:val="00952C01"/>
    <w:rsid w:val="00953BD0"/>
    <w:rsid w:val="00953DF0"/>
    <w:rsid w:val="0095438E"/>
    <w:rsid w:val="00954DE2"/>
    <w:rsid w:val="0095559B"/>
    <w:rsid w:val="009556AC"/>
    <w:rsid w:val="0095577E"/>
    <w:rsid w:val="00955787"/>
    <w:rsid w:val="00955A51"/>
    <w:rsid w:val="00956017"/>
    <w:rsid w:val="0095664C"/>
    <w:rsid w:val="00956B26"/>
    <w:rsid w:val="00956DB5"/>
    <w:rsid w:val="00957758"/>
    <w:rsid w:val="00957BB5"/>
    <w:rsid w:val="00957EF2"/>
    <w:rsid w:val="00960C97"/>
    <w:rsid w:val="009610A6"/>
    <w:rsid w:val="009610B8"/>
    <w:rsid w:val="00961664"/>
    <w:rsid w:val="009617D2"/>
    <w:rsid w:val="00962EBF"/>
    <w:rsid w:val="009630EE"/>
    <w:rsid w:val="00963411"/>
    <w:rsid w:val="009641C2"/>
    <w:rsid w:val="00964556"/>
    <w:rsid w:val="00964B15"/>
    <w:rsid w:val="00964B42"/>
    <w:rsid w:val="00964BEF"/>
    <w:rsid w:val="00965135"/>
    <w:rsid w:val="009651FA"/>
    <w:rsid w:val="00965A45"/>
    <w:rsid w:val="00965ADC"/>
    <w:rsid w:val="00965B06"/>
    <w:rsid w:val="009661D9"/>
    <w:rsid w:val="00970505"/>
    <w:rsid w:val="00971C06"/>
    <w:rsid w:val="009722CE"/>
    <w:rsid w:val="00972A14"/>
    <w:rsid w:val="00972A71"/>
    <w:rsid w:val="00973429"/>
    <w:rsid w:val="00973938"/>
    <w:rsid w:val="00973B85"/>
    <w:rsid w:val="009742CF"/>
    <w:rsid w:val="00974F86"/>
    <w:rsid w:val="0097537B"/>
    <w:rsid w:val="009756CC"/>
    <w:rsid w:val="00976144"/>
    <w:rsid w:val="0097644E"/>
    <w:rsid w:val="00976BEF"/>
    <w:rsid w:val="00976FB7"/>
    <w:rsid w:val="00977A8E"/>
    <w:rsid w:val="00977CF7"/>
    <w:rsid w:val="0098066D"/>
    <w:rsid w:val="00981857"/>
    <w:rsid w:val="00983CE6"/>
    <w:rsid w:val="00984FD8"/>
    <w:rsid w:val="00985547"/>
    <w:rsid w:val="00985CCA"/>
    <w:rsid w:val="00985F05"/>
    <w:rsid w:val="00985F6F"/>
    <w:rsid w:val="00987688"/>
    <w:rsid w:val="0099002F"/>
    <w:rsid w:val="00992B5C"/>
    <w:rsid w:val="00993967"/>
    <w:rsid w:val="00993ACD"/>
    <w:rsid w:val="0099478C"/>
    <w:rsid w:val="00994BD2"/>
    <w:rsid w:val="00994C8E"/>
    <w:rsid w:val="00994D52"/>
    <w:rsid w:val="00994E5F"/>
    <w:rsid w:val="0099554B"/>
    <w:rsid w:val="00995F38"/>
    <w:rsid w:val="00995F7A"/>
    <w:rsid w:val="0099651D"/>
    <w:rsid w:val="009973B8"/>
    <w:rsid w:val="00997DC5"/>
    <w:rsid w:val="009A0474"/>
    <w:rsid w:val="009A05B2"/>
    <w:rsid w:val="009A0B0B"/>
    <w:rsid w:val="009A16DA"/>
    <w:rsid w:val="009A196E"/>
    <w:rsid w:val="009A1E70"/>
    <w:rsid w:val="009A2519"/>
    <w:rsid w:val="009A2FD3"/>
    <w:rsid w:val="009A38F6"/>
    <w:rsid w:val="009A43C2"/>
    <w:rsid w:val="009A4927"/>
    <w:rsid w:val="009A57EC"/>
    <w:rsid w:val="009A5C03"/>
    <w:rsid w:val="009A6667"/>
    <w:rsid w:val="009A6DEB"/>
    <w:rsid w:val="009A73BE"/>
    <w:rsid w:val="009A73F0"/>
    <w:rsid w:val="009A760D"/>
    <w:rsid w:val="009A7DF3"/>
    <w:rsid w:val="009B043F"/>
    <w:rsid w:val="009B2562"/>
    <w:rsid w:val="009B347F"/>
    <w:rsid w:val="009B3494"/>
    <w:rsid w:val="009B36AD"/>
    <w:rsid w:val="009B3C87"/>
    <w:rsid w:val="009B43D8"/>
    <w:rsid w:val="009B467F"/>
    <w:rsid w:val="009B508D"/>
    <w:rsid w:val="009B549A"/>
    <w:rsid w:val="009B5888"/>
    <w:rsid w:val="009B700C"/>
    <w:rsid w:val="009B7109"/>
    <w:rsid w:val="009B7820"/>
    <w:rsid w:val="009C0142"/>
    <w:rsid w:val="009C021D"/>
    <w:rsid w:val="009C0329"/>
    <w:rsid w:val="009C0E77"/>
    <w:rsid w:val="009C14D3"/>
    <w:rsid w:val="009C1C5C"/>
    <w:rsid w:val="009C2466"/>
    <w:rsid w:val="009C2594"/>
    <w:rsid w:val="009C4A16"/>
    <w:rsid w:val="009C5431"/>
    <w:rsid w:val="009C5C9D"/>
    <w:rsid w:val="009C5E92"/>
    <w:rsid w:val="009C67F7"/>
    <w:rsid w:val="009C6B77"/>
    <w:rsid w:val="009C73D2"/>
    <w:rsid w:val="009C78EB"/>
    <w:rsid w:val="009D0175"/>
    <w:rsid w:val="009D08BC"/>
    <w:rsid w:val="009D0A64"/>
    <w:rsid w:val="009D35CA"/>
    <w:rsid w:val="009D35D6"/>
    <w:rsid w:val="009D37E4"/>
    <w:rsid w:val="009D41E6"/>
    <w:rsid w:val="009D627E"/>
    <w:rsid w:val="009D6974"/>
    <w:rsid w:val="009D7D80"/>
    <w:rsid w:val="009E09A7"/>
    <w:rsid w:val="009E0A80"/>
    <w:rsid w:val="009E0A9D"/>
    <w:rsid w:val="009E0BA2"/>
    <w:rsid w:val="009E0C85"/>
    <w:rsid w:val="009E0F1E"/>
    <w:rsid w:val="009E1CB2"/>
    <w:rsid w:val="009E2A42"/>
    <w:rsid w:val="009E2E5D"/>
    <w:rsid w:val="009E5061"/>
    <w:rsid w:val="009E65E3"/>
    <w:rsid w:val="009E679C"/>
    <w:rsid w:val="009E723D"/>
    <w:rsid w:val="009E749C"/>
    <w:rsid w:val="009E7CF3"/>
    <w:rsid w:val="009F11E8"/>
    <w:rsid w:val="009F1E53"/>
    <w:rsid w:val="009F2B75"/>
    <w:rsid w:val="009F2F3F"/>
    <w:rsid w:val="009F400F"/>
    <w:rsid w:val="009F43F3"/>
    <w:rsid w:val="009F4AD3"/>
    <w:rsid w:val="009F4CF9"/>
    <w:rsid w:val="009F4D5D"/>
    <w:rsid w:val="009F585D"/>
    <w:rsid w:val="009F66DD"/>
    <w:rsid w:val="009F67B3"/>
    <w:rsid w:val="009F7B33"/>
    <w:rsid w:val="00A00C47"/>
    <w:rsid w:val="00A015A2"/>
    <w:rsid w:val="00A0161B"/>
    <w:rsid w:val="00A02554"/>
    <w:rsid w:val="00A026EC"/>
    <w:rsid w:val="00A02CF1"/>
    <w:rsid w:val="00A0362A"/>
    <w:rsid w:val="00A04346"/>
    <w:rsid w:val="00A04488"/>
    <w:rsid w:val="00A0628E"/>
    <w:rsid w:val="00A06A02"/>
    <w:rsid w:val="00A06BA4"/>
    <w:rsid w:val="00A07829"/>
    <w:rsid w:val="00A07EE3"/>
    <w:rsid w:val="00A104B5"/>
    <w:rsid w:val="00A10953"/>
    <w:rsid w:val="00A112EE"/>
    <w:rsid w:val="00A11F03"/>
    <w:rsid w:val="00A12970"/>
    <w:rsid w:val="00A132AD"/>
    <w:rsid w:val="00A13718"/>
    <w:rsid w:val="00A1391C"/>
    <w:rsid w:val="00A13EBA"/>
    <w:rsid w:val="00A14EB4"/>
    <w:rsid w:val="00A16658"/>
    <w:rsid w:val="00A1695C"/>
    <w:rsid w:val="00A17160"/>
    <w:rsid w:val="00A178AF"/>
    <w:rsid w:val="00A2065F"/>
    <w:rsid w:val="00A20BC3"/>
    <w:rsid w:val="00A20E87"/>
    <w:rsid w:val="00A21DF6"/>
    <w:rsid w:val="00A21EB8"/>
    <w:rsid w:val="00A228A0"/>
    <w:rsid w:val="00A23A4C"/>
    <w:rsid w:val="00A23FA6"/>
    <w:rsid w:val="00A24286"/>
    <w:rsid w:val="00A25177"/>
    <w:rsid w:val="00A25342"/>
    <w:rsid w:val="00A261E6"/>
    <w:rsid w:val="00A30991"/>
    <w:rsid w:val="00A318BA"/>
    <w:rsid w:val="00A323EE"/>
    <w:rsid w:val="00A32F21"/>
    <w:rsid w:val="00A32F5B"/>
    <w:rsid w:val="00A334AE"/>
    <w:rsid w:val="00A33AC4"/>
    <w:rsid w:val="00A33BDF"/>
    <w:rsid w:val="00A34036"/>
    <w:rsid w:val="00A34640"/>
    <w:rsid w:val="00A34761"/>
    <w:rsid w:val="00A34E8D"/>
    <w:rsid w:val="00A3536A"/>
    <w:rsid w:val="00A3579B"/>
    <w:rsid w:val="00A35924"/>
    <w:rsid w:val="00A35CC6"/>
    <w:rsid w:val="00A35EC6"/>
    <w:rsid w:val="00A364CD"/>
    <w:rsid w:val="00A36C01"/>
    <w:rsid w:val="00A36C9A"/>
    <w:rsid w:val="00A37745"/>
    <w:rsid w:val="00A40173"/>
    <w:rsid w:val="00A40704"/>
    <w:rsid w:val="00A4122B"/>
    <w:rsid w:val="00A41423"/>
    <w:rsid w:val="00A420B8"/>
    <w:rsid w:val="00A426A4"/>
    <w:rsid w:val="00A43FAE"/>
    <w:rsid w:val="00A444BF"/>
    <w:rsid w:val="00A45114"/>
    <w:rsid w:val="00A454DD"/>
    <w:rsid w:val="00A45673"/>
    <w:rsid w:val="00A46949"/>
    <w:rsid w:val="00A472B3"/>
    <w:rsid w:val="00A474C4"/>
    <w:rsid w:val="00A47D11"/>
    <w:rsid w:val="00A50533"/>
    <w:rsid w:val="00A50A4F"/>
    <w:rsid w:val="00A52BFA"/>
    <w:rsid w:val="00A52CBA"/>
    <w:rsid w:val="00A53E15"/>
    <w:rsid w:val="00A55AF2"/>
    <w:rsid w:val="00A55BB6"/>
    <w:rsid w:val="00A55C61"/>
    <w:rsid w:val="00A56CCF"/>
    <w:rsid w:val="00A57308"/>
    <w:rsid w:val="00A576ED"/>
    <w:rsid w:val="00A6006B"/>
    <w:rsid w:val="00A60368"/>
    <w:rsid w:val="00A60591"/>
    <w:rsid w:val="00A60B2B"/>
    <w:rsid w:val="00A612E3"/>
    <w:rsid w:val="00A621FF"/>
    <w:rsid w:val="00A628E3"/>
    <w:rsid w:val="00A629CB"/>
    <w:rsid w:val="00A6310B"/>
    <w:rsid w:val="00A63663"/>
    <w:rsid w:val="00A63898"/>
    <w:rsid w:val="00A63B8E"/>
    <w:rsid w:val="00A64E3F"/>
    <w:rsid w:val="00A656CE"/>
    <w:rsid w:val="00A6570C"/>
    <w:rsid w:val="00A659FE"/>
    <w:rsid w:val="00A65B14"/>
    <w:rsid w:val="00A66620"/>
    <w:rsid w:val="00A67656"/>
    <w:rsid w:val="00A67D92"/>
    <w:rsid w:val="00A70356"/>
    <w:rsid w:val="00A7146B"/>
    <w:rsid w:val="00A718EA"/>
    <w:rsid w:val="00A71E3E"/>
    <w:rsid w:val="00A72A89"/>
    <w:rsid w:val="00A72EE7"/>
    <w:rsid w:val="00A7401F"/>
    <w:rsid w:val="00A7456C"/>
    <w:rsid w:val="00A74CAD"/>
    <w:rsid w:val="00A75760"/>
    <w:rsid w:val="00A75775"/>
    <w:rsid w:val="00A75E7C"/>
    <w:rsid w:val="00A76693"/>
    <w:rsid w:val="00A76CA7"/>
    <w:rsid w:val="00A7762E"/>
    <w:rsid w:val="00A77A59"/>
    <w:rsid w:val="00A77E5C"/>
    <w:rsid w:val="00A802F5"/>
    <w:rsid w:val="00A808BB"/>
    <w:rsid w:val="00A8223D"/>
    <w:rsid w:val="00A82D05"/>
    <w:rsid w:val="00A83CE1"/>
    <w:rsid w:val="00A83D9F"/>
    <w:rsid w:val="00A83F48"/>
    <w:rsid w:val="00A84503"/>
    <w:rsid w:val="00A84524"/>
    <w:rsid w:val="00A85025"/>
    <w:rsid w:val="00A850C3"/>
    <w:rsid w:val="00A856A2"/>
    <w:rsid w:val="00A85A1A"/>
    <w:rsid w:val="00A86730"/>
    <w:rsid w:val="00A87D3D"/>
    <w:rsid w:val="00A90108"/>
    <w:rsid w:val="00A9119C"/>
    <w:rsid w:val="00A911FA"/>
    <w:rsid w:val="00A916AC"/>
    <w:rsid w:val="00A91BA2"/>
    <w:rsid w:val="00A920B1"/>
    <w:rsid w:val="00A9367D"/>
    <w:rsid w:val="00A951EF"/>
    <w:rsid w:val="00A953CF"/>
    <w:rsid w:val="00A956BE"/>
    <w:rsid w:val="00A95B37"/>
    <w:rsid w:val="00A95BE4"/>
    <w:rsid w:val="00A95CFB"/>
    <w:rsid w:val="00A96128"/>
    <w:rsid w:val="00A961A7"/>
    <w:rsid w:val="00A97598"/>
    <w:rsid w:val="00AA06E3"/>
    <w:rsid w:val="00AA09EC"/>
    <w:rsid w:val="00AA1364"/>
    <w:rsid w:val="00AA2313"/>
    <w:rsid w:val="00AA2B17"/>
    <w:rsid w:val="00AA2CAF"/>
    <w:rsid w:val="00AA2FE0"/>
    <w:rsid w:val="00AA33D6"/>
    <w:rsid w:val="00AA377C"/>
    <w:rsid w:val="00AA3B05"/>
    <w:rsid w:val="00AA44A1"/>
    <w:rsid w:val="00AA47AC"/>
    <w:rsid w:val="00AA4933"/>
    <w:rsid w:val="00AA5370"/>
    <w:rsid w:val="00AA54FA"/>
    <w:rsid w:val="00AA5B9E"/>
    <w:rsid w:val="00AA5CD4"/>
    <w:rsid w:val="00AA6003"/>
    <w:rsid w:val="00AA6550"/>
    <w:rsid w:val="00AA76F8"/>
    <w:rsid w:val="00AB0140"/>
    <w:rsid w:val="00AB0E15"/>
    <w:rsid w:val="00AB0F9D"/>
    <w:rsid w:val="00AB1881"/>
    <w:rsid w:val="00AB24B2"/>
    <w:rsid w:val="00AB387E"/>
    <w:rsid w:val="00AB452A"/>
    <w:rsid w:val="00AB457C"/>
    <w:rsid w:val="00AB50C5"/>
    <w:rsid w:val="00AB5214"/>
    <w:rsid w:val="00AB58AA"/>
    <w:rsid w:val="00AB6242"/>
    <w:rsid w:val="00AB628D"/>
    <w:rsid w:val="00AB6390"/>
    <w:rsid w:val="00AB6A67"/>
    <w:rsid w:val="00AB7C52"/>
    <w:rsid w:val="00AC0440"/>
    <w:rsid w:val="00AC0FFC"/>
    <w:rsid w:val="00AC1B81"/>
    <w:rsid w:val="00AC2B31"/>
    <w:rsid w:val="00AC2DCD"/>
    <w:rsid w:val="00AC31DF"/>
    <w:rsid w:val="00AC451E"/>
    <w:rsid w:val="00AC65CA"/>
    <w:rsid w:val="00AC7C90"/>
    <w:rsid w:val="00AD053C"/>
    <w:rsid w:val="00AD0728"/>
    <w:rsid w:val="00AD0A25"/>
    <w:rsid w:val="00AD0E2B"/>
    <w:rsid w:val="00AD0F00"/>
    <w:rsid w:val="00AD17F8"/>
    <w:rsid w:val="00AD1EEF"/>
    <w:rsid w:val="00AD2B1C"/>
    <w:rsid w:val="00AD34CC"/>
    <w:rsid w:val="00AD3986"/>
    <w:rsid w:val="00AD39E2"/>
    <w:rsid w:val="00AD42BC"/>
    <w:rsid w:val="00AD5FE0"/>
    <w:rsid w:val="00AD771B"/>
    <w:rsid w:val="00AD79ED"/>
    <w:rsid w:val="00AD7A31"/>
    <w:rsid w:val="00AD7D4F"/>
    <w:rsid w:val="00AE0550"/>
    <w:rsid w:val="00AE1038"/>
    <w:rsid w:val="00AE17DD"/>
    <w:rsid w:val="00AE2F3A"/>
    <w:rsid w:val="00AE32DC"/>
    <w:rsid w:val="00AE379A"/>
    <w:rsid w:val="00AE415C"/>
    <w:rsid w:val="00AE416B"/>
    <w:rsid w:val="00AE538B"/>
    <w:rsid w:val="00AE656F"/>
    <w:rsid w:val="00AE6A77"/>
    <w:rsid w:val="00AE7103"/>
    <w:rsid w:val="00AE7B87"/>
    <w:rsid w:val="00AE7E80"/>
    <w:rsid w:val="00AE7FC2"/>
    <w:rsid w:val="00AF04A4"/>
    <w:rsid w:val="00AF0DC6"/>
    <w:rsid w:val="00AF190D"/>
    <w:rsid w:val="00AF55E6"/>
    <w:rsid w:val="00AF5DA1"/>
    <w:rsid w:val="00AF6BF6"/>
    <w:rsid w:val="00AF6E1A"/>
    <w:rsid w:val="00AF6F83"/>
    <w:rsid w:val="00AF7283"/>
    <w:rsid w:val="00AF7313"/>
    <w:rsid w:val="00B0061B"/>
    <w:rsid w:val="00B00AC5"/>
    <w:rsid w:val="00B00B1B"/>
    <w:rsid w:val="00B00F89"/>
    <w:rsid w:val="00B00FB9"/>
    <w:rsid w:val="00B010CE"/>
    <w:rsid w:val="00B01CAD"/>
    <w:rsid w:val="00B02721"/>
    <w:rsid w:val="00B0383D"/>
    <w:rsid w:val="00B039FF"/>
    <w:rsid w:val="00B04656"/>
    <w:rsid w:val="00B04C85"/>
    <w:rsid w:val="00B05227"/>
    <w:rsid w:val="00B053DE"/>
    <w:rsid w:val="00B06612"/>
    <w:rsid w:val="00B06764"/>
    <w:rsid w:val="00B07574"/>
    <w:rsid w:val="00B07B12"/>
    <w:rsid w:val="00B10264"/>
    <w:rsid w:val="00B10525"/>
    <w:rsid w:val="00B10A8B"/>
    <w:rsid w:val="00B10D63"/>
    <w:rsid w:val="00B122A6"/>
    <w:rsid w:val="00B12445"/>
    <w:rsid w:val="00B12A58"/>
    <w:rsid w:val="00B12AE3"/>
    <w:rsid w:val="00B1329C"/>
    <w:rsid w:val="00B1384E"/>
    <w:rsid w:val="00B13A72"/>
    <w:rsid w:val="00B13FC1"/>
    <w:rsid w:val="00B1404F"/>
    <w:rsid w:val="00B14553"/>
    <w:rsid w:val="00B149D2"/>
    <w:rsid w:val="00B14A43"/>
    <w:rsid w:val="00B14A85"/>
    <w:rsid w:val="00B158A0"/>
    <w:rsid w:val="00B15D16"/>
    <w:rsid w:val="00B15DD9"/>
    <w:rsid w:val="00B15ED7"/>
    <w:rsid w:val="00B1602E"/>
    <w:rsid w:val="00B17668"/>
    <w:rsid w:val="00B17900"/>
    <w:rsid w:val="00B17C53"/>
    <w:rsid w:val="00B17E2C"/>
    <w:rsid w:val="00B20B2C"/>
    <w:rsid w:val="00B21922"/>
    <w:rsid w:val="00B2193C"/>
    <w:rsid w:val="00B219F2"/>
    <w:rsid w:val="00B222CD"/>
    <w:rsid w:val="00B22469"/>
    <w:rsid w:val="00B224EA"/>
    <w:rsid w:val="00B22B78"/>
    <w:rsid w:val="00B24300"/>
    <w:rsid w:val="00B2481C"/>
    <w:rsid w:val="00B24C1A"/>
    <w:rsid w:val="00B253C3"/>
    <w:rsid w:val="00B2574F"/>
    <w:rsid w:val="00B25F3B"/>
    <w:rsid w:val="00B26B16"/>
    <w:rsid w:val="00B2730B"/>
    <w:rsid w:val="00B2780A"/>
    <w:rsid w:val="00B27EED"/>
    <w:rsid w:val="00B30755"/>
    <w:rsid w:val="00B30CED"/>
    <w:rsid w:val="00B31BDB"/>
    <w:rsid w:val="00B31D03"/>
    <w:rsid w:val="00B31F38"/>
    <w:rsid w:val="00B32567"/>
    <w:rsid w:val="00B326CB"/>
    <w:rsid w:val="00B32D02"/>
    <w:rsid w:val="00B33433"/>
    <w:rsid w:val="00B33445"/>
    <w:rsid w:val="00B33488"/>
    <w:rsid w:val="00B33AF8"/>
    <w:rsid w:val="00B33FF4"/>
    <w:rsid w:val="00B340E5"/>
    <w:rsid w:val="00B3432F"/>
    <w:rsid w:val="00B3474C"/>
    <w:rsid w:val="00B34DFE"/>
    <w:rsid w:val="00B359BC"/>
    <w:rsid w:val="00B35B30"/>
    <w:rsid w:val="00B366E5"/>
    <w:rsid w:val="00B36F50"/>
    <w:rsid w:val="00B370AB"/>
    <w:rsid w:val="00B37BC6"/>
    <w:rsid w:val="00B37EA1"/>
    <w:rsid w:val="00B41834"/>
    <w:rsid w:val="00B41B74"/>
    <w:rsid w:val="00B42590"/>
    <w:rsid w:val="00B442A2"/>
    <w:rsid w:val="00B443BA"/>
    <w:rsid w:val="00B4459B"/>
    <w:rsid w:val="00B4550A"/>
    <w:rsid w:val="00B45B6E"/>
    <w:rsid w:val="00B4698B"/>
    <w:rsid w:val="00B46ACF"/>
    <w:rsid w:val="00B46B6C"/>
    <w:rsid w:val="00B47804"/>
    <w:rsid w:val="00B505FB"/>
    <w:rsid w:val="00B5078E"/>
    <w:rsid w:val="00B50BB7"/>
    <w:rsid w:val="00B50E4E"/>
    <w:rsid w:val="00B5230A"/>
    <w:rsid w:val="00B52312"/>
    <w:rsid w:val="00B5285B"/>
    <w:rsid w:val="00B5306A"/>
    <w:rsid w:val="00B530C2"/>
    <w:rsid w:val="00B53477"/>
    <w:rsid w:val="00B5390F"/>
    <w:rsid w:val="00B539EE"/>
    <w:rsid w:val="00B53C62"/>
    <w:rsid w:val="00B548BE"/>
    <w:rsid w:val="00B54E9F"/>
    <w:rsid w:val="00B550A6"/>
    <w:rsid w:val="00B564F8"/>
    <w:rsid w:val="00B56D9A"/>
    <w:rsid w:val="00B57446"/>
    <w:rsid w:val="00B57515"/>
    <w:rsid w:val="00B57520"/>
    <w:rsid w:val="00B61877"/>
    <w:rsid w:val="00B61B57"/>
    <w:rsid w:val="00B61C12"/>
    <w:rsid w:val="00B61F7C"/>
    <w:rsid w:val="00B629A8"/>
    <w:rsid w:val="00B62D68"/>
    <w:rsid w:val="00B631A0"/>
    <w:rsid w:val="00B64A3F"/>
    <w:rsid w:val="00B650A7"/>
    <w:rsid w:val="00B6540B"/>
    <w:rsid w:val="00B65463"/>
    <w:rsid w:val="00B65489"/>
    <w:rsid w:val="00B65CE6"/>
    <w:rsid w:val="00B663DD"/>
    <w:rsid w:val="00B66609"/>
    <w:rsid w:val="00B66BA4"/>
    <w:rsid w:val="00B66EAF"/>
    <w:rsid w:val="00B66F94"/>
    <w:rsid w:val="00B66FC7"/>
    <w:rsid w:val="00B67455"/>
    <w:rsid w:val="00B67A95"/>
    <w:rsid w:val="00B67FAC"/>
    <w:rsid w:val="00B7082B"/>
    <w:rsid w:val="00B71053"/>
    <w:rsid w:val="00B71934"/>
    <w:rsid w:val="00B71BDE"/>
    <w:rsid w:val="00B72151"/>
    <w:rsid w:val="00B724CC"/>
    <w:rsid w:val="00B7260C"/>
    <w:rsid w:val="00B729DE"/>
    <w:rsid w:val="00B72E1D"/>
    <w:rsid w:val="00B72F66"/>
    <w:rsid w:val="00B73082"/>
    <w:rsid w:val="00B744C9"/>
    <w:rsid w:val="00B75401"/>
    <w:rsid w:val="00B75B08"/>
    <w:rsid w:val="00B765FC"/>
    <w:rsid w:val="00B77FA1"/>
    <w:rsid w:val="00B80F66"/>
    <w:rsid w:val="00B812D0"/>
    <w:rsid w:val="00B81E25"/>
    <w:rsid w:val="00B82756"/>
    <w:rsid w:val="00B8283E"/>
    <w:rsid w:val="00B82A5E"/>
    <w:rsid w:val="00B8356F"/>
    <w:rsid w:val="00B837E0"/>
    <w:rsid w:val="00B85295"/>
    <w:rsid w:val="00B854B5"/>
    <w:rsid w:val="00B85569"/>
    <w:rsid w:val="00B85D0E"/>
    <w:rsid w:val="00B85F22"/>
    <w:rsid w:val="00B87329"/>
    <w:rsid w:val="00B87708"/>
    <w:rsid w:val="00B87826"/>
    <w:rsid w:val="00B9016E"/>
    <w:rsid w:val="00B902C6"/>
    <w:rsid w:val="00B906EE"/>
    <w:rsid w:val="00B9096B"/>
    <w:rsid w:val="00B910AD"/>
    <w:rsid w:val="00B911B6"/>
    <w:rsid w:val="00B91276"/>
    <w:rsid w:val="00B9163F"/>
    <w:rsid w:val="00B92B4F"/>
    <w:rsid w:val="00B930A1"/>
    <w:rsid w:val="00B94358"/>
    <w:rsid w:val="00B94382"/>
    <w:rsid w:val="00B9497B"/>
    <w:rsid w:val="00B94ABD"/>
    <w:rsid w:val="00B94AD1"/>
    <w:rsid w:val="00B951A1"/>
    <w:rsid w:val="00B95395"/>
    <w:rsid w:val="00B955FA"/>
    <w:rsid w:val="00B9610A"/>
    <w:rsid w:val="00B9649F"/>
    <w:rsid w:val="00B965FC"/>
    <w:rsid w:val="00B9665E"/>
    <w:rsid w:val="00B96D3B"/>
    <w:rsid w:val="00B977BB"/>
    <w:rsid w:val="00BA044A"/>
    <w:rsid w:val="00BA084A"/>
    <w:rsid w:val="00BA0E25"/>
    <w:rsid w:val="00BA134E"/>
    <w:rsid w:val="00BA29FA"/>
    <w:rsid w:val="00BA305B"/>
    <w:rsid w:val="00BA36DC"/>
    <w:rsid w:val="00BA3B17"/>
    <w:rsid w:val="00BA3F28"/>
    <w:rsid w:val="00BA414B"/>
    <w:rsid w:val="00BA455F"/>
    <w:rsid w:val="00BA4982"/>
    <w:rsid w:val="00BA4D42"/>
    <w:rsid w:val="00BA5C46"/>
    <w:rsid w:val="00BA664F"/>
    <w:rsid w:val="00BA6C3B"/>
    <w:rsid w:val="00BA7563"/>
    <w:rsid w:val="00BA7899"/>
    <w:rsid w:val="00BB0170"/>
    <w:rsid w:val="00BB03CB"/>
    <w:rsid w:val="00BB0F53"/>
    <w:rsid w:val="00BB13D2"/>
    <w:rsid w:val="00BB269A"/>
    <w:rsid w:val="00BB3299"/>
    <w:rsid w:val="00BB34BE"/>
    <w:rsid w:val="00BB3636"/>
    <w:rsid w:val="00BB37B9"/>
    <w:rsid w:val="00BB3C68"/>
    <w:rsid w:val="00BB469F"/>
    <w:rsid w:val="00BB5782"/>
    <w:rsid w:val="00BB5A27"/>
    <w:rsid w:val="00BB5BE5"/>
    <w:rsid w:val="00BB5C69"/>
    <w:rsid w:val="00BB5F92"/>
    <w:rsid w:val="00BB74CF"/>
    <w:rsid w:val="00BC0CB3"/>
    <w:rsid w:val="00BC0FBD"/>
    <w:rsid w:val="00BC191D"/>
    <w:rsid w:val="00BC1CC0"/>
    <w:rsid w:val="00BC1E13"/>
    <w:rsid w:val="00BC3632"/>
    <w:rsid w:val="00BC3E2B"/>
    <w:rsid w:val="00BC3EC7"/>
    <w:rsid w:val="00BC46E2"/>
    <w:rsid w:val="00BC4F2F"/>
    <w:rsid w:val="00BC5137"/>
    <w:rsid w:val="00BC5D6E"/>
    <w:rsid w:val="00BC6349"/>
    <w:rsid w:val="00BC6685"/>
    <w:rsid w:val="00BC7269"/>
    <w:rsid w:val="00BC7AB8"/>
    <w:rsid w:val="00BC7DD2"/>
    <w:rsid w:val="00BD035F"/>
    <w:rsid w:val="00BD1214"/>
    <w:rsid w:val="00BD1274"/>
    <w:rsid w:val="00BD1528"/>
    <w:rsid w:val="00BD198B"/>
    <w:rsid w:val="00BD389D"/>
    <w:rsid w:val="00BD4D96"/>
    <w:rsid w:val="00BD5441"/>
    <w:rsid w:val="00BD5C0D"/>
    <w:rsid w:val="00BD628F"/>
    <w:rsid w:val="00BD6903"/>
    <w:rsid w:val="00BD6FF5"/>
    <w:rsid w:val="00BD70E6"/>
    <w:rsid w:val="00BD7160"/>
    <w:rsid w:val="00BD78A9"/>
    <w:rsid w:val="00BE0343"/>
    <w:rsid w:val="00BE14FD"/>
    <w:rsid w:val="00BE15E4"/>
    <w:rsid w:val="00BE1D5A"/>
    <w:rsid w:val="00BE1DB5"/>
    <w:rsid w:val="00BE32F8"/>
    <w:rsid w:val="00BE3759"/>
    <w:rsid w:val="00BE3CB4"/>
    <w:rsid w:val="00BE502A"/>
    <w:rsid w:val="00BE56F5"/>
    <w:rsid w:val="00BE5CB1"/>
    <w:rsid w:val="00BE6473"/>
    <w:rsid w:val="00BE6A3A"/>
    <w:rsid w:val="00BE6ED8"/>
    <w:rsid w:val="00BE7719"/>
    <w:rsid w:val="00BE788E"/>
    <w:rsid w:val="00BF0716"/>
    <w:rsid w:val="00BF08A2"/>
    <w:rsid w:val="00BF0DC5"/>
    <w:rsid w:val="00BF1111"/>
    <w:rsid w:val="00BF1236"/>
    <w:rsid w:val="00BF1AA0"/>
    <w:rsid w:val="00BF295C"/>
    <w:rsid w:val="00BF3D3C"/>
    <w:rsid w:val="00BF417F"/>
    <w:rsid w:val="00BF427B"/>
    <w:rsid w:val="00BF46D0"/>
    <w:rsid w:val="00BF4BD8"/>
    <w:rsid w:val="00BF4DF1"/>
    <w:rsid w:val="00BF6820"/>
    <w:rsid w:val="00BF68EE"/>
    <w:rsid w:val="00BF6CCB"/>
    <w:rsid w:val="00BF6E7E"/>
    <w:rsid w:val="00BF7005"/>
    <w:rsid w:val="00BF776F"/>
    <w:rsid w:val="00C01296"/>
    <w:rsid w:val="00C01D98"/>
    <w:rsid w:val="00C02022"/>
    <w:rsid w:val="00C02668"/>
    <w:rsid w:val="00C027C9"/>
    <w:rsid w:val="00C027E3"/>
    <w:rsid w:val="00C04076"/>
    <w:rsid w:val="00C0411D"/>
    <w:rsid w:val="00C04470"/>
    <w:rsid w:val="00C053BF"/>
    <w:rsid w:val="00C056B6"/>
    <w:rsid w:val="00C0572C"/>
    <w:rsid w:val="00C05BFE"/>
    <w:rsid w:val="00C063B2"/>
    <w:rsid w:val="00C07A01"/>
    <w:rsid w:val="00C10112"/>
    <w:rsid w:val="00C10640"/>
    <w:rsid w:val="00C10AC3"/>
    <w:rsid w:val="00C10BE3"/>
    <w:rsid w:val="00C110D3"/>
    <w:rsid w:val="00C130C2"/>
    <w:rsid w:val="00C1334A"/>
    <w:rsid w:val="00C13583"/>
    <w:rsid w:val="00C1381C"/>
    <w:rsid w:val="00C13B9E"/>
    <w:rsid w:val="00C15134"/>
    <w:rsid w:val="00C15220"/>
    <w:rsid w:val="00C15BA1"/>
    <w:rsid w:val="00C15DA2"/>
    <w:rsid w:val="00C167A2"/>
    <w:rsid w:val="00C169D1"/>
    <w:rsid w:val="00C17747"/>
    <w:rsid w:val="00C210C1"/>
    <w:rsid w:val="00C21300"/>
    <w:rsid w:val="00C214D9"/>
    <w:rsid w:val="00C216DD"/>
    <w:rsid w:val="00C21A79"/>
    <w:rsid w:val="00C21E23"/>
    <w:rsid w:val="00C220B0"/>
    <w:rsid w:val="00C22F1B"/>
    <w:rsid w:val="00C240FB"/>
    <w:rsid w:val="00C24F35"/>
    <w:rsid w:val="00C25D66"/>
    <w:rsid w:val="00C25E02"/>
    <w:rsid w:val="00C25E4D"/>
    <w:rsid w:val="00C26913"/>
    <w:rsid w:val="00C27D51"/>
    <w:rsid w:val="00C30415"/>
    <w:rsid w:val="00C31194"/>
    <w:rsid w:val="00C32987"/>
    <w:rsid w:val="00C32CF5"/>
    <w:rsid w:val="00C33213"/>
    <w:rsid w:val="00C334DF"/>
    <w:rsid w:val="00C33580"/>
    <w:rsid w:val="00C340CF"/>
    <w:rsid w:val="00C3448F"/>
    <w:rsid w:val="00C34E0C"/>
    <w:rsid w:val="00C35840"/>
    <w:rsid w:val="00C359E7"/>
    <w:rsid w:val="00C3607F"/>
    <w:rsid w:val="00C36389"/>
    <w:rsid w:val="00C36398"/>
    <w:rsid w:val="00C363D0"/>
    <w:rsid w:val="00C3719D"/>
    <w:rsid w:val="00C37BE1"/>
    <w:rsid w:val="00C40195"/>
    <w:rsid w:val="00C41612"/>
    <w:rsid w:val="00C41946"/>
    <w:rsid w:val="00C41BF1"/>
    <w:rsid w:val="00C41F9B"/>
    <w:rsid w:val="00C430C8"/>
    <w:rsid w:val="00C434C1"/>
    <w:rsid w:val="00C43931"/>
    <w:rsid w:val="00C446A9"/>
    <w:rsid w:val="00C4480B"/>
    <w:rsid w:val="00C44A94"/>
    <w:rsid w:val="00C45C33"/>
    <w:rsid w:val="00C45CF2"/>
    <w:rsid w:val="00C47AF7"/>
    <w:rsid w:val="00C47C25"/>
    <w:rsid w:val="00C5021D"/>
    <w:rsid w:val="00C502F1"/>
    <w:rsid w:val="00C504A9"/>
    <w:rsid w:val="00C50D2A"/>
    <w:rsid w:val="00C52237"/>
    <w:rsid w:val="00C528C4"/>
    <w:rsid w:val="00C52D22"/>
    <w:rsid w:val="00C5308F"/>
    <w:rsid w:val="00C536C4"/>
    <w:rsid w:val="00C541DC"/>
    <w:rsid w:val="00C5443E"/>
    <w:rsid w:val="00C54A10"/>
    <w:rsid w:val="00C54AED"/>
    <w:rsid w:val="00C55765"/>
    <w:rsid w:val="00C55825"/>
    <w:rsid w:val="00C563B1"/>
    <w:rsid w:val="00C56631"/>
    <w:rsid w:val="00C56A85"/>
    <w:rsid w:val="00C570F2"/>
    <w:rsid w:val="00C6000E"/>
    <w:rsid w:val="00C60F67"/>
    <w:rsid w:val="00C613AD"/>
    <w:rsid w:val="00C615D6"/>
    <w:rsid w:val="00C61BC7"/>
    <w:rsid w:val="00C62026"/>
    <w:rsid w:val="00C62758"/>
    <w:rsid w:val="00C62AA7"/>
    <w:rsid w:val="00C63474"/>
    <w:rsid w:val="00C63553"/>
    <w:rsid w:val="00C636B7"/>
    <w:rsid w:val="00C63946"/>
    <w:rsid w:val="00C6431B"/>
    <w:rsid w:val="00C64467"/>
    <w:rsid w:val="00C647AE"/>
    <w:rsid w:val="00C65A67"/>
    <w:rsid w:val="00C66B2F"/>
    <w:rsid w:val="00C66BAE"/>
    <w:rsid w:val="00C67092"/>
    <w:rsid w:val="00C6722F"/>
    <w:rsid w:val="00C67325"/>
    <w:rsid w:val="00C67796"/>
    <w:rsid w:val="00C678CA"/>
    <w:rsid w:val="00C67C71"/>
    <w:rsid w:val="00C7016A"/>
    <w:rsid w:val="00C72A95"/>
    <w:rsid w:val="00C72B4C"/>
    <w:rsid w:val="00C72E95"/>
    <w:rsid w:val="00C7370C"/>
    <w:rsid w:val="00C73CDA"/>
    <w:rsid w:val="00C747BA"/>
    <w:rsid w:val="00C747D8"/>
    <w:rsid w:val="00C7480A"/>
    <w:rsid w:val="00C749FA"/>
    <w:rsid w:val="00C75E1C"/>
    <w:rsid w:val="00C76502"/>
    <w:rsid w:val="00C771AF"/>
    <w:rsid w:val="00C77A58"/>
    <w:rsid w:val="00C80D52"/>
    <w:rsid w:val="00C8165E"/>
    <w:rsid w:val="00C816A9"/>
    <w:rsid w:val="00C819EB"/>
    <w:rsid w:val="00C82FAE"/>
    <w:rsid w:val="00C8356F"/>
    <w:rsid w:val="00C83BE6"/>
    <w:rsid w:val="00C843B3"/>
    <w:rsid w:val="00C843D2"/>
    <w:rsid w:val="00C854F2"/>
    <w:rsid w:val="00C85598"/>
    <w:rsid w:val="00C856BE"/>
    <w:rsid w:val="00C85732"/>
    <w:rsid w:val="00C85BEE"/>
    <w:rsid w:val="00C85E50"/>
    <w:rsid w:val="00C861EA"/>
    <w:rsid w:val="00C866C1"/>
    <w:rsid w:val="00C86715"/>
    <w:rsid w:val="00C8740F"/>
    <w:rsid w:val="00C877FE"/>
    <w:rsid w:val="00C87E90"/>
    <w:rsid w:val="00C909BC"/>
    <w:rsid w:val="00C90DA3"/>
    <w:rsid w:val="00C91051"/>
    <w:rsid w:val="00C92B7B"/>
    <w:rsid w:val="00C92D45"/>
    <w:rsid w:val="00C943B4"/>
    <w:rsid w:val="00C94536"/>
    <w:rsid w:val="00C94B44"/>
    <w:rsid w:val="00C9623D"/>
    <w:rsid w:val="00C96DD2"/>
    <w:rsid w:val="00C97012"/>
    <w:rsid w:val="00CA0281"/>
    <w:rsid w:val="00CA0C60"/>
    <w:rsid w:val="00CA0E6E"/>
    <w:rsid w:val="00CA1075"/>
    <w:rsid w:val="00CA30B3"/>
    <w:rsid w:val="00CA32CB"/>
    <w:rsid w:val="00CA3598"/>
    <w:rsid w:val="00CA42AE"/>
    <w:rsid w:val="00CA49CC"/>
    <w:rsid w:val="00CA56D3"/>
    <w:rsid w:val="00CA5B4D"/>
    <w:rsid w:val="00CA6B6B"/>
    <w:rsid w:val="00CA7296"/>
    <w:rsid w:val="00CA79FE"/>
    <w:rsid w:val="00CA7C6D"/>
    <w:rsid w:val="00CA7CC9"/>
    <w:rsid w:val="00CB04DB"/>
    <w:rsid w:val="00CB1572"/>
    <w:rsid w:val="00CB20A3"/>
    <w:rsid w:val="00CB2466"/>
    <w:rsid w:val="00CB2736"/>
    <w:rsid w:val="00CB27AD"/>
    <w:rsid w:val="00CB2FF2"/>
    <w:rsid w:val="00CB3899"/>
    <w:rsid w:val="00CB38EC"/>
    <w:rsid w:val="00CB3D62"/>
    <w:rsid w:val="00CB4192"/>
    <w:rsid w:val="00CB4378"/>
    <w:rsid w:val="00CB48B8"/>
    <w:rsid w:val="00CB54C8"/>
    <w:rsid w:val="00CB59C2"/>
    <w:rsid w:val="00CB5E8C"/>
    <w:rsid w:val="00CB6456"/>
    <w:rsid w:val="00CB64CE"/>
    <w:rsid w:val="00CB6F0C"/>
    <w:rsid w:val="00CB7902"/>
    <w:rsid w:val="00CB7F70"/>
    <w:rsid w:val="00CC16DB"/>
    <w:rsid w:val="00CC1FF5"/>
    <w:rsid w:val="00CC25E8"/>
    <w:rsid w:val="00CC2E09"/>
    <w:rsid w:val="00CC33E1"/>
    <w:rsid w:val="00CC3651"/>
    <w:rsid w:val="00CC3730"/>
    <w:rsid w:val="00CC3C2E"/>
    <w:rsid w:val="00CC3F51"/>
    <w:rsid w:val="00CC4616"/>
    <w:rsid w:val="00CC519C"/>
    <w:rsid w:val="00CC57F4"/>
    <w:rsid w:val="00CC62F1"/>
    <w:rsid w:val="00CC66B9"/>
    <w:rsid w:val="00CC6A73"/>
    <w:rsid w:val="00CC7696"/>
    <w:rsid w:val="00CC773D"/>
    <w:rsid w:val="00CD0512"/>
    <w:rsid w:val="00CD1101"/>
    <w:rsid w:val="00CD18B7"/>
    <w:rsid w:val="00CD1B9B"/>
    <w:rsid w:val="00CD26F0"/>
    <w:rsid w:val="00CD2E00"/>
    <w:rsid w:val="00CD39A9"/>
    <w:rsid w:val="00CD3DA6"/>
    <w:rsid w:val="00CD3F21"/>
    <w:rsid w:val="00CD3FA3"/>
    <w:rsid w:val="00CD412D"/>
    <w:rsid w:val="00CD5F25"/>
    <w:rsid w:val="00CD6DA0"/>
    <w:rsid w:val="00CD740F"/>
    <w:rsid w:val="00CD7A62"/>
    <w:rsid w:val="00CD7F65"/>
    <w:rsid w:val="00CE1600"/>
    <w:rsid w:val="00CE2A55"/>
    <w:rsid w:val="00CE32B6"/>
    <w:rsid w:val="00CE38B5"/>
    <w:rsid w:val="00CE3A71"/>
    <w:rsid w:val="00CE4BC4"/>
    <w:rsid w:val="00CE68FF"/>
    <w:rsid w:val="00CE74E1"/>
    <w:rsid w:val="00CE78A6"/>
    <w:rsid w:val="00CE7E6F"/>
    <w:rsid w:val="00CF00F4"/>
    <w:rsid w:val="00CF01CC"/>
    <w:rsid w:val="00CF04C1"/>
    <w:rsid w:val="00CF1893"/>
    <w:rsid w:val="00CF1B2D"/>
    <w:rsid w:val="00CF1D28"/>
    <w:rsid w:val="00CF22DA"/>
    <w:rsid w:val="00CF2863"/>
    <w:rsid w:val="00CF2E00"/>
    <w:rsid w:val="00CF37FA"/>
    <w:rsid w:val="00CF3A88"/>
    <w:rsid w:val="00CF465D"/>
    <w:rsid w:val="00CF5456"/>
    <w:rsid w:val="00CF649E"/>
    <w:rsid w:val="00CF68A1"/>
    <w:rsid w:val="00CF7782"/>
    <w:rsid w:val="00CF7EBF"/>
    <w:rsid w:val="00D00428"/>
    <w:rsid w:val="00D0085B"/>
    <w:rsid w:val="00D01224"/>
    <w:rsid w:val="00D01A58"/>
    <w:rsid w:val="00D01B32"/>
    <w:rsid w:val="00D01CC9"/>
    <w:rsid w:val="00D01D0F"/>
    <w:rsid w:val="00D020E1"/>
    <w:rsid w:val="00D0281C"/>
    <w:rsid w:val="00D0499E"/>
    <w:rsid w:val="00D04BED"/>
    <w:rsid w:val="00D05369"/>
    <w:rsid w:val="00D056BE"/>
    <w:rsid w:val="00D0592A"/>
    <w:rsid w:val="00D064DF"/>
    <w:rsid w:val="00D06DB8"/>
    <w:rsid w:val="00D10525"/>
    <w:rsid w:val="00D10760"/>
    <w:rsid w:val="00D113A9"/>
    <w:rsid w:val="00D1144A"/>
    <w:rsid w:val="00D11914"/>
    <w:rsid w:val="00D12069"/>
    <w:rsid w:val="00D123B0"/>
    <w:rsid w:val="00D12757"/>
    <w:rsid w:val="00D129AC"/>
    <w:rsid w:val="00D129F9"/>
    <w:rsid w:val="00D13597"/>
    <w:rsid w:val="00D135B8"/>
    <w:rsid w:val="00D13CDA"/>
    <w:rsid w:val="00D13E84"/>
    <w:rsid w:val="00D14478"/>
    <w:rsid w:val="00D1513A"/>
    <w:rsid w:val="00D15716"/>
    <w:rsid w:val="00D15810"/>
    <w:rsid w:val="00D15D19"/>
    <w:rsid w:val="00D15EF0"/>
    <w:rsid w:val="00D16757"/>
    <w:rsid w:val="00D167F1"/>
    <w:rsid w:val="00D17E37"/>
    <w:rsid w:val="00D17E42"/>
    <w:rsid w:val="00D2008A"/>
    <w:rsid w:val="00D200E6"/>
    <w:rsid w:val="00D20398"/>
    <w:rsid w:val="00D21BA1"/>
    <w:rsid w:val="00D221DF"/>
    <w:rsid w:val="00D222D7"/>
    <w:rsid w:val="00D2463F"/>
    <w:rsid w:val="00D255A3"/>
    <w:rsid w:val="00D266F8"/>
    <w:rsid w:val="00D2670E"/>
    <w:rsid w:val="00D267D5"/>
    <w:rsid w:val="00D2715A"/>
    <w:rsid w:val="00D27A19"/>
    <w:rsid w:val="00D27B07"/>
    <w:rsid w:val="00D27D8F"/>
    <w:rsid w:val="00D30251"/>
    <w:rsid w:val="00D30CD1"/>
    <w:rsid w:val="00D30D93"/>
    <w:rsid w:val="00D30EAE"/>
    <w:rsid w:val="00D30FE1"/>
    <w:rsid w:val="00D317B9"/>
    <w:rsid w:val="00D32A96"/>
    <w:rsid w:val="00D32D70"/>
    <w:rsid w:val="00D32EB6"/>
    <w:rsid w:val="00D33512"/>
    <w:rsid w:val="00D3355D"/>
    <w:rsid w:val="00D340DA"/>
    <w:rsid w:val="00D34F07"/>
    <w:rsid w:val="00D35192"/>
    <w:rsid w:val="00D3533D"/>
    <w:rsid w:val="00D36C03"/>
    <w:rsid w:val="00D37068"/>
    <w:rsid w:val="00D377E0"/>
    <w:rsid w:val="00D406FB"/>
    <w:rsid w:val="00D40A4A"/>
    <w:rsid w:val="00D40CB8"/>
    <w:rsid w:val="00D41372"/>
    <w:rsid w:val="00D418D8"/>
    <w:rsid w:val="00D42632"/>
    <w:rsid w:val="00D43250"/>
    <w:rsid w:val="00D4376E"/>
    <w:rsid w:val="00D4400D"/>
    <w:rsid w:val="00D445CF"/>
    <w:rsid w:val="00D45488"/>
    <w:rsid w:val="00D45961"/>
    <w:rsid w:val="00D45EDD"/>
    <w:rsid w:val="00D461BB"/>
    <w:rsid w:val="00D4716C"/>
    <w:rsid w:val="00D471C4"/>
    <w:rsid w:val="00D471C7"/>
    <w:rsid w:val="00D47443"/>
    <w:rsid w:val="00D47789"/>
    <w:rsid w:val="00D500B3"/>
    <w:rsid w:val="00D510E0"/>
    <w:rsid w:val="00D514AB"/>
    <w:rsid w:val="00D5181A"/>
    <w:rsid w:val="00D51830"/>
    <w:rsid w:val="00D5195D"/>
    <w:rsid w:val="00D51DA7"/>
    <w:rsid w:val="00D51F50"/>
    <w:rsid w:val="00D53F5F"/>
    <w:rsid w:val="00D54EF0"/>
    <w:rsid w:val="00D54F61"/>
    <w:rsid w:val="00D55714"/>
    <w:rsid w:val="00D56307"/>
    <w:rsid w:val="00D60C8A"/>
    <w:rsid w:val="00D60F66"/>
    <w:rsid w:val="00D61296"/>
    <w:rsid w:val="00D6139D"/>
    <w:rsid w:val="00D615A6"/>
    <w:rsid w:val="00D6333B"/>
    <w:rsid w:val="00D63B1E"/>
    <w:rsid w:val="00D646EA"/>
    <w:rsid w:val="00D65A13"/>
    <w:rsid w:val="00D65B2B"/>
    <w:rsid w:val="00D66F0B"/>
    <w:rsid w:val="00D671C8"/>
    <w:rsid w:val="00D6728B"/>
    <w:rsid w:val="00D67BC3"/>
    <w:rsid w:val="00D7044E"/>
    <w:rsid w:val="00D70567"/>
    <w:rsid w:val="00D70934"/>
    <w:rsid w:val="00D70C43"/>
    <w:rsid w:val="00D716D6"/>
    <w:rsid w:val="00D719B4"/>
    <w:rsid w:val="00D720A0"/>
    <w:rsid w:val="00D7217D"/>
    <w:rsid w:val="00D72228"/>
    <w:rsid w:val="00D729A7"/>
    <w:rsid w:val="00D72D95"/>
    <w:rsid w:val="00D7313E"/>
    <w:rsid w:val="00D73203"/>
    <w:rsid w:val="00D73413"/>
    <w:rsid w:val="00D73C0B"/>
    <w:rsid w:val="00D73C7E"/>
    <w:rsid w:val="00D740C6"/>
    <w:rsid w:val="00D7575E"/>
    <w:rsid w:val="00D75858"/>
    <w:rsid w:val="00D767EB"/>
    <w:rsid w:val="00D76F3B"/>
    <w:rsid w:val="00D770F2"/>
    <w:rsid w:val="00D7743B"/>
    <w:rsid w:val="00D77EBD"/>
    <w:rsid w:val="00D802FB"/>
    <w:rsid w:val="00D8084C"/>
    <w:rsid w:val="00D812CE"/>
    <w:rsid w:val="00D820BF"/>
    <w:rsid w:val="00D82840"/>
    <w:rsid w:val="00D82BB1"/>
    <w:rsid w:val="00D8355A"/>
    <w:rsid w:val="00D83A7D"/>
    <w:rsid w:val="00D83DB7"/>
    <w:rsid w:val="00D83DDE"/>
    <w:rsid w:val="00D844C9"/>
    <w:rsid w:val="00D851B6"/>
    <w:rsid w:val="00D85F76"/>
    <w:rsid w:val="00D8661C"/>
    <w:rsid w:val="00D86EA6"/>
    <w:rsid w:val="00D87798"/>
    <w:rsid w:val="00D87FF7"/>
    <w:rsid w:val="00D903F6"/>
    <w:rsid w:val="00D91366"/>
    <w:rsid w:val="00D91656"/>
    <w:rsid w:val="00D91B77"/>
    <w:rsid w:val="00D91DEB"/>
    <w:rsid w:val="00D921BD"/>
    <w:rsid w:val="00D92FF2"/>
    <w:rsid w:val="00D93B40"/>
    <w:rsid w:val="00D93C4C"/>
    <w:rsid w:val="00D940E3"/>
    <w:rsid w:val="00D942E0"/>
    <w:rsid w:val="00D9478E"/>
    <w:rsid w:val="00D95399"/>
    <w:rsid w:val="00D953AE"/>
    <w:rsid w:val="00D95F13"/>
    <w:rsid w:val="00DA0848"/>
    <w:rsid w:val="00DA11CF"/>
    <w:rsid w:val="00DA16F2"/>
    <w:rsid w:val="00DA1E83"/>
    <w:rsid w:val="00DA20D8"/>
    <w:rsid w:val="00DA235D"/>
    <w:rsid w:val="00DA24BD"/>
    <w:rsid w:val="00DA3479"/>
    <w:rsid w:val="00DA3C56"/>
    <w:rsid w:val="00DA460B"/>
    <w:rsid w:val="00DA57C6"/>
    <w:rsid w:val="00DA71EF"/>
    <w:rsid w:val="00DB0619"/>
    <w:rsid w:val="00DB0FF3"/>
    <w:rsid w:val="00DB19F1"/>
    <w:rsid w:val="00DB1C5C"/>
    <w:rsid w:val="00DB25A0"/>
    <w:rsid w:val="00DB2E8A"/>
    <w:rsid w:val="00DB3B5B"/>
    <w:rsid w:val="00DB4408"/>
    <w:rsid w:val="00DB498D"/>
    <w:rsid w:val="00DB49AB"/>
    <w:rsid w:val="00DB49E8"/>
    <w:rsid w:val="00DB5580"/>
    <w:rsid w:val="00DB55F9"/>
    <w:rsid w:val="00DB65F4"/>
    <w:rsid w:val="00DB6A1F"/>
    <w:rsid w:val="00DB7056"/>
    <w:rsid w:val="00DB716B"/>
    <w:rsid w:val="00DB7248"/>
    <w:rsid w:val="00DB7B28"/>
    <w:rsid w:val="00DB7EC9"/>
    <w:rsid w:val="00DC0A18"/>
    <w:rsid w:val="00DC0D64"/>
    <w:rsid w:val="00DC0D97"/>
    <w:rsid w:val="00DC28E5"/>
    <w:rsid w:val="00DC2AA2"/>
    <w:rsid w:val="00DC2E41"/>
    <w:rsid w:val="00DC32E2"/>
    <w:rsid w:val="00DC4B3D"/>
    <w:rsid w:val="00DC4B78"/>
    <w:rsid w:val="00DC5B06"/>
    <w:rsid w:val="00DC6F8C"/>
    <w:rsid w:val="00DD00BD"/>
    <w:rsid w:val="00DD0284"/>
    <w:rsid w:val="00DD0A3C"/>
    <w:rsid w:val="00DD297F"/>
    <w:rsid w:val="00DD2E76"/>
    <w:rsid w:val="00DD35AE"/>
    <w:rsid w:val="00DD3E78"/>
    <w:rsid w:val="00DD41E2"/>
    <w:rsid w:val="00DD4226"/>
    <w:rsid w:val="00DD494B"/>
    <w:rsid w:val="00DD50D6"/>
    <w:rsid w:val="00DD514A"/>
    <w:rsid w:val="00DD6013"/>
    <w:rsid w:val="00DD65F6"/>
    <w:rsid w:val="00DD6AA1"/>
    <w:rsid w:val="00DD7869"/>
    <w:rsid w:val="00DD7971"/>
    <w:rsid w:val="00DD7B94"/>
    <w:rsid w:val="00DD7DA5"/>
    <w:rsid w:val="00DE1124"/>
    <w:rsid w:val="00DE1597"/>
    <w:rsid w:val="00DE19AA"/>
    <w:rsid w:val="00DE2290"/>
    <w:rsid w:val="00DE266C"/>
    <w:rsid w:val="00DE2D3D"/>
    <w:rsid w:val="00DE2E81"/>
    <w:rsid w:val="00DE39D2"/>
    <w:rsid w:val="00DE425D"/>
    <w:rsid w:val="00DE4717"/>
    <w:rsid w:val="00DE4A6E"/>
    <w:rsid w:val="00DE4B8B"/>
    <w:rsid w:val="00DE5193"/>
    <w:rsid w:val="00DE52BC"/>
    <w:rsid w:val="00DE5DCA"/>
    <w:rsid w:val="00DE6180"/>
    <w:rsid w:val="00DE6435"/>
    <w:rsid w:val="00DE770C"/>
    <w:rsid w:val="00DE7DF1"/>
    <w:rsid w:val="00DE7F92"/>
    <w:rsid w:val="00DF0866"/>
    <w:rsid w:val="00DF0A7F"/>
    <w:rsid w:val="00DF0E41"/>
    <w:rsid w:val="00DF11AF"/>
    <w:rsid w:val="00DF1B8D"/>
    <w:rsid w:val="00DF3AAA"/>
    <w:rsid w:val="00DF3B7D"/>
    <w:rsid w:val="00DF42E3"/>
    <w:rsid w:val="00DF4870"/>
    <w:rsid w:val="00DF4D03"/>
    <w:rsid w:val="00DF598F"/>
    <w:rsid w:val="00DF5BDA"/>
    <w:rsid w:val="00DF6181"/>
    <w:rsid w:val="00DF6DBE"/>
    <w:rsid w:val="00E0206B"/>
    <w:rsid w:val="00E025AC"/>
    <w:rsid w:val="00E026D0"/>
    <w:rsid w:val="00E0296B"/>
    <w:rsid w:val="00E02D8B"/>
    <w:rsid w:val="00E03DFC"/>
    <w:rsid w:val="00E04659"/>
    <w:rsid w:val="00E055AC"/>
    <w:rsid w:val="00E072E6"/>
    <w:rsid w:val="00E07317"/>
    <w:rsid w:val="00E07539"/>
    <w:rsid w:val="00E0771F"/>
    <w:rsid w:val="00E07832"/>
    <w:rsid w:val="00E07941"/>
    <w:rsid w:val="00E07CF9"/>
    <w:rsid w:val="00E07E9D"/>
    <w:rsid w:val="00E104F6"/>
    <w:rsid w:val="00E11F6A"/>
    <w:rsid w:val="00E127DD"/>
    <w:rsid w:val="00E1283E"/>
    <w:rsid w:val="00E12DBD"/>
    <w:rsid w:val="00E12DC0"/>
    <w:rsid w:val="00E1346E"/>
    <w:rsid w:val="00E139F5"/>
    <w:rsid w:val="00E13A4A"/>
    <w:rsid w:val="00E13B00"/>
    <w:rsid w:val="00E1421D"/>
    <w:rsid w:val="00E149B0"/>
    <w:rsid w:val="00E14D2A"/>
    <w:rsid w:val="00E16941"/>
    <w:rsid w:val="00E178A3"/>
    <w:rsid w:val="00E17908"/>
    <w:rsid w:val="00E17D61"/>
    <w:rsid w:val="00E205C5"/>
    <w:rsid w:val="00E205F1"/>
    <w:rsid w:val="00E20A88"/>
    <w:rsid w:val="00E21A11"/>
    <w:rsid w:val="00E22854"/>
    <w:rsid w:val="00E22BF9"/>
    <w:rsid w:val="00E2327A"/>
    <w:rsid w:val="00E232A7"/>
    <w:rsid w:val="00E23636"/>
    <w:rsid w:val="00E23845"/>
    <w:rsid w:val="00E23BDF"/>
    <w:rsid w:val="00E24D58"/>
    <w:rsid w:val="00E24FF8"/>
    <w:rsid w:val="00E263D0"/>
    <w:rsid w:val="00E277DA"/>
    <w:rsid w:val="00E27BBC"/>
    <w:rsid w:val="00E302FC"/>
    <w:rsid w:val="00E30B8A"/>
    <w:rsid w:val="00E30D9C"/>
    <w:rsid w:val="00E32206"/>
    <w:rsid w:val="00E32CF2"/>
    <w:rsid w:val="00E32F46"/>
    <w:rsid w:val="00E336BC"/>
    <w:rsid w:val="00E34468"/>
    <w:rsid w:val="00E35031"/>
    <w:rsid w:val="00E36096"/>
    <w:rsid w:val="00E3617C"/>
    <w:rsid w:val="00E362C2"/>
    <w:rsid w:val="00E36E90"/>
    <w:rsid w:val="00E37B41"/>
    <w:rsid w:val="00E4194E"/>
    <w:rsid w:val="00E431B6"/>
    <w:rsid w:val="00E431FC"/>
    <w:rsid w:val="00E432C4"/>
    <w:rsid w:val="00E434F4"/>
    <w:rsid w:val="00E4468B"/>
    <w:rsid w:val="00E446CA"/>
    <w:rsid w:val="00E44BE1"/>
    <w:rsid w:val="00E451F4"/>
    <w:rsid w:val="00E453E8"/>
    <w:rsid w:val="00E45829"/>
    <w:rsid w:val="00E474AC"/>
    <w:rsid w:val="00E474AD"/>
    <w:rsid w:val="00E502A6"/>
    <w:rsid w:val="00E5080E"/>
    <w:rsid w:val="00E50923"/>
    <w:rsid w:val="00E5100C"/>
    <w:rsid w:val="00E51910"/>
    <w:rsid w:val="00E51A78"/>
    <w:rsid w:val="00E5267D"/>
    <w:rsid w:val="00E53187"/>
    <w:rsid w:val="00E53374"/>
    <w:rsid w:val="00E53EE7"/>
    <w:rsid w:val="00E559A0"/>
    <w:rsid w:val="00E56172"/>
    <w:rsid w:val="00E5663F"/>
    <w:rsid w:val="00E56D4D"/>
    <w:rsid w:val="00E57130"/>
    <w:rsid w:val="00E57B4C"/>
    <w:rsid w:val="00E605E9"/>
    <w:rsid w:val="00E60615"/>
    <w:rsid w:val="00E616BE"/>
    <w:rsid w:val="00E62237"/>
    <w:rsid w:val="00E62690"/>
    <w:rsid w:val="00E626B1"/>
    <w:rsid w:val="00E63770"/>
    <w:rsid w:val="00E63E59"/>
    <w:rsid w:val="00E64FB1"/>
    <w:rsid w:val="00E652A7"/>
    <w:rsid w:val="00E65420"/>
    <w:rsid w:val="00E66A92"/>
    <w:rsid w:val="00E66E03"/>
    <w:rsid w:val="00E67090"/>
    <w:rsid w:val="00E67B9E"/>
    <w:rsid w:val="00E67E46"/>
    <w:rsid w:val="00E70E6F"/>
    <w:rsid w:val="00E7169F"/>
    <w:rsid w:val="00E71BDC"/>
    <w:rsid w:val="00E72420"/>
    <w:rsid w:val="00E744BE"/>
    <w:rsid w:val="00E74C2F"/>
    <w:rsid w:val="00E74F39"/>
    <w:rsid w:val="00E76769"/>
    <w:rsid w:val="00E76894"/>
    <w:rsid w:val="00E7692F"/>
    <w:rsid w:val="00E76989"/>
    <w:rsid w:val="00E802CE"/>
    <w:rsid w:val="00E80409"/>
    <w:rsid w:val="00E804AA"/>
    <w:rsid w:val="00E804C7"/>
    <w:rsid w:val="00E810DD"/>
    <w:rsid w:val="00E8177C"/>
    <w:rsid w:val="00E81CF1"/>
    <w:rsid w:val="00E82592"/>
    <w:rsid w:val="00E83962"/>
    <w:rsid w:val="00E8433A"/>
    <w:rsid w:val="00E843A9"/>
    <w:rsid w:val="00E844C6"/>
    <w:rsid w:val="00E8491B"/>
    <w:rsid w:val="00E84CF0"/>
    <w:rsid w:val="00E84CF9"/>
    <w:rsid w:val="00E84E19"/>
    <w:rsid w:val="00E84E86"/>
    <w:rsid w:val="00E84EB9"/>
    <w:rsid w:val="00E8500A"/>
    <w:rsid w:val="00E85211"/>
    <w:rsid w:val="00E859E9"/>
    <w:rsid w:val="00E87028"/>
    <w:rsid w:val="00E87727"/>
    <w:rsid w:val="00E90C10"/>
    <w:rsid w:val="00E91B1E"/>
    <w:rsid w:val="00E92892"/>
    <w:rsid w:val="00E92DD8"/>
    <w:rsid w:val="00E92F58"/>
    <w:rsid w:val="00E93257"/>
    <w:rsid w:val="00E93DF5"/>
    <w:rsid w:val="00E93E00"/>
    <w:rsid w:val="00E9438A"/>
    <w:rsid w:val="00E94BC6"/>
    <w:rsid w:val="00E94CAE"/>
    <w:rsid w:val="00E955EF"/>
    <w:rsid w:val="00E9572C"/>
    <w:rsid w:val="00E96CC8"/>
    <w:rsid w:val="00E970BB"/>
    <w:rsid w:val="00EA1392"/>
    <w:rsid w:val="00EA1473"/>
    <w:rsid w:val="00EA182A"/>
    <w:rsid w:val="00EA1A65"/>
    <w:rsid w:val="00EA2012"/>
    <w:rsid w:val="00EA2231"/>
    <w:rsid w:val="00EA240C"/>
    <w:rsid w:val="00EA342D"/>
    <w:rsid w:val="00EA470E"/>
    <w:rsid w:val="00EA517D"/>
    <w:rsid w:val="00EA5B1D"/>
    <w:rsid w:val="00EA6A2C"/>
    <w:rsid w:val="00EA77BA"/>
    <w:rsid w:val="00EA7C97"/>
    <w:rsid w:val="00EA7DE4"/>
    <w:rsid w:val="00EB0CAB"/>
    <w:rsid w:val="00EB130D"/>
    <w:rsid w:val="00EB19C4"/>
    <w:rsid w:val="00EB1D07"/>
    <w:rsid w:val="00EB2593"/>
    <w:rsid w:val="00EB3681"/>
    <w:rsid w:val="00EB566B"/>
    <w:rsid w:val="00EB567B"/>
    <w:rsid w:val="00EB618E"/>
    <w:rsid w:val="00EB64BE"/>
    <w:rsid w:val="00EB68DB"/>
    <w:rsid w:val="00EB6DD3"/>
    <w:rsid w:val="00EB7625"/>
    <w:rsid w:val="00EC0E5F"/>
    <w:rsid w:val="00EC15A1"/>
    <w:rsid w:val="00EC1FCA"/>
    <w:rsid w:val="00EC2019"/>
    <w:rsid w:val="00EC27C5"/>
    <w:rsid w:val="00EC2ABF"/>
    <w:rsid w:val="00EC4916"/>
    <w:rsid w:val="00EC4F5C"/>
    <w:rsid w:val="00EC510F"/>
    <w:rsid w:val="00EC5DF9"/>
    <w:rsid w:val="00EC672D"/>
    <w:rsid w:val="00EC7870"/>
    <w:rsid w:val="00EC7904"/>
    <w:rsid w:val="00EC7A5A"/>
    <w:rsid w:val="00EC7E9D"/>
    <w:rsid w:val="00ED0BF8"/>
    <w:rsid w:val="00ED0FC5"/>
    <w:rsid w:val="00ED1AAB"/>
    <w:rsid w:val="00ED295E"/>
    <w:rsid w:val="00ED30E3"/>
    <w:rsid w:val="00ED40F3"/>
    <w:rsid w:val="00ED417A"/>
    <w:rsid w:val="00ED42D6"/>
    <w:rsid w:val="00ED5B5F"/>
    <w:rsid w:val="00ED703B"/>
    <w:rsid w:val="00ED760C"/>
    <w:rsid w:val="00EE109A"/>
    <w:rsid w:val="00EE10ED"/>
    <w:rsid w:val="00EE1201"/>
    <w:rsid w:val="00EE1CA4"/>
    <w:rsid w:val="00EE2C94"/>
    <w:rsid w:val="00EE2ED5"/>
    <w:rsid w:val="00EE3F17"/>
    <w:rsid w:val="00EE4525"/>
    <w:rsid w:val="00EE4D37"/>
    <w:rsid w:val="00EE5824"/>
    <w:rsid w:val="00EE5BCB"/>
    <w:rsid w:val="00EE646C"/>
    <w:rsid w:val="00EE69AE"/>
    <w:rsid w:val="00EE71F2"/>
    <w:rsid w:val="00EF05F0"/>
    <w:rsid w:val="00EF13E8"/>
    <w:rsid w:val="00EF1BD3"/>
    <w:rsid w:val="00EF291A"/>
    <w:rsid w:val="00EF2BAE"/>
    <w:rsid w:val="00EF2CFE"/>
    <w:rsid w:val="00EF4C32"/>
    <w:rsid w:val="00EF4E6F"/>
    <w:rsid w:val="00EF55AB"/>
    <w:rsid w:val="00EF67BE"/>
    <w:rsid w:val="00EF6E59"/>
    <w:rsid w:val="00EF7ABD"/>
    <w:rsid w:val="00EF7E41"/>
    <w:rsid w:val="00F001D4"/>
    <w:rsid w:val="00F00923"/>
    <w:rsid w:val="00F017B3"/>
    <w:rsid w:val="00F022B3"/>
    <w:rsid w:val="00F02B04"/>
    <w:rsid w:val="00F03022"/>
    <w:rsid w:val="00F035AF"/>
    <w:rsid w:val="00F03AA7"/>
    <w:rsid w:val="00F03AF2"/>
    <w:rsid w:val="00F045FC"/>
    <w:rsid w:val="00F04D8A"/>
    <w:rsid w:val="00F04EAD"/>
    <w:rsid w:val="00F0532B"/>
    <w:rsid w:val="00F05C01"/>
    <w:rsid w:val="00F06324"/>
    <w:rsid w:val="00F071F4"/>
    <w:rsid w:val="00F07B66"/>
    <w:rsid w:val="00F07C72"/>
    <w:rsid w:val="00F10D95"/>
    <w:rsid w:val="00F12691"/>
    <w:rsid w:val="00F13415"/>
    <w:rsid w:val="00F13425"/>
    <w:rsid w:val="00F13880"/>
    <w:rsid w:val="00F13D5E"/>
    <w:rsid w:val="00F14242"/>
    <w:rsid w:val="00F147BB"/>
    <w:rsid w:val="00F14F5D"/>
    <w:rsid w:val="00F15350"/>
    <w:rsid w:val="00F15AAB"/>
    <w:rsid w:val="00F1630B"/>
    <w:rsid w:val="00F163AB"/>
    <w:rsid w:val="00F16D68"/>
    <w:rsid w:val="00F171A4"/>
    <w:rsid w:val="00F17CE2"/>
    <w:rsid w:val="00F17F1F"/>
    <w:rsid w:val="00F20603"/>
    <w:rsid w:val="00F20A45"/>
    <w:rsid w:val="00F20B39"/>
    <w:rsid w:val="00F21388"/>
    <w:rsid w:val="00F2164A"/>
    <w:rsid w:val="00F21F2C"/>
    <w:rsid w:val="00F21FE1"/>
    <w:rsid w:val="00F224FA"/>
    <w:rsid w:val="00F23A51"/>
    <w:rsid w:val="00F23C25"/>
    <w:rsid w:val="00F243AA"/>
    <w:rsid w:val="00F24D74"/>
    <w:rsid w:val="00F25278"/>
    <w:rsid w:val="00F2602A"/>
    <w:rsid w:val="00F26732"/>
    <w:rsid w:val="00F2707E"/>
    <w:rsid w:val="00F27D25"/>
    <w:rsid w:val="00F27D4C"/>
    <w:rsid w:val="00F27D76"/>
    <w:rsid w:val="00F27E76"/>
    <w:rsid w:val="00F30A71"/>
    <w:rsid w:val="00F31A22"/>
    <w:rsid w:val="00F32F1C"/>
    <w:rsid w:val="00F33031"/>
    <w:rsid w:val="00F336CB"/>
    <w:rsid w:val="00F33D56"/>
    <w:rsid w:val="00F3489E"/>
    <w:rsid w:val="00F34A5C"/>
    <w:rsid w:val="00F35E46"/>
    <w:rsid w:val="00F360CB"/>
    <w:rsid w:val="00F36224"/>
    <w:rsid w:val="00F37375"/>
    <w:rsid w:val="00F374AD"/>
    <w:rsid w:val="00F37C99"/>
    <w:rsid w:val="00F40791"/>
    <w:rsid w:val="00F416C3"/>
    <w:rsid w:val="00F41C1B"/>
    <w:rsid w:val="00F4331B"/>
    <w:rsid w:val="00F435AC"/>
    <w:rsid w:val="00F4450B"/>
    <w:rsid w:val="00F44553"/>
    <w:rsid w:val="00F4483E"/>
    <w:rsid w:val="00F4696E"/>
    <w:rsid w:val="00F5036D"/>
    <w:rsid w:val="00F50693"/>
    <w:rsid w:val="00F51088"/>
    <w:rsid w:val="00F5163A"/>
    <w:rsid w:val="00F516E5"/>
    <w:rsid w:val="00F51974"/>
    <w:rsid w:val="00F52891"/>
    <w:rsid w:val="00F52C1A"/>
    <w:rsid w:val="00F53337"/>
    <w:rsid w:val="00F53AA7"/>
    <w:rsid w:val="00F541A4"/>
    <w:rsid w:val="00F54775"/>
    <w:rsid w:val="00F5496C"/>
    <w:rsid w:val="00F55A5E"/>
    <w:rsid w:val="00F55D54"/>
    <w:rsid w:val="00F569D7"/>
    <w:rsid w:val="00F56D5F"/>
    <w:rsid w:val="00F573B3"/>
    <w:rsid w:val="00F5761E"/>
    <w:rsid w:val="00F57AD9"/>
    <w:rsid w:val="00F57F9C"/>
    <w:rsid w:val="00F61376"/>
    <w:rsid w:val="00F617BB"/>
    <w:rsid w:val="00F639F7"/>
    <w:rsid w:val="00F642E5"/>
    <w:rsid w:val="00F6484A"/>
    <w:rsid w:val="00F65116"/>
    <w:rsid w:val="00F6529C"/>
    <w:rsid w:val="00F655BC"/>
    <w:rsid w:val="00F658FC"/>
    <w:rsid w:val="00F65C06"/>
    <w:rsid w:val="00F70AA6"/>
    <w:rsid w:val="00F7100C"/>
    <w:rsid w:val="00F72A09"/>
    <w:rsid w:val="00F73BD1"/>
    <w:rsid w:val="00F73C6C"/>
    <w:rsid w:val="00F74173"/>
    <w:rsid w:val="00F7523B"/>
    <w:rsid w:val="00F75B11"/>
    <w:rsid w:val="00F77029"/>
    <w:rsid w:val="00F77E5A"/>
    <w:rsid w:val="00F800A5"/>
    <w:rsid w:val="00F80C03"/>
    <w:rsid w:val="00F82C37"/>
    <w:rsid w:val="00F82E46"/>
    <w:rsid w:val="00F846BB"/>
    <w:rsid w:val="00F848FB"/>
    <w:rsid w:val="00F84C80"/>
    <w:rsid w:val="00F84DB2"/>
    <w:rsid w:val="00F84EA3"/>
    <w:rsid w:val="00F85708"/>
    <w:rsid w:val="00F85D0F"/>
    <w:rsid w:val="00F86086"/>
    <w:rsid w:val="00F865B5"/>
    <w:rsid w:val="00F86E36"/>
    <w:rsid w:val="00F86F88"/>
    <w:rsid w:val="00F8717E"/>
    <w:rsid w:val="00F87461"/>
    <w:rsid w:val="00F87574"/>
    <w:rsid w:val="00F876AB"/>
    <w:rsid w:val="00F87883"/>
    <w:rsid w:val="00F87B1B"/>
    <w:rsid w:val="00F90470"/>
    <w:rsid w:val="00F905A3"/>
    <w:rsid w:val="00F9119B"/>
    <w:rsid w:val="00F91C5A"/>
    <w:rsid w:val="00F920D2"/>
    <w:rsid w:val="00F92F95"/>
    <w:rsid w:val="00F9357C"/>
    <w:rsid w:val="00F93F5F"/>
    <w:rsid w:val="00F93F70"/>
    <w:rsid w:val="00F9446D"/>
    <w:rsid w:val="00F9532B"/>
    <w:rsid w:val="00F95AAB"/>
    <w:rsid w:val="00F96433"/>
    <w:rsid w:val="00F966A5"/>
    <w:rsid w:val="00F966F3"/>
    <w:rsid w:val="00F96E4F"/>
    <w:rsid w:val="00F96EC8"/>
    <w:rsid w:val="00F9775D"/>
    <w:rsid w:val="00FA1627"/>
    <w:rsid w:val="00FA1D64"/>
    <w:rsid w:val="00FA2547"/>
    <w:rsid w:val="00FA31EC"/>
    <w:rsid w:val="00FA3DB5"/>
    <w:rsid w:val="00FA59AA"/>
    <w:rsid w:val="00FA5B5D"/>
    <w:rsid w:val="00FA5D75"/>
    <w:rsid w:val="00FA5E07"/>
    <w:rsid w:val="00FA6466"/>
    <w:rsid w:val="00FA6EDC"/>
    <w:rsid w:val="00FA7A3A"/>
    <w:rsid w:val="00FA7E9A"/>
    <w:rsid w:val="00FA7FAB"/>
    <w:rsid w:val="00FB00E8"/>
    <w:rsid w:val="00FB0DF7"/>
    <w:rsid w:val="00FB1952"/>
    <w:rsid w:val="00FB1AFD"/>
    <w:rsid w:val="00FB1BE4"/>
    <w:rsid w:val="00FB211A"/>
    <w:rsid w:val="00FB264A"/>
    <w:rsid w:val="00FB28E0"/>
    <w:rsid w:val="00FB2EA1"/>
    <w:rsid w:val="00FB48A9"/>
    <w:rsid w:val="00FB4CAD"/>
    <w:rsid w:val="00FB4CCD"/>
    <w:rsid w:val="00FB5046"/>
    <w:rsid w:val="00FB58CB"/>
    <w:rsid w:val="00FB6743"/>
    <w:rsid w:val="00FB6C65"/>
    <w:rsid w:val="00FB6D1B"/>
    <w:rsid w:val="00FB6EEB"/>
    <w:rsid w:val="00FB76B3"/>
    <w:rsid w:val="00FB7AF8"/>
    <w:rsid w:val="00FB7C1B"/>
    <w:rsid w:val="00FB7DDF"/>
    <w:rsid w:val="00FC02D4"/>
    <w:rsid w:val="00FC07A3"/>
    <w:rsid w:val="00FC11E1"/>
    <w:rsid w:val="00FC21AF"/>
    <w:rsid w:val="00FC2254"/>
    <w:rsid w:val="00FC22D9"/>
    <w:rsid w:val="00FC2D2C"/>
    <w:rsid w:val="00FC318D"/>
    <w:rsid w:val="00FC4E3B"/>
    <w:rsid w:val="00FC5CE3"/>
    <w:rsid w:val="00FC602D"/>
    <w:rsid w:val="00FC625E"/>
    <w:rsid w:val="00FC7A49"/>
    <w:rsid w:val="00FC7D3F"/>
    <w:rsid w:val="00FD044D"/>
    <w:rsid w:val="00FD066B"/>
    <w:rsid w:val="00FD0CBB"/>
    <w:rsid w:val="00FD0E36"/>
    <w:rsid w:val="00FD148F"/>
    <w:rsid w:val="00FD18FB"/>
    <w:rsid w:val="00FD421C"/>
    <w:rsid w:val="00FD4AFB"/>
    <w:rsid w:val="00FD5AD2"/>
    <w:rsid w:val="00FD5C2E"/>
    <w:rsid w:val="00FD5DC3"/>
    <w:rsid w:val="00FD608A"/>
    <w:rsid w:val="00FD618F"/>
    <w:rsid w:val="00FD638E"/>
    <w:rsid w:val="00FD68D1"/>
    <w:rsid w:val="00FD7523"/>
    <w:rsid w:val="00FD7B94"/>
    <w:rsid w:val="00FE0E50"/>
    <w:rsid w:val="00FE1003"/>
    <w:rsid w:val="00FE179D"/>
    <w:rsid w:val="00FE180F"/>
    <w:rsid w:val="00FE1D4F"/>
    <w:rsid w:val="00FE1E71"/>
    <w:rsid w:val="00FE3439"/>
    <w:rsid w:val="00FE375F"/>
    <w:rsid w:val="00FE376A"/>
    <w:rsid w:val="00FE38F6"/>
    <w:rsid w:val="00FE4AF5"/>
    <w:rsid w:val="00FE52C7"/>
    <w:rsid w:val="00FE53AF"/>
    <w:rsid w:val="00FE571F"/>
    <w:rsid w:val="00FE637B"/>
    <w:rsid w:val="00FE644D"/>
    <w:rsid w:val="00FE7564"/>
    <w:rsid w:val="00FE7906"/>
    <w:rsid w:val="00FE7E68"/>
    <w:rsid w:val="00FF047A"/>
    <w:rsid w:val="00FF1DF4"/>
    <w:rsid w:val="00FF2219"/>
    <w:rsid w:val="00FF25ED"/>
    <w:rsid w:val="00FF3C7D"/>
    <w:rsid w:val="00FF3F1C"/>
    <w:rsid w:val="00FF40AF"/>
    <w:rsid w:val="00FF4402"/>
    <w:rsid w:val="00FF4454"/>
    <w:rsid w:val="00FF466D"/>
    <w:rsid w:val="00FF7048"/>
    <w:rsid w:val="00FF72F6"/>
    <w:rsid w:val="00FF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E09ACC"/>
  <w15:docId w15:val="{8C5CC40E-01EB-4C02-BE54-05153CBB8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nhideWhenUsed="1" w:qFormat="1"/>
    <w:lsdException w:name="heading 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D6"/>
    <w:rPr>
      <w:rFonts w:ascii="Times New Roman" w:hAnsi="Times New Roman" w:cs="Times New Roman"/>
      <w:sz w:val="28"/>
      <w:szCs w:val="28"/>
    </w:rPr>
  </w:style>
  <w:style w:type="paragraph" w:styleId="10">
    <w:name w:val="heading 1"/>
    <w:basedOn w:val="a"/>
    <w:next w:val="a"/>
    <w:link w:val="11"/>
    <w:uiPriority w:val="99"/>
    <w:qFormat/>
    <w:rsid w:val="00994E5F"/>
    <w:pPr>
      <w:keepNext/>
      <w:autoSpaceDE w:val="0"/>
      <w:autoSpaceDN w:val="0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1"/>
    <w:uiPriority w:val="9"/>
    <w:qFormat/>
    <w:rsid w:val="00994E5F"/>
    <w:pPr>
      <w:keepNext/>
      <w:ind w:left="4248"/>
      <w:jc w:val="center"/>
      <w:outlineLvl w:val="1"/>
    </w:pPr>
    <w:rPr>
      <w:rFonts w:ascii="Cambria" w:hAnsi="Cambria"/>
      <w:b/>
      <w:bCs/>
      <w:i/>
      <w:iCs/>
    </w:rPr>
  </w:style>
  <w:style w:type="paragraph" w:styleId="30">
    <w:name w:val="heading 3"/>
    <w:basedOn w:val="a"/>
    <w:next w:val="a"/>
    <w:link w:val="31"/>
    <w:uiPriority w:val="9"/>
    <w:qFormat/>
    <w:rsid w:val="00994E5F"/>
    <w:pPr>
      <w:keepNext/>
      <w:ind w:left="4082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40">
    <w:name w:val="heading 4"/>
    <w:basedOn w:val="a"/>
    <w:next w:val="a"/>
    <w:link w:val="41"/>
    <w:uiPriority w:val="9"/>
    <w:qFormat/>
    <w:rsid w:val="00994E5F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8">
    <w:name w:val="heading 8"/>
    <w:basedOn w:val="a"/>
    <w:next w:val="a"/>
    <w:link w:val="80"/>
    <w:uiPriority w:val="99"/>
    <w:qFormat/>
    <w:rsid w:val="00994E5F"/>
    <w:pPr>
      <w:keepNext/>
      <w:jc w:val="center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994E5F"/>
    <w:pPr>
      <w:keepNext/>
      <w:ind w:left="4320"/>
      <w:jc w:val="center"/>
      <w:outlineLvl w:val="8"/>
    </w:pPr>
    <w:rPr>
      <w:rFonts w:ascii="Cambria" w:hAnsi="Cambri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994E5F"/>
    <w:rPr>
      <w:rFonts w:ascii="Cambria" w:hAnsi="Cambria"/>
      <w:b/>
      <w:kern w:val="32"/>
      <w:sz w:val="32"/>
    </w:rPr>
  </w:style>
  <w:style w:type="character" w:customStyle="1" w:styleId="21">
    <w:name w:val="Заголовок 2 Знак"/>
    <w:basedOn w:val="a0"/>
    <w:link w:val="20"/>
    <w:uiPriority w:val="9"/>
    <w:semiHidden/>
    <w:locked/>
    <w:rsid w:val="00994E5F"/>
    <w:rPr>
      <w:rFonts w:ascii="Cambria" w:hAnsi="Cambria"/>
      <w:b/>
      <w:i/>
      <w:sz w:val="28"/>
    </w:rPr>
  </w:style>
  <w:style w:type="character" w:customStyle="1" w:styleId="31">
    <w:name w:val="Заголовок 3 Знак"/>
    <w:basedOn w:val="a0"/>
    <w:link w:val="30"/>
    <w:uiPriority w:val="9"/>
    <w:semiHidden/>
    <w:locked/>
    <w:rsid w:val="00994E5F"/>
    <w:rPr>
      <w:rFonts w:ascii="Cambria" w:hAnsi="Cambria"/>
      <w:b/>
      <w:sz w:val="26"/>
    </w:rPr>
  </w:style>
  <w:style w:type="character" w:customStyle="1" w:styleId="41">
    <w:name w:val="Заголовок 4 Знак"/>
    <w:basedOn w:val="a0"/>
    <w:link w:val="40"/>
    <w:uiPriority w:val="9"/>
    <w:semiHidden/>
    <w:locked/>
    <w:rsid w:val="00994E5F"/>
    <w:rPr>
      <w:b/>
      <w:sz w:val="28"/>
    </w:rPr>
  </w:style>
  <w:style w:type="character" w:customStyle="1" w:styleId="80">
    <w:name w:val="Заголовок 8 Знак"/>
    <w:basedOn w:val="a0"/>
    <w:link w:val="8"/>
    <w:uiPriority w:val="99"/>
    <w:locked/>
    <w:rsid w:val="00994E5F"/>
    <w:rPr>
      <w:i/>
      <w:sz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994E5F"/>
    <w:rPr>
      <w:rFonts w:ascii="Cambria" w:hAnsi="Cambria"/>
    </w:rPr>
  </w:style>
  <w:style w:type="paragraph" w:customStyle="1" w:styleId="a3">
    <w:name w:val="Знак"/>
    <w:basedOn w:val="40"/>
    <w:uiPriority w:val="99"/>
    <w:rsid w:val="00994E5F"/>
    <w:pPr>
      <w:jc w:val="center"/>
    </w:pPr>
  </w:style>
  <w:style w:type="paragraph" w:styleId="a4">
    <w:name w:val="footer"/>
    <w:basedOn w:val="a"/>
    <w:link w:val="a5"/>
    <w:uiPriority w:val="99"/>
    <w:rsid w:val="00994E5F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994E5F"/>
    <w:rPr>
      <w:rFonts w:ascii="Times New Roman" w:hAnsi="Times New Roman"/>
      <w:sz w:val="28"/>
    </w:rPr>
  </w:style>
  <w:style w:type="character" w:styleId="a6">
    <w:name w:val="page number"/>
    <w:basedOn w:val="a0"/>
    <w:uiPriority w:val="99"/>
    <w:rsid w:val="00994E5F"/>
    <w:rPr>
      <w:rFonts w:ascii="Times New Roman" w:hAnsi="Times New Roman"/>
      <w:sz w:val="24"/>
    </w:rPr>
  </w:style>
  <w:style w:type="paragraph" w:styleId="a7">
    <w:name w:val="Balloon Text"/>
    <w:basedOn w:val="a"/>
    <w:link w:val="a8"/>
    <w:uiPriority w:val="99"/>
    <w:rsid w:val="00994E5F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94E5F"/>
    <w:rPr>
      <w:rFonts w:ascii="Tahoma" w:hAnsi="Tahoma"/>
      <w:sz w:val="16"/>
    </w:rPr>
  </w:style>
  <w:style w:type="paragraph" w:styleId="a9">
    <w:name w:val="Body Text"/>
    <w:basedOn w:val="a"/>
    <w:link w:val="aa"/>
    <w:uiPriority w:val="99"/>
    <w:rsid w:val="00994E5F"/>
    <w:pPr>
      <w:spacing w:line="360" w:lineRule="auto"/>
      <w:jc w:val="center"/>
    </w:pPr>
  </w:style>
  <w:style w:type="character" w:customStyle="1" w:styleId="aa">
    <w:name w:val="Основной текст Знак"/>
    <w:basedOn w:val="a0"/>
    <w:link w:val="a9"/>
    <w:uiPriority w:val="99"/>
    <w:locked/>
    <w:rsid w:val="00994E5F"/>
    <w:rPr>
      <w:rFonts w:ascii="Times New Roman" w:hAnsi="Times New Roman"/>
      <w:sz w:val="28"/>
    </w:rPr>
  </w:style>
  <w:style w:type="paragraph" w:customStyle="1" w:styleId="ab">
    <w:name w:val="Содерж"/>
    <w:basedOn w:val="a"/>
    <w:rsid w:val="00994E5F"/>
    <w:pPr>
      <w:widowControl w:val="0"/>
      <w:autoSpaceDE w:val="0"/>
      <w:autoSpaceDN w:val="0"/>
      <w:spacing w:after="120"/>
      <w:jc w:val="center"/>
    </w:pPr>
  </w:style>
  <w:style w:type="paragraph" w:customStyle="1" w:styleId="-1">
    <w:name w:val="Т-1"/>
    <w:aliases w:val="5,Текст 14-1,Стиль12-1,Текст14-1,текст14,Oaeno14-1,14х1,текст14-1,Т-14"/>
    <w:basedOn w:val="a"/>
    <w:rsid w:val="00994E5F"/>
    <w:pPr>
      <w:spacing w:line="360" w:lineRule="auto"/>
      <w:ind w:firstLine="720"/>
      <w:jc w:val="both"/>
    </w:pPr>
  </w:style>
  <w:style w:type="paragraph" w:customStyle="1" w:styleId="42">
    <w:name w:val="заголовок 4"/>
    <w:basedOn w:val="a"/>
    <w:next w:val="a"/>
    <w:rsid w:val="00994E5F"/>
    <w:pPr>
      <w:keepNext/>
      <w:widowControl w:val="0"/>
      <w:autoSpaceDE w:val="0"/>
      <w:autoSpaceDN w:val="0"/>
      <w:jc w:val="right"/>
    </w:pPr>
  </w:style>
  <w:style w:type="paragraph" w:customStyle="1" w:styleId="ac">
    <w:name w:val="текст сноски"/>
    <w:basedOn w:val="a"/>
    <w:rsid w:val="00994E5F"/>
    <w:pPr>
      <w:widowControl w:val="0"/>
      <w:autoSpaceDE w:val="0"/>
      <w:autoSpaceDN w:val="0"/>
    </w:pPr>
  </w:style>
  <w:style w:type="paragraph" w:styleId="22">
    <w:name w:val="Body Text 2"/>
    <w:basedOn w:val="a"/>
    <w:link w:val="23"/>
    <w:uiPriority w:val="99"/>
    <w:rsid w:val="00994E5F"/>
    <w:pPr>
      <w:spacing w:after="120"/>
      <w:ind w:left="283"/>
    </w:pPr>
  </w:style>
  <w:style w:type="character" w:customStyle="1" w:styleId="23">
    <w:name w:val="Основной текст 2 Знак"/>
    <w:basedOn w:val="a0"/>
    <w:link w:val="22"/>
    <w:uiPriority w:val="99"/>
    <w:locked/>
    <w:rsid w:val="00994E5F"/>
    <w:rPr>
      <w:rFonts w:ascii="Times New Roman" w:hAnsi="Times New Roman"/>
      <w:sz w:val="28"/>
    </w:rPr>
  </w:style>
  <w:style w:type="character" w:styleId="ad">
    <w:name w:val="footnote reference"/>
    <w:basedOn w:val="a0"/>
    <w:uiPriority w:val="99"/>
    <w:rsid w:val="00994E5F"/>
    <w:rPr>
      <w:vertAlign w:val="superscript"/>
    </w:rPr>
  </w:style>
  <w:style w:type="character" w:customStyle="1" w:styleId="ae">
    <w:name w:val="Основной шрифт"/>
    <w:uiPriority w:val="99"/>
    <w:rsid w:val="00994E5F"/>
  </w:style>
  <w:style w:type="paragraph" w:customStyle="1" w:styleId="14-15">
    <w:name w:val="Текст 14-1.5"/>
    <w:basedOn w:val="a"/>
    <w:rsid w:val="00994E5F"/>
    <w:pPr>
      <w:widowControl w:val="0"/>
      <w:autoSpaceDE w:val="0"/>
      <w:autoSpaceDN w:val="0"/>
      <w:spacing w:line="360" w:lineRule="auto"/>
      <w:ind w:firstLine="709"/>
      <w:jc w:val="both"/>
    </w:pPr>
  </w:style>
  <w:style w:type="paragraph" w:styleId="24">
    <w:name w:val="Body Text Indent 2"/>
    <w:basedOn w:val="a"/>
    <w:link w:val="25"/>
    <w:uiPriority w:val="99"/>
    <w:rsid w:val="00994E5F"/>
    <w:pPr>
      <w:spacing w:before="120" w:line="360" w:lineRule="auto"/>
      <w:ind w:firstLine="709"/>
      <w:jc w:val="both"/>
    </w:p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994E5F"/>
    <w:rPr>
      <w:rFonts w:ascii="Times New Roman" w:hAnsi="Times New Roman"/>
      <w:sz w:val="28"/>
    </w:rPr>
  </w:style>
  <w:style w:type="paragraph" w:styleId="af">
    <w:name w:val="Subtitle"/>
    <w:basedOn w:val="a"/>
    <w:link w:val="af0"/>
    <w:uiPriority w:val="11"/>
    <w:qFormat/>
    <w:rsid w:val="00994E5F"/>
    <w:pPr>
      <w:widowControl w:val="0"/>
      <w:jc w:val="center"/>
    </w:pPr>
    <w:rPr>
      <w:rFonts w:ascii="Cambria" w:hAnsi="Cambria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locked/>
    <w:rsid w:val="00994E5F"/>
    <w:rPr>
      <w:rFonts w:ascii="Cambria" w:hAnsi="Cambria"/>
      <w:sz w:val="24"/>
    </w:rPr>
  </w:style>
  <w:style w:type="paragraph" w:styleId="af1">
    <w:name w:val="Title"/>
    <w:basedOn w:val="a"/>
    <w:link w:val="af2"/>
    <w:uiPriority w:val="99"/>
    <w:qFormat/>
    <w:rsid w:val="00994E5F"/>
    <w:pPr>
      <w:autoSpaceDE w:val="0"/>
      <w:autoSpaceDN w:val="0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f2">
    <w:name w:val="Заголовок Знак"/>
    <w:basedOn w:val="a0"/>
    <w:link w:val="af1"/>
    <w:uiPriority w:val="99"/>
    <w:locked/>
    <w:rsid w:val="00994E5F"/>
    <w:rPr>
      <w:rFonts w:ascii="Cambria" w:hAnsi="Cambria"/>
      <w:b/>
      <w:kern w:val="28"/>
      <w:sz w:val="32"/>
    </w:rPr>
  </w:style>
  <w:style w:type="paragraph" w:customStyle="1" w:styleId="26">
    <w:name w:val="заголовок 2"/>
    <w:basedOn w:val="a"/>
    <w:next w:val="a"/>
    <w:uiPriority w:val="99"/>
    <w:rsid w:val="00994E5F"/>
    <w:pPr>
      <w:keepNext/>
      <w:autoSpaceDE w:val="0"/>
      <w:autoSpaceDN w:val="0"/>
      <w:jc w:val="center"/>
    </w:pPr>
    <w:rPr>
      <w:b/>
      <w:bCs/>
    </w:rPr>
  </w:style>
  <w:style w:type="paragraph" w:customStyle="1" w:styleId="13">
    <w:name w:val="Обычный13"/>
    <w:basedOn w:val="a"/>
    <w:uiPriority w:val="99"/>
    <w:rsid w:val="00994E5F"/>
    <w:pPr>
      <w:jc w:val="center"/>
    </w:pPr>
    <w:rPr>
      <w:sz w:val="26"/>
      <w:szCs w:val="26"/>
    </w:rPr>
  </w:style>
  <w:style w:type="paragraph" w:styleId="af3">
    <w:name w:val="header"/>
    <w:basedOn w:val="a"/>
    <w:link w:val="af4"/>
    <w:uiPriority w:val="99"/>
    <w:rsid w:val="00994E5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locked/>
    <w:rsid w:val="00994E5F"/>
    <w:rPr>
      <w:rFonts w:ascii="Times New Roman" w:hAnsi="Times New Roman"/>
      <w:sz w:val="28"/>
    </w:rPr>
  </w:style>
  <w:style w:type="paragraph" w:customStyle="1" w:styleId="12">
    <w:name w:val="текст сноски1"/>
    <w:basedOn w:val="a"/>
    <w:uiPriority w:val="99"/>
    <w:rsid w:val="00994E5F"/>
    <w:pPr>
      <w:keepLines/>
      <w:autoSpaceDE w:val="0"/>
      <w:autoSpaceDN w:val="0"/>
      <w:spacing w:after="120"/>
      <w:jc w:val="both"/>
    </w:pPr>
    <w:rPr>
      <w:sz w:val="22"/>
      <w:szCs w:val="22"/>
    </w:rPr>
  </w:style>
  <w:style w:type="paragraph" w:customStyle="1" w:styleId="af5">
    <w:name w:val="Îáû÷íû"/>
    <w:uiPriority w:val="99"/>
    <w:rsid w:val="00994E5F"/>
    <w:pPr>
      <w:autoSpaceDE w:val="0"/>
      <w:autoSpaceDN w:val="0"/>
    </w:pPr>
    <w:rPr>
      <w:rFonts w:ascii="Times New Roman" w:hAnsi="Times New Roman" w:cs="Times New Roman"/>
    </w:rPr>
  </w:style>
  <w:style w:type="paragraph" w:styleId="af6">
    <w:name w:val="endnote text"/>
    <w:basedOn w:val="a"/>
    <w:link w:val="af7"/>
    <w:uiPriority w:val="99"/>
    <w:rsid w:val="00994E5F"/>
    <w:pPr>
      <w:widowControl w:val="0"/>
      <w:autoSpaceDE w:val="0"/>
      <w:autoSpaceDN w:val="0"/>
      <w:spacing w:after="120"/>
      <w:jc w:val="both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locked/>
    <w:rsid w:val="00994E5F"/>
    <w:rPr>
      <w:rFonts w:ascii="Times New Roman" w:hAnsi="Times New Roman"/>
      <w:sz w:val="20"/>
    </w:rPr>
  </w:style>
  <w:style w:type="paragraph" w:styleId="32">
    <w:name w:val="Body Text Indent 3"/>
    <w:basedOn w:val="a"/>
    <w:link w:val="33"/>
    <w:uiPriority w:val="99"/>
    <w:rsid w:val="00994E5F"/>
    <w:pPr>
      <w:autoSpaceDE w:val="0"/>
      <w:autoSpaceDN w:val="0"/>
      <w:spacing w:line="360" w:lineRule="auto"/>
      <w:ind w:firstLine="851"/>
      <w:jc w:val="both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locked/>
    <w:rsid w:val="00994E5F"/>
    <w:rPr>
      <w:rFonts w:ascii="Times New Roman" w:hAnsi="Times New Roman"/>
      <w:sz w:val="16"/>
    </w:rPr>
  </w:style>
  <w:style w:type="paragraph" w:customStyle="1" w:styleId="ConsNormal">
    <w:name w:val="ConsNormal"/>
    <w:rsid w:val="00994E5F"/>
    <w:pPr>
      <w:widowControl w:val="0"/>
      <w:autoSpaceDE w:val="0"/>
      <w:autoSpaceDN w:val="0"/>
      <w:ind w:firstLine="720"/>
    </w:pPr>
    <w:rPr>
      <w:rFonts w:ascii="Times New Roman" w:hAnsi="Times New Roman" w:cs="Times New Roman"/>
      <w:sz w:val="30"/>
      <w:szCs w:val="30"/>
    </w:rPr>
  </w:style>
  <w:style w:type="paragraph" w:customStyle="1" w:styleId="145">
    <w:name w:val="текст14.5"/>
    <w:basedOn w:val="a"/>
    <w:uiPriority w:val="99"/>
    <w:rsid w:val="00994E5F"/>
    <w:pPr>
      <w:widowControl w:val="0"/>
      <w:autoSpaceDE w:val="0"/>
      <w:autoSpaceDN w:val="0"/>
      <w:spacing w:line="360" w:lineRule="auto"/>
      <w:ind w:firstLine="720"/>
      <w:jc w:val="both"/>
    </w:pPr>
  </w:style>
  <w:style w:type="paragraph" w:customStyle="1" w:styleId="110">
    <w:name w:val="заголовок 11"/>
    <w:basedOn w:val="a"/>
    <w:next w:val="a"/>
    <w:uiPriority w:val="99"/>
    <w:rsid w:val="00994E5F"/>
    <w:pPr>
      <w:keepNext/>
      <w:autoSpaceDE w:val="0"/>
      <w:autoSpaceDN w:val="0"/>
      <w:ind w:firstLine="720"/>
      <w:jc w:val="both"/>
    </w:pPr>
    <w:rPr>
      <w:sz w:val="20"/>
      <w:szCs w:val="20"/>
    </w:rPr>
  </w:style>
  <w:style w:type="paragraph" w:customStyle="1" w:styleId="14-150">
    <w:name w:val="Текст 14-15"/>
    <w:basedOn w:val="a"/>
    <w:uiPriority w:val="99"/>
    <w:rsid w:val="00994E5F"/>
    <w:pPr>
      <w:widowControl w:val="0"/>
      <w:autoSpaceDE w:val="0"/>
      <w:autoSpaceDN w:val="0"/>
      <w:spacing w:line="360" w:lineRule="auto"/>
      <w:ind w:firstLine="709"/>
      <w:jc w:val="both"/>
    </w:pPr>
  </w:style>
  <w:style w:type="paragraph" w:customStyle="1" w:styleId="BodyText21">
    <w:name w:val="Body Text 21"/>
    <w:basedOn w:val="a"/>
    <w:uiPriority w:val="99"/>
    <w:rsid w:val="00994E5F"/>
    <w:pPr>
      <w:autoSpaceDE w:val="0"/>
      <w:autoSpaceDN w:val="0"/>
      <w:jc w:val="both"/>
    </w:pPr>
  </w:style>
  <w:style w:type="paragraph" w:customStyle="1" w:styleId="Iauiue2">
    <w:name w:val="Iau?iue2"/>
    <w:uiPriority w:val="99"/>
    <w:rsid w:val="00994E5F"/>
    <w:pPr>
      <w:widowControl w:val="0"/>
      <w:spacing w:line="360" w:lineRule="auto"/>
      <w:ind w:firstLine="567"/>
      <w:jc w:val="both"/>
    </w:pPr>
    <w:rPr>
      <w:rFonts w:ascii="Courier" w:hAnsi="Courier" w:cs="Courier"/>
      <w:sz w:val="26"/>
      <w:szCs w:val="26"/>
    </w:rPr>
  </w:style>
  <w:style w:type="paragraph" w:customStyle="1" w:styleId="ConsNonformat">
    <w:name w:val="ConsNonformat"/>
    <w:uiPriority w:val="99"/>
    <w:rsid w:val="00994E5F"/>
    <w:pPr>
      <w:widowControl w:val="0"/>
      <w:autoSpaceDE w:val="0"/>
      <w:autoSpaceDN w:val="0"/>
    </w:pPr>
    <w:rPr>
      <w:rFonts w:ascii="Consultant" w:hAnsi="Consultant" w:cs="Consultant"/>
    </w:rPr>
  </w:style>
  <w:style w:type="paragraph" w:styleId="34">
    <w:name w:val="Body Text 3"/>
    <w:basedOn w:val="a"/>
    <w:link w:val="35"/>
    <w:uiPriority w:val="99"/>
    <w:rsid w:val="00994E5F"/>
    <w:pPr>
      <w:tabs>
        <w:tab w:val="left" w:pos="360"/>
      </w:tabs>
      <w:autoSpaceDE w:val="0"/>
      <w:autoSpaceDN w:val="0"/>
      <w:spacing w:line="360" w:lineRule="auto"/>
      <w:jc w:val="both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uiPriority w:val="99"/>
    <w:semiHidden/>
    <w:locked/>
    <w:rsid w:val="00994E5F"/>
    <w:rPr>
      <w:rFonts w:ascii="Times New Roman" w:hAnsi="Times New Roman"/>
      <w:sz w:val="16"/>
    </w:rPr>
  </w:style>
  <w:style w:type="paragraph" w:customStyle="1" w:styleId="14-1514-1">
    <w:name w:val="Текст14-1.5.Текст 14-1"/>
    <w:basedOn w:val="a"/>
    <w:uiPriority w:val="99"/>
    <w:rsid w:val="00994E5F"/>
    <w:pPr>
      <w:widowControl w:val="0"/>
      <w:autoSpaceDE w:val="0"/>
      <w:autoSpaceDN w:val="0"/>
      <w:spacing w:line="360" w:lineRule="auto"/>
      <w:ind w:firstLine="709"/>
      <w:jc w:val="both"/>
    </w:pPr>
  </w:style>
  <w:style w:type="paragraph" w:styleId="af8">
    <w:name w:val="caption"/>
    <w:basedOn w:val="a"/>
    <w:next w:val="a"/>
    <w:uiPriority w:val="99"/>
    <w:qFormat/>
    <w:rsid w:val="00994E5F"/>
    <w:pPr>
      <w:jc w:val="center"/>
    </w:pPr>
    <w:rPr>
      <w:b/>
      <w:bCs/>
      <w:sz w:val="22"/>
      <w:szCs w:val="22"/>
    </w:rPr>
  </w:style>
  <w:style w:type="paragraph" w:customStyle="1" w:styleId="ConsPlusNonformat">
    <w:name w:val="ConsPlusNonformat"/>
    <w:rsid w:val="00994E5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">
    <w:name w:val="заголовок 1"/>
    <w:basedOn w:val="a"/>
    <w:next w:val="a"/>
    <w:uiPriority w:val="99"/>
    <w:rsid w:val="00994E5F"/>
    <w:pPr>
      <w:keepNext/>
      <w:widowControl w:val="0"/>
      <w:autoSpaceDE w:val="0"/>
      <w:autoSpaceDN w:val="0"/>
      <w:spacing w:line="360" w:lineRule="auto"/>
      <w:jc w:val="right"/>
    </w:pPr>
  </w:style>
  <w:style w:type="paragraph" w:customStyle="1" w:styleId="12-17">
    <w:name w:val="12-17"/>
    <w:basedOn w:val="22"/>
    <w:uiPriority w:val="99"/>
    <w:rsid w:val="00994E5F"/>
    <w:pPr>
      <w:spacing w:after="0" w:line="340" w:lineRule="exact"/>
      <w:ind w:left="0" w:firstLine="709"/>
      <w:jc w:val="both"/>
    </w:pPr>
    <w:rPr>
      <w:sz w:val="24"/>
      <w:szCs w:val="24"/>
    </w:rPr>
  </w:style>
  <w:style w:type="paragraph" w:customStyle="1" w:styleId="ConsPlusNormal">
    <w:name w:val="ConsPlusNormal"/>
    <w:uiPriority w:val="99"/>
    <w:rsid w:val="00994E5F"/>
    <w:pPr>
      <w:autoSpaceDE w:val="0"/>
      <w:autoSpaceDN w:val="0"/>
      <w:adjustRightInd w:val="0"/>
      <w:ind w:firstLine="720"/>
    </w:pPr>
    <w:rPr>
      <w:rFonts w:ascii="Arial" w:hAnsi="Arial" w:cs="Arial"/>
      <w:sz w:val="26"/>
      <w:szCs w:val="26"/>
    </w:rPr>
  </w:style>
  <w:style w:type="paragraph" w:styleId="af9">
    <w:name w:val="footnote text"/>
    <w:basedOn w:val="a"/>
    <w:link w:val="afa"/>
    <w:uiPriority w:val="99"/>
    <w:rsid w:val="00994E5F"/>
    <w:pPr>
      <w:jc w:val="both"/>
    </w:pPr>
    <w:rPr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locked/>
    <w:rsid w:val="00994E5F"/>
    <w:rPr>
      <w:rFonts w:ascii="Times New Roman" w:hAnsi="Times New Roman"/>
      <w:sz w:val="20"/>
    </w:rPr>
  </w:style>
  <w:style w:type="table" w:styleId="afb">
    <w:name w:val="Table Grid"/>
    <w:basedOn w:val="a1"/>
    <w:uiPriority w:val="59"/>
    <w:rsid w:val="006E1807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-151">
    <w:name w:val="14-15"/>
    <w:basedOn w:val="a"/>
    <w:rsid w:val="00FA5D75"/>
    <w:pPr>
      <w:spacing w:line="360" w:lineRule="auto"/>
      <w:ind w:firstLine="709"/>
      <w:jc w:val="both"/>
    </w:pPr>
    <w:rPr>
      <w:szCs w:val="24"/>
    </w:rPr>
  </w:style>
  <w:style w:type="paragraph" w:customStyle="1" w:styleId="15">
    <w:name w:val="Обычный1"/>
    <w:rsid w:val="00066622"/>
    <w:rPr>
      <w:rFonts w:ascii="Times New Roman" w:hAnsi="Times New Roman" w:cs="Times New Roman"/>
      <w:sz w:val="24"/>
    </w:rPr>
  </w:style>
  <w:style w:type="character" w:styleId="afc">
    <w:name w:val="Hyperlink"/>
    <w:basedOn w:val="a0"/>
    <w:uiPriority w:val="99"/>
    <w:unhideWhenUsed/>
    <w:rsid w:val="005905D0"/>
    <w:rPr>
      <w:color w:val="0000FF"/>
      <w:u w:val="single"/>
    </w:rPr>
  </w:style>
  <w:style w:type="paragraph" w:customStyle="1" w:styleId="ConsPlusCell">
    <w:name w:val="ConsPlusCell"/>
    <w:rsid w:val="009245A9"/>
    <w:pPr>
      <w:widowControl w:val="0"/>
      <w:autoSpaceDE w:val="0"/>
      <w:autoSpaceDN w:val="0"/>
      <w:adjustRightInd w:val="0"/>
    </w:pPr>
    <w:rPr>
      <w:sz w:val="22"/>
      <w:szCs w:val="22"/>
    </w:rPr>
  </w:style>
  <w:style w:type="paragraph" w:customStyle="1" w:styleId="14-152">
    <w:name w:val="текст14-15"/>
    <w:basedOn w:val="a"/>
    <w:rsid w:val="00D54F61"/>
    <w:pPr>
      <w:widowControl w:val="0"/>
      <w:spacing w:line="360" w:lineRule="auto"/>
      <w:ind w:firstLine="709"/>
      <w:jc w:val="both"/>
    </w:pPr>
  </w:style>
  <w:style w:type="paragraph" w:customStyle="1" w:styleId="27">
    <w:name w:val="Обычный2"/>
    <w:rsid w:val="00AD2B1C"/>
    <w:pPr>
      <w:spacing w:line="276" w:lineRule="auto"/>
    </w:pPr>
    <w:rPr>
      <w:rFonts w:ascii="Arial" w:hAnsi="Arial" w:cs="Arial"/>
      <w:color w:val="000000"/>
      <w:sz w:val="22"/>
    </w:rPr>
  </w:style>
  <w:style w:type="paragraph" w:styleId="afd">
    <w:name w:val="List Paragraph"/>
    <w:basedOn w:val="a"/>
    <w:uiPriority w:val="34"/>
    <w:qFormat/>
    <w:rsid w:val="00F16D68"/>
    <w:pPr>
      <w:ind w:left="720"/>
      <w:contextualSpacing/>
    </w:pPr>
  </w:style>
  <w:style w:type="numbering" w:customStyle="1" w:styleId="1">
    <w:name w:val="Стиль1"/>
    <w:uiPriority w:val="99"/>
    <w:rsid w:val="00256629"/>
    <w:pPr>
      <w:numPr>
        <w:numId w:val="19"/>
      </w:numPr>
    </w:pPr>
  </w:style>
  <w:style w:type="numbering" w:customStyle="1" w:styleId="2">
    <w:name w:val="Стиль2"/>
    <w:uiPriority w:val="99"/>
    <w:rsid w:val="00EE5824"/>
    <w:pPr>
      <w:numPr>
        <w:numId w:val="21"/>
      </w:numPr>
    </w:pPr>
  </w:style>
  <w:style w:type="numbering" w:customStyle="1" w:styleId="3">
    <w:name w:val="Стиль3"/>
    <w:uiPriority w:val="99"/>
    <w:rsid w:val="00EE5824"/>
    <w:pPr>
      <w:numPr>
        <w:numId w:val="23"/>
      </w:numPr>
    </w:pPr>
  </w:style>
  <w:style w:type="numbering" w:customStyle="1" w:styleId="4">
    <w:name w:val="Стиль4"/>
    <w:uiPriority w:val="99"/>
    <w:rsid w:val="00670F5D"/>
    <w:pPr>
      <w:numPr>
        <w:numId w:val="24"/>
      </w:numPr>
    </w:pPr>
  </w:style>
  <w:style w:type="numbering" w:customStyle="1" w:styleId="5">
    <w:name w:val="Стиль5"/>
    <w:uiPriority w:val="99"/>
    <w:rsid w:val="00670F5D"/>
    <w:pPr>
      <w:numPr>
        <w:numId w:val="26"/>
      </w:numPr>
    </w:pPr>
  </w:style>
  <w:style w:type="numbering" w:customStyle="1" w:styleId="6">
    <w:name w:val="Стиль6"/>
    <w:uiPriority w:val="99"/>
    <w:rsid w:val="00670F5D"/>
    <w:pPr>
      <w:numPr>
        <w:numId w:val="28"/>
      </w:numPr>
    </w:pPr>
  </w:style>
  <w:style w:type="table" w:customStyle="1" w:styleId="16">
    <w:name w:val="Сетка таблицы1"/>
    <w:basedOn w:val="a1"/>
    <w:next w:val="afb"/>
    <w:uiPriority w:val="59"/>
    <w:rsid w:val="00012FEB"/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"/>
    <w:basedOn w:val="a1"/>
    <w:next w:val="afb"/>
    <w:uiPriority w:val="59"/>
    <w:rsid w:val="00521EE2"/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28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AB51970BFDDAECECF336B78F31333A18FF18E80C283F5D83A1CBCC619B56979E473D7A2DE5FAB3A77E379k1zA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07F76-BF80-4459-8A54-51A017E45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3409</Words>
  <Characters>19436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Перечне и формах документов, представляемых политическими партиями в Центральную избирательную комиссию Российской Федерации при проведении выборов депутатов Государственной Думы Федерального Собрания Российской Федерации шестого созыва</vt:lpstr>
    </vt:vector>
  </TitlesOfParts>
  <Company>Microsoft</Company>
  <LinksUpToDate>false</LinksUpToDate>
  <CharactersWithSpaces>22800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Перечне и формах документов, представляемых политическими партиями в Центральную избирательную комиссию Российской Федерации при проведении выборов депутатов Государственной Думы Федерального Собрания Российской Федерации шестого созыва</dc:title>
  <dc:creator>Юшкова Анна Павловна</dc:creator>
  <cp:lastModifiedBy>User</cp:lastModifiedBy>
  <cp:revision>3</cp:revision>
  <cp:lastPrinted>2026-06-04T09:47:00Z</cp:lastPrinted>
  <dcterms:created xsi:type="dcterms:W3CDTF">2026-06-27T07:14:00Z</dcterms:created>
  <dcterms:modified xsi:type="dcterms:W3CDTF">2026-06-27T07:41:00Z</dcterms:modified>
</cp:coreProperties>
</file>